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BD55F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F5736" w:rsidRPr="006F5736">
        <w:rPr>
          <w:rFonts w:hint="cs"/>
          <w:b/>
          <w:bCs/>
          <w:sz w:val="24"/>
          <w:szCs w:val="24"/>
          <w:rtl/>
        </w:rPr>
        <w:t xml:space="preserve">عبد المحسن عبد الله الحربي </w:t>
      </w:r>
      <w:r w:rsidR="002269CD" w:rsidRPr="006F5736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91233F4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742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B742E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E654B56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742E6" w:rsidRDefault="00B742E6" w:rsidP="00B742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78BCE56" w:rsidR="00B742E6" w:rsidRDefault="00B742E6" w:rsidP="00B742E6">
            <w:pPr>
              <w:jc w:val="center"/>
            </w:pPr>
          </w:p>
        </w:tc>
      </w:tr>
      <w:tr w:rsidR="00B742E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F07E9BA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742E6" w:rsidRDefault="00B742E6" w:rsidP="00B742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9777170" w:rsidR="00B742E6" w:rsidRDefault="00B742E6" w:rsidP="00B742E6">
            <w:pPr>
              <w:jc w:val="center"/>
            </w:pPr>
          </w:p>
        </w:tc>
      </w:tr>
      <w:tr w:rsidR="00B742E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742E6" w:rsidRDefault="00B742E6" w:rsidP="00B742E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D9E42FC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742E6" w:rsidRDefault="00B742E6" w:rsidP="00B742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647B85F" w:rsidR="00B742E6" w:rsidRDefault="00B742E6" w:rsidP="00B742E6">
            <w:pPr>
              <w:jc w:val="center"/>
            </w:pPr>
          </w:p>
        </w:tc>
      </w:tr>
      <w:tr w:rsidR="00B742E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B7CA327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742E6" w:rsidRDefault="00B742E6" w:rsidP="00B742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878D075" w:rsidR="00B742E6" w:rsidRDefault="00B742E6" w:rsidP="00B742E6">
            <w:pPr>
              <w:jc w:val="center"/>
            </w:pPr>
          </w:p>
        </w:tc>
      </w:tr>
      <w:tr w:rsidR="00B742E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7821264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742E6" w:rsidRDefault="00B742E6" w:rsidP="00B742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DE1D7F8" w:rsidR="00B742E6" w:rsidRDefault="00B742E6" w:rsidP="00B742E6">
            <w:pPr>
              <w:jc w:val="center"/>
            </w:pPr>
          </w:p>
        </w:tc>
      </w:tr>
      <w:tr w:rsidR="00B742E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FEB0ACF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742E6" w:rsidRDefault="00B742E6" w:rsidP="00B742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AE300B" w:rsidR="00B742E6" w:rsidRDefault="00B742E6" w:rsidP="00B742E6">
            <w:pPr>
              <w:jc w:val="center"/>
            </w:pPr>
            <w:r>
              <w:rPr>
                <w:rFonts w:hint="cs"/>
                <w:rtl/>
              </w:rPr>
              <w:t>لم يوضح الباحث منهج البحث وكيفية وطرق تطبيق منهج البحث وجمع البيانات وتحليل البيانات وأساليب التحليل الاحصائي</w:t>
            </w:r>
          </w:p>
        </w:tc>
      </w:tr>
      <w:tr w:rsidR="00B742E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742E6" w:rsidRDefault="00B742E6" w:rsidP="00B742E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6011075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742E6" w:rsidRDefault="00B742E6" w:rsidP="00B742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B742E6" w:rsidRDefault="00B742E6" w:rsidP="00B742E6">
            <w:pPr>
              <w:jc w:val="center"/>
            </w:pPr>
            <w:r>
              <w:rPr>
                <w:rFonts w:hint="cs"/>
                <w:rtl/>
              </w:rPr>
              <w:t>ما هي أدوات البحث وكي</w:t>
            </w:r>
            <w:bookmarkStart w:id="0" w:name="_GoBack"/>
            <w:bookmarkEnd w:id="0"/>
            <w:r>
              <w:rPr>
                <w:rFonts w:hint="cs"/>
                <w:rtl/>
              </w:rPr>
              <w:t>ف سيتم استخدامها</w:t>
            </w:r>
          </w:p>
        </w:tc>
      </w:tr>
      <w:tr w:rsidR="00B742E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8C7810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B742E6" w:rsidRDefault="00B742E6" w:rsidP="00B742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742E6" w:rsidRDefault="00B742E6" w:rsidP="00B742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F80B954" w:rsidR="00B742E6" w:rsidRDefault="00B742E6" w:rsidP="00B742E6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كما يجب توضيح كيف سيتم اختيار عينة الدراسة ونوعها</w:t>
            </w:r>
          </w:p>
        </w:tc>
      </w:tr>
      <w:tr w:rsidR="00B742E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AEBA1DD" w14:textId="77777777" w:rsidR="00B742E6" w:rsidRPr="008D74D3" w:rsidRDefault="00B742E6" w:rsidP="00B742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742E6" w:rsidRDefault="00B742E6" w:rsidP="00B742E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742E6" w:rsidRDefault="00B742E6" w:rsidP="00B742E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742E6" w:rsidRDefault="00B742E6" w:rsidP="00B742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AD4F83" w:rsidR="00B742E6" w:rsidRDefault="00B742E6" w:rsidP="00B742E6">
            <w:pPr>
              <w:jc w:val="center"/>
            </w:pPr>
          </w:p>
        </w:tc>
      </w:tr>
      <w:tr w:rsidR="00B742E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742E6" w:rsidRDefault="00B742E6" w:rsidP="00B742E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ACC3F83" w:rsidR="00B742E6" w:rsidRDefault="00B742E6" w:rsidP="00B742E6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وترتيب عناصرها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F5736"/>
    <w:rsid w:val="007E4B35"/>
    <w:rsid w:val="007E4DCA"/>
    <w:rsid w:val="008239B5"/>
    <w:rsid w:val="008415DF"/>
    <w:rsid w:val="008D74D3"/>
    <w:rsid w:val="008D7A2A"/>
    <w:rsid w:val="009B1DDC"/>
    <w:rsid w:val="00A629D4"/>
    <w:rsid w:val="00B742E6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2025-11-18T04:01:00Z</dcterms:created>
  <dcterms:modified xsi:type="dcterms:W3CDTF">2025-11-18T04:09:00Z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