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AF7214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D1D60" w:rsidRPr="005D1D60">
        <w:rPr>
          <w:rFonts w:hint="cs"/>
          <w:b/>
          <w:bCs/>
          <w:sz w:val="24"/>
          <w:szCs w:val="24"/>
          <w:rtl/>
        </w:rPr>
        <w:t>محمد بن محمود فطاني</w:t>
      </w:r>
      <w:r w:rsidR="005D1D60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FC8C438" w:rsidR="005436E0" w:rsidRDefault="00371A16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الشركات السعودية المعنية بالدراسة </w:t>
            </w: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 xml:space="preserve">الصحية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الصناعية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التجارية ...الخ)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90CCB9B" w14:textId="77777777" w:rsidR="00371A16" w:rsidRPr="008D74D3" w:rsidRDefault="00371A16" w:rsidP="00371A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371A1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AEBB82D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708368AB" w14:textId="7391C459" w:rsidR="005436E0" w:rsidRDefault="005436E0">
            <w:pPr>
              <w:jc w:val="center"/>
            </w:pPr>
            <w:r>
              <w:rPr>
                <w:rFonts w:hint="cs"/>
                <w:rtl/>
              </w:rPr>
              <w:t>يجب ان يسبق ذلك توضيح العلاقة بين متغيرات الدراسة وتأثير غياب هذه العلاقة على الم</w:t>
            </w:r>
            <w:r w:rsidR="007E4DCA">
              <w:rPr>
                <w:rFonts w:hint="cs"/>
                <w:rtl/>
              </w:rPr>
              <w:t xml:space="preserve">ؤسسات بشكل عام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183C79B8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A8419C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1A505E40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A8419C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BE326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C2F7B4" w14:textId="77777777" w:rsidR="00BE3260" w:rsidRPr="008D74D3" w:rsidRDefault="00BE3260" w:rsidP="00BE326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AE145E" w:rsidR="008239B5" w:rsidRDefault="00BE3260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كهدف </w:t>
            </w:r>
            <w:r w:rsidR="00A8419C">
              <w:rPr>
                <w:rFonts w:hint="cs"/>
                <w:rtl/>
              </w:rPr>
              <w:t>رئيس يمثل</w:t>
            </w:r>
            <w:r>
              <w:rPr>
                <w:rFonts w:hint="cs"/>
                <w:rtl/>
              </w:rPr>
              <w:t xml:space="preserve"> عنوان الدراسة ومجموعة من الأهداف الفرعية التي تمثل ابعاد ال</w:t>
            </w:r>
            <w:r w:rsidR="00A8419C">
              <w:rPr>
                <w:rFonts w:hint="cs"/>
                <w:rtl/>
              </w:rPr>
              <w:t>متغيرات والعلاقة بينها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A8419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9F1867" w14:textId="77777777" w:rsidR="00A8419C" w:rsidRPr="008D74D3" w:rsidRDefault="00A8419C" w:rsidP="00A841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1FEBC3" w14:textId="77777777" w:rsidR="008239B5" w:rsidRDefault="00A8419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صياغة اهداف الدراسة كهدف رئيس كما تم توضيحه في مشكلة البحث ومجموعة من التساؤلات الفرعية </w:t>
            </w:r>
          </w:p>
          <w:p w14:paraId="2E508EC9" w14:textId="6B381A5E" w:rsidR="00A8419C" w:rsidRDefault="00A8419C">
            <w:pPr>
              <w:jc w:val="center"/>
            </w:pPr>
            <w:r>
              <w:rPr>
                <w:rFonts w:hint="cs"/>
                <w:rtl/>
              </w:rPr>
              <w:t>إجابة التساؤل الرئيس والتساؤلات الفرعية هي اهداف الدراسة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15A41D3" w14:textId="77777777" w:rsidR="00A8419C" w:rsidRPr="008D74D3" w:rsidRDefault="00A8419C" w:rsidP="00A841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A8419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E9C18CA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9F38A2D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A8419C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0217688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8419C">
              <w:rPr>
                <w:rFonts w:hint="cs"/>
                <w:rtl/>
              </w:rPr>
              <w:t>البحث</w:t>
            </w:r>
            <w:r>
              <w:rPr>
                <w:rFonts w:hint="cs"/>
                <w:rtl/>
              </w:rPr>
              <w:t xml:space="preserve"> </w:t>
            </w:r>
            <w:r w:rsidR="00A8419C">
              <w:rPr>
                <w:rFonts w:hint="cs"/>
                <w:rtl/>
              </w:rPr>
              <w:t xml:space="preserve">ولا يمكن اعتماد اكثر من مؤسسة في الدراسة حيث تتغير إدارة التغيير بتغير نوع </w:t>
            </w:r>
            <w:bookmarkStart w:id="0" w:name="_GoBack"/>
            <w:bookmarkEnd w:id="0"/>
            <w:r w:rsidR="00A8419C">
              <w:rPr>
                <w:rFonts w:hint="cs"/>
                <w:rtl/>
              </w:rPr>
              <w:t xml:space="preserve"> المؤسسة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A8419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79C3345" w14:textId="77777777" w:rsidR="00A8419C" w:rsidRPr="008D74D3" w:rsidRDefault="00A8419C" w:rsidP="00A841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E49D6E6" w:rsidR="008239B5" w:rsidRDefault="00A8419C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8239B5" w:rsidRDefault="00EB5FEB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71A16"/>
    <w:rsid w:val="004E21BE"/>
    <w:rsid w:val="005436E0"/>
    <w:rsid w:val="005D1D60"/>
    <w:rsid w:val="007E4B35"/>
    <w:rsid w:val="007E4DCA"/>
    <w:rsid w:val="008239B5"/>
    <w:rsid w:val="008415DF"/>
    <w:rsid w:val="008D74D3"/>
    <w:rsid w:val="008D7A2A"/>
    <w:rsid w:val="009B1DDC"/>
    <w:rsid w:val="00A8419C"/>
    <w:rsid w:val="00BE3260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2025-11-16T08:29:00Z</dcterms:created>
  <dcterms:modified xsi:type="dcterms:W3CDTF">2025-11-16T08:45:00Z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