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90F0F9C" w:rsidR="00EA22ED" w:rsidRDefault="00EA22ED" w:rsidP="00F67D79">
      <w:pPr>
        <w:rPr>
          <w:rtl/>
          <w:lang w:bidi="ar-SY"/>
        </w:rPr>
      </w:pPr>
      <w:r w:rsidRPr="00EA22ED">
        <w:t xml:space="preserve">Leader Name: </w:t>
      </w:r>
      <w:r w:rsidR="00F67D79">
        <w:rPr>
          <w:rFonts w:ascii="Calibri-Bold" w:cs="Calibri-Bold" w:hint="cs"/>
          <w:b/>
          <w:bCs/>
          <w:sz w:val="24"/>
          <w:szCs w:val="24"/>
          <w:rtl/>
        </w:rPr>
        <w:t>دلال فهد الدوسري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6309CC7" w:rsidR="003F311B" w:rsidRDefault="004D7238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3F41759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41FB6A6A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AD41542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17980524" w:rsidR="00C11C4B" w:rsidRDefault="004D7238" w:rsidP="00C11C4B">
            <w:pPr>
              <w:jc w:val="center"/>
            </w:pPr>
            <w:r>
              <w:rPr>
                <w:rFonts w:hint="cs"/>
                <w:rtl/>
              </w:rPr>
              <w:t>يعدل العنوان ليتضمن القطاع المعني بالدراسة:  أثر الحوافز على أداء الموظفين في شركة نسما القابضة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B0FBD4C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25DDFBA8" w:rsidR="00285F35" w:rsidRDefault="004D7238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35AED85F" w:rsidR="00285F35" w:rsidRDefault="004D7238" w:rsidP="00285F35">
            <w:pPr>
              <w:jc w:val="center"/>
            </w:pPr>
            <w:r>
              <w:rPr>
                <w:rFonts w:hint="cs"/>
                <w:rtl/>
              </w:rPr>
              <w:t>تحديد المشكلة ومسبباتها واثارها والتمهيد لطرح تساؤلات الدراسة</w:t>
            </w: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01C6E8D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285F35" w:rsidRDefault="00285F35" w:rsidP="00285F35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4D05FE7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2C754B04" w:rsidR="00285F35" w:rsidRDefault="004D7238" w:rsidP="00285F35">
            <w:pPr>
              <w:jc w:val="center"/>
            </w:pPr>
            <w:r>
              <w:rPr>
                <w:rFonts w:hint="cs"/>
                <w:rtl/>
              </w:rPr>
              <w:t xml:space="preserve">تم ذكر اهاف الدراسة بأكثر من عنوان لذلك نكتفي </w:t>
            </w:r>
            <w:r w:rsidR="00AF1D12">
              <w:rPr>
                <w:rFonts w:hint="cs"/>
                <w:rtl/>
              </w:rPr>
              <w:t>بالأهداف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بعد المشكلة والاهمية</w:t>
            </w: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2A2E094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D8E5578" w:rsidR="00285F35" w:rsidRDefault="004D7238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53EEBA14" w:rsidR="00285F35" w:rsidRDefault="004D7238" w:rsidP="00285F35">
            <w:pPr>
              <w:jc w:val="center"/>
            </w:pPr>
            <w:r>
              <w:rPr>
                <w:rFonts w:hint="cs"/>
                <w:rtl/>
              </w:rPr>
              <w:t>أسئلة الدراسة المنبثقة من المشكلة غير موجوده</w:t>
            </w: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2EEBA4F" w:rsidR="00285F35" w:rsidRDefault="00722FAB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B540FCB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B6E4130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7D8417A" w:rsidR="009763BF" w:rsidRDefault="009763BF" w:rsidP="00976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2E54B7F8" w:rsidR="009763BF" w:rsidRDefault="00722FAB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7AE067D8" w:rsidR="009763BF" w:rsidRDefault="00722FAB" w:rsidP="009763BF">
            <w:pPr>
              <w:jc w:val="center"/>
            </w:pPr>
            <w:r>
              <w:rPr>
                <w:rFonts w:hint="cs"/>
                <w:rtl/>
              </w:rPr>
              <w:t>لم تتضح منهجية الدراسة</w:t>
            </w: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9763BF" w:rsidRDefault="009763BF" w:rsidP="00976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F0621E5" w:rsidR="009763BF" w:rsidRDefault="001D2EBD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63D39DBA" w:rsidR="009763BF" w:rsidRDefault="00722FAB" w:rsidP="009763BF">
            <w:pPr>
              <w:jc w:val="center"/>
            </w:pPr>
            <w:r>
              <w:rPr>
                <w:rFonts w:hint="cs"/>
                <w:rtl/>
              </w:rPr>
              <w:t>لم تذكر أدوات الدراسة</w:t>
            </w: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ACA7EF4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45754635" w:rsidR="001D2EBD" w:rsidRDefault="00722FAB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183AAD53" w:rsidR="001D2EBD" w:rsidRDefault="00722FAB" w:rsidP="001D2EBD">
            <w:pPr>
              <w:jc w:val="center"/>
            </w:pPr>
            <w:r>
              <w:rPr>
                <w:rFonts w:hint="cs"/>
                <w:rtl/>
              </w:rPr>
              <w:t>لم يحدد الباحث مجتمع وعينة الدراسة</w:t>
            </w: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357D83B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3B248972" w:rsidR="001D2EBD" w:rsidRDefault="001D2EBD" w:rsidP="001D2EBD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ادراج المراجع وكتابتها بطريقة علمية كما هو مطلوب في النماذج المعروضة على صفحة المقرر ولابد من ادراج الدراسات السابقة ضمن المراجع </w:t>
            </w: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95DE723" w14:textId="77777777" w:rsidR="00722FAB" w:rsidRDefault="00722FAB" w:rsidP="00722FA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اجراء دراسة تحليلية للدراسات السابقة وبيان أوجه الشبه والاختلاف مع تحديد الفجوة البحثية وما يميز البحث الحالي عن غيره من الدراسات السابقة</w:t>
            </w:r>
          </w:p>
          <w:p w14:paraId="0E230BE2" w14:textId="4278DFD0" w:rsidR="001D2EBD" w:rsidRDefault="00722FAB" w:rsidP="00722FAB">
            <w:pPr>
              <w:jc w:val="center"/>
            </w:pPr>
            <w:r>
              <w:rPr>
                <w:rFonts w:hint="cs"/>
                <w:rtl/>
              </w:rPr>
              <w:t>ونستعرض بكل دراسة سابقة عنوان الدراسة وهدفها واهم نتائجها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Bold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7574"/>
    <w:rsid w:val="00285F35"/>
    <w:rsid w:val="00382A2A"/>
    <w:rsid w:val="003F311B"/>
    <w:rsid w:val="00411B08"/>
    <w:rsid w:val="00465E34"/>
    <w:rsid w:val="004D7238"/>
    <w:rsid w:val="00570846"/>
    <w:rsid w:val="00571AC9"/>
    <w:rsid w:val="005F500B"/>
    <w:rsid w:val="005F578E"/>
    <w:rsid w:val="00661070"/>
    <w:rsid w:val="006B0C30"/>
    <w:rsid w:val="006C5C60"/>
    <w:rsid w:val="006F5B40"/>
    <w:rsid w:val="00722FAB"/>
    <w:rsid w:val="007322EF"/>
    <w:rsid w:val="00782F98"/>
    <w:rsid w:val="00811C8D"/>
    <w:rsid w:val="00846C7F"/>
    <w:rsid w:val="0089004C"/>
    <w:rsid w:val="008B63CC"/>
    <w:rsid w:val="00952262"/>
    <w:rsid w:val="009763BF"/>
    <w:rsid w:val="009847B5"/>
    <w:rsid w:val="00A006C8"/>
    <w:rsid w:val="00AE1EC3"/>
    <w:rsid w:val="00AF1D12"/>
    <w:rsid w:val="00B752C5"/>
    <w:rsid w:val="00C11C4B"/>
    <w:rsid w:val="00CC5AD4"/>
    <w:rsid w:val="00CC5EED"/>
    <w:rsid w:val="00CD704D"/>
    <w:rsid w:val="00D06A80"/>
    <w:rsid w:val="00D746E2"/>
    <w:rsid w:val="00DC0BB7"/>
    <w:rsid w:val="00EA22ED"/>
    <w:rsid w:val="00EA5ACF"/>
    <w:rsid w:val="00EC1BCE"/>
    <w:rsid w:val="00F67D79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ASUS</cp:lastModifiedBy>
  <cp:revision>4</cp:revision>
  <dcterms:created xsi:type="dcterms:W3CDTF">2025-03-13T09:43:00Z</dcterms:created>
  <dcterms:modified xsi:type="dcterms:W3CDTF">2025-03-22T11:07:00Z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