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5F00DEF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6E5BA8">
        <w:rPr>
          <w:rFonts w:hint="cs"/>
          <w:b/>
          <w:bCs/>
          <w:sz w:val="24"/>
          <w:szCs w:val="24"/>
          <w:rtl/>
          <w:lang w:bidi="ar-SY"/>
        </w:rPr>
        <w:t>أحمد خلف ملفي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AE15D3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AE15D3" w:rsidRDefault="00AE15D3" w:rsidP="00AE15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F730F11" w14:textId="77777777" w:rsidR="00AE15D3" w:rsidRPr="008D74D3" w:rsidRDefault="00AE15D3" w:rsidP="00AE15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AE15D3" w:rsidRDefault="00AE15D3" w:rsidP="00AE15D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AE15D3" w:rsidRDefault="00AE15D3" w:rsidP="00AE15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AE15D3" w:rsidRDefault="00AE15D3" w:rsidP="00AE15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4FB4680" w:rsidR="00AE15D3" w:rsidRDefault="00AE15D3" w:rsidP="00AE15D3">
            <w:pPr>
              <w:jc w:val="center"/>
            </w:pPr>
          </w:p>
        </w:tc>
      </w:tr>
      <w:tr w:rsidR="00AE15D3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E15D3" w:rsidRDefault="00AE15D3" w:rsidP="00AE15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C160CF0" w14:textId="77777777" w:rsidR="00AE15D3" w:rsidRPr="008D74D3" w:rsidRDefault="00AE15D3" w:rsidP="00AE15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AE15D3" w:rsidRDefault="00AE15D3" w:rsidP="00AE15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AE15D3" w:rsidRDefault="00AE15D3" w:rsidP="00AE15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AE15D3" w:rsidRDefault="00AE15D3" w:rsidP="00AE15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6CC8B51" w:rsidR="00AE15D3" w:rsidRDefault="00AE15D3" w:rsidP="00AE15D3">
            <w:pPr>
              <w:bidi/>
              <w:jc w:val="center"/>
            </w:pPr>
          </w:p>
        </w:tc>
      </w:tr>
      <w:tr w:rsidR="00AE15D3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E15D3" w:rsidRDefault="00AE15D3" w:rsidP="00AE15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AE15D3" w:rsidRPr="008D74D3" w:rsidRDefault="00AE15D3" w:rsidP="00AE15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AE15D3" w:rsidRDefault="00AE15D3" w:rsidP="00AE15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AE15D3" w:rsidRDefault="00AE15D3" w:rsidP="00AE15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AE15D3" w:rsidRDefault="00AE15D3" w:rsidP="00AE15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AE15D3" w:rsidRDefault="00AE15D3" w:rsidP="00AE15D3">
            <w:pPr>
              <w:jc w:val="center"/>
            </w:pPr>
          </w:p>
        </w:tc>
      </w:tr>
      <w:tr w:rsidR="00AE15D3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E15D3" w:rsidRDefault="00AE15D3" w:rsidP="00AE15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AE15D3" w:rsidRPr="008D74D3" w:rsidRDefault="00AE15D3" w:rsidP="00AE15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AE15D3" w:rsidRDefault="00AE15D3" w:rsidP="00AE15D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AE15D3" w:rsidRDefault="00AE15D3" w:rsidP="00AE15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AE15D3" w:rsidRDefault="00AE15D3" w:rsidP="00AE15D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AE15D3" w:rsidRDefault="00AE15D3" w:rsidP="00AE15D3">
            <w:pPr>
              <w:jc w:val="center"/>
            </w:pPr>
          </w:p>
        </w:tc>
      </w:tr>
      <w:tr w:rsidR="00AE15D3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E15D3" w:rsidRDefault="00AE15D3" w:rsidP="00AE15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9B4EB80" w14:textId="77777777" w:rsidR="00AE15D3" w:rsidRPr="008D74D3" w:rsidRDefault="00AE15D3" w:rsidP="00AE15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AE15D3" w:rsidRDefault="00AE15D3" w:rsidP="00AE15D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E15D3" w:rsidRDefault="00AE15D3" w:rsidP="00AE15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AE15D3" w:rsidRDefault="00AE15D3" w:rsidP="00AE15D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CBB9054" w:rsidR="00AE15D3" w:rsidRDefault="00AE15D3" w:rsidP="00AE15D3">
            <w:pPr>
              <w:jc w:val="center"/>
            </w:pPr>
          </w:p>
        </w:tc>
      </w:tr>
      <w:tr w:rsidR="00AE15D3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E15D3" w:rsidRDefault="00AE15D3" w:rsidP="00AE15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AE15D3" w:rsidRPr="008D74D3" w:rsidRDefault="00AE15D3" w:rsidP="00AE15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AE15D3" w:rsidRDefault="00AE15D3" w:rsidP="00AE15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AE15D3" w:rsidRDefault="00AE15D3" w:rsidP="00AE15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AE15D3" w:rsidRDefault="00AE15D3" w:rsidP="00AE15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AE15D3" w:rsidRDefault="00AE15D3" w:rsidP="00AE15D3">
            <w:pPr>
              <w:jc w:val="center"/>
            </w:pPr>
          </w:p>
        </w:tc>
      </w:tr>
      <w:tr w:rsidR="00AE15D3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E15D3" w:rsidRDefault="00AE15D3" w:rsidP="00AE15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AE15D3" w:rsidRPr="008D74D3" w:rsidRDefault="00AE15D3" w:rsidP="00AE15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AE15D3" w:rsidRDefault="00AE15D3" w:rsidP="00AE15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AE15D3" w:rsidRDefault="00AE15D3" w:rsidP="00AE15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AE15D3" w:rsidRDefault="00AE15D3" w:rsidP="00AE15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AE15D3" w:rsidRDefault="00AE15D3" w:rsidP="00AE15D3">
            <w:pPr>
              <w:jc w:val="center"/>
            </w:pPr>
          </w:p>
        </w:tc>
      </w:tr>
      <w:tr w:rsidR="00AE15D3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AE15D3" w:rsidRDefault="00AE15D3" w:rsidP="00AE15D3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82014C2" w14:textId="77777777" w:rsidR="00AE15D3" w:rsidRPr="008D74D3" w:rsidRDefault="00AE15D3" w:rsidP="00AE15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AE15D3" w:rsidRDefault="00AE15D3" w:rsidP="00AE15D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AE15D3" w:rsidRDefault="00AE15D3" w:rsidP="00AE15D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AE15D3" w:rsidRDefault="00AE15D3" w:rsidP="00AE15D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2A25EBE2" w:rsidR="00AE15D3" w:rsidRDefault="00AE15D3" w:rsidP="00AE15D3">
            <w:pPr>
              <w:jc w:val="center"/>
            </w:pPr>
          </w:p>
        </w:tc>
      </w:tr>
      <w:tr w:rsidR="00AE15D3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E15D3" w:rsidRDefault="00AE15D3" w:rsidP="00AE15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AE15D3" w:rsidRDefault="00AE15D3" w:rsidP="00AE15D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E15D3" w:rsidRDefault="00AE15D3" w:rsidP="00AE15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AE15D3" w:rsidRPr="008D74D3" w:rsidRDefault="00AE15D3" w:rsidP="00AE15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AE15D3" w:rsidRDefault="00AE15D3" w:rsidP="00AE15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F327AE1" w14:textId="7491B2F2" w:rsidR="00AE15D3" w:rsidRDefault="00AE15D3" w:rsidP="00AE15D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المرجعية قديمة </w:t>
            </w:r>
          </w:p>
          <w:p w14:paraId="148AEE1F" w14:textId="00F3AA1C" w:rsidR="00B43A08" w:rsidRDefault="00B43A08" w:rsidP="00AE15D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هناك الكثير من الدراسات الحديثة ولاسيما في السنوات الخمس الأخيرة</w:t>
            </w:r>
          </w:p>
          <w:p w14:paraId="5325496A" w14:textId="73600538" w:rsidR="00B43A08" w:rsidRDefault="00B43A08" w:rsidP="00AE15D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لكل دراسة يتم عرض الهدف منها والمنهجية المتبعة واهم النتائج</w:t>
            </w:r>
          </w:p>
          <w:p w14:paraId="24204DE4" w14:textId="41C9363C" w:rsidR="00AE15D3" w:rsidRDefault="00AE15D3" w:rsidP="00AE15D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B60F18A" w:rsidR="00AE15D3" w:rsidRDefault="00AE15D3" w:rsidP="00AE15D3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AE15D3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E15D3" w:rsidRDefault="00AE15D3" w:rsidP="00AE15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AE15D3" w:rsidRPr="008D74D3" w:rsidRDefault="00AE15D3" w:rsidP="00AE15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AE15D3" w:rsidRDefault="00AE15D3" w:rsidP="00AE15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E15D3" w:rsidRDefault="00AE15D3" w:rsidP="00AE15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E15D3" w:rsidRDefault="00AE15D3" w:rsidP="00AE15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AE15D3" w:rsidRDefault="00AE15D3" w:rsidP="00AE15D3">
            <w:pPr>
              <w:jc w:val="center"/>
            </w:pPr>
          </w:p>
        </w:tc>
      </w:tr>
      <w:tr w:rsidR="00AE15D3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E15D3" w:rsidRDefault="00AE15D3" w:rsidP="00AE15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43BE1E7" w:rsidR="00AE15D3" w:rsidRDefault="00B43A08" w:rsidP="00AE15D3">
            <w:pPr>
              <w:spacing w:line="0" w:lineRule="atLeast"/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AE15D3" w:rsidRDefault="00AE15D3" w:rsidP="00AE15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459C3220" w:rsidR="00AE15D3" w:rsidRPr="008D74D3" w:rsidRDefault="00AE15D3" w:rsidP="00AE15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</w:p>
          <w:p w14:paraId="2CF2410E" w14:textId="77777777" w:rsidR="00AE15D3" w:rsidRDefault="00AE15D3" w:rsidP="00AE15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856058D" w:rsidR="00AE15D3" w:rsidRDefault="00AE15D3" w:rsidP="00AE15D3">
            <w:pPr>
              <w:jc w:val="center"/>
            </w:pPr>
            <w:bookmarkStart w:id="0" w:name="_GoBack"/>
            <w:bookmarkEnd w:id="0"/>
          </w:p>
        </w:tc>
      </w:tr>
      <w:tr w:rsidR="00AE15D3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E15D3" w:rsidRDefault="00AE15D3" w:rsidP="00AE15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AE15D3" w:rsidRPr="008D74D3" w:rsidRDefault="00AE15D3" w:rsidP="00AE15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AE15D3" w:rsidRDefault="00AE15D3" w:rsidP="00AE15D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E15D3" w:rsidRDefault="00AE15D3" w:rsidP="00AE15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E15D3" w:rsidRDefault="00AE15D3" w:rsidP="00AE15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AE15D3" w:rsidRDefault="00AE15D3" w:rsidP="00AE15D3">
            <w:pPr>
              <w:jc w:val="center"/>
            </w:pPr>
          </w:p>
        </w:tc>
      </w:tr>
      <w:tr w:rsidR="00AE15D3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E15D3" w:rsidRDefault="00AE15D3" w:rsidP="00AE15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AE15D3" w:rsidRPr="008D74D3" w:rsidRDefault="00AE15D3" w:rsidP="00AE15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AE15D3" w:rsidRDefault="00AE15D3" w:rsidP="00AE15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E15D3" w:rsidRDefault="00AE15D3" w:rsidP="00AE15D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E15D3" w:rsidRDefault="00AE15D3" w:rsidP="00AE15D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AE15D3" w:rsidRDefault="00AE15D3" w:rsidP="00AE15D3">
            <w:pPr>
              <w:jc w:val="center"/>
            </w:pPr>
          </w:p>
        </w:tc>
      </w:tr>
      <w:tr w:rsidR="00AE15D3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E15D3" w:rsidRDefault="00AE15D3" w:rsidP="00AE15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AE15D3" w:rsidRPr="008D74D3" w:rsidRDefault="00AE15D3" w:rsidP="00AE15D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AE15D3" w:rsidRDefault="00AE15D3" w:rsidP="00AE15D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E15D3" w:rsidRDefault="00AE15D3" w:rsidP="00AE15D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E15D3" w:rsidRDefault="00AE15D3" w:rsidP="00AE15D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AE15D3" w:rsidRDefault="00AE15D3" w:rsidP="00AE15D3">
            <w:pPr>
              <w:jc w:val="center"/>
            </w:pPr>
          </w:p>
        </w:tc>
      </w:tr>
      <w:tr w:rsidR="00AE15D3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E15D3" w:rsidRDefault="00AE15D3" w:rsidP="00AE15D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34E3DA0" w14:textId="77777777" w:rsidR="00AE15D3" w:rsidRDefault="00AE15D3" w:rsidP="00AE15D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ملخص للدراسة في هذه المرحلة لان الدراسة المفروض لم تنجز حتى الان بل هي خطة مقترحة</w:t>
            </w:r>
          </w:p>
          <w:p w14:paraId="7435E8FC" w14:textId="6D618DF2" w:rsidR="00AE15D3" w:rsidRDefault="00AE15D3" w:rsidP="00AE15D3">
            <w:pPr>
              <w:jc w:val="center"/>
            </w:pPr>
            <w:r>
              <w:rPr>
                <w:rFonts w:hint="cs"/>
                <w:rtl/>
              </w:rPr>
              <w:t>راجع تسلسل عرض الخطة وفقا نموذج العرض الموجود على الموديل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6E5BA8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AE15D3"/>
    <w:rsid w:val="00B43A08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2026-03-16T07:42:00Z</dcterms:created>
  <dcterms:modified xsi:type="dcterms:W3CDTF">2026-03-16T07:52:00Z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