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C95DD9F" w:rsidR="00EA22ED" w:rsidRDefault="00F159E3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0B39034" w:rsidR="00EA22ED" w:rsidRDefault="00F159E3" w:rsidP="00CC5AD4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22A4826" w:rsidR="00EA22ED" w:rsidRDefault="00E21A38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54F00DAE" w14:textId="6816788C" w:rsidR="00EA22ED" w:rsidRDefault="00E21A38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محاولة </w:t>
            </w:r>
            <w:r w:rsidR="003830CA">
              <w:rPr>
                <w:rFonts w:hint="cs"/>
                <w:rtl/>
              </w:rPr>
              <w:t>كتابة المقدمة بأسلوبك من خلال فهم الموضوع دون مراجع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C7B7CD" w:rsidR="00EA22ED" w:rsidRDefault="003830C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2AB36A3" w:rsidR="00EA22ED" w:rsidRDefault="003830C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68806CE" w:rsidR="00EA22ED" w:rsidRDefault="003830C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4AB2F43B" w14:textId="196A721C" w:rsidR="00EA22ED" w:rsidRDefault="003830C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وضع الأهداف في فقرة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3129984" w:rsidR="00EA22ED" w:rsidRDefault="00B21B10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69D65D2" w:rsidR="00EA22ED" w:rsidRDefault="00915F4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32FB11" w:rsidR="00EA22ED" w:rsidRDefault="00915F4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0650F20" w:rsidR="00EA22ED" w:rsidRDefault="00915F4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6FFBFA5" w:rsidR="00EA22ED" w:rsidRDefault="00342C0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7350C76" w:rsidR="00EA22ED" w:rsidRDefault="00342C0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84BEA5E" w:rsidR="00EA22ED" w:rsidRDefault="00342C0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D998AEE" w14:textId="77777777" w:rsidR="00EA22ED" w:rsidRDefault="00342C0C" w:rsidP="00CC5AD4">
            <w:pPr>
              <w:jc w:val="center"/>
              <w:rPr>
                <w:rtl/>
              </w:rPr>
            </w:pPr>
            <w:r>
              <w:t xml:space="preserve"> </w:t>
            </w:r>
            <w:r>
              <w:rPr>
                <w:rFonts w:hint="cs"/>
                <w:rtl/>
              </w:rPr>
              <w:t>الجهد مشكور</w:t>
            </w:r>
          </w:p>
          <w:p w14:paraId="1EB9DEB0" w14:textId="77777777" w:rsidR="00F0110D" w:rsidRDefault="00DC6276" w:rsidP="00F0110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تكبير خط العبارات مشكلة وأهمية وأهداف وفروض وتغمي</w:t>
            </w:r>
            <w:r w:rsidR="00F0110D">
              <w:rPr>
                <w:rFonts w:hint="cs"/>
                <w:rtl/>
              </w:rPr>
              <w:t>ق اللون</w:t>
            </w:r>
          </w:p>
          <w:p w14:paraId="0E230BE2" w14:textId="332693F4" w:rsidR="00F0110D" w:rsidRDefault="00F0110D" w:rsidP="00F0110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بشكل عام جيد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42C0C"/>
    <w:rsid w:val="003830CA"/>
    <w:rsid w:val="00570846"/>
    <w:rsid w:val="006B0C30"/>
    <w:rsid w:val="00811C8D"/>
    <w:rsid w:val="00846C7F"/>
    <w:rsid w:val="008B63CC"/>
    <w:rsid w:val="00915F4D"/>
    <w:rsid w:val="009847B5"/>
    <w:rsid w:val="00A006C8"/>
    <w:rsid w:val="00B21B10"/>
    <w:rsid w:val="00B752C5"/>
    <w:rsid w:val="00CC5AD4"/>
    <w:rsid w:val="00D06A80"/>
    <w:rsid w:val="00DC0BB7"/>
    <w:rsid w:val="00DC6276"/>
    <w:rsid w:val="00E21A38"/>
    <w:rsid w:val="00E43083"/>
    <w:rsid w:val="00EA22ED"/>
    <w:rsid w:val="00F0110D"/>
    <w:rsid w:val="00F159E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16</cp:revision>
  <dcterms:created xsi:type="dcterms:W3CDTF">2024-02-22T10:30:00Z</dcterms:created>
  <dcterms:modified xsi:type="dcterms:W3CDTF">2024-07-06T10:31:00Z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