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E8F62" w14:textId="2543775D" w:rsidR="00BD3B51" w:rsidRDefault="002508BA" w:rsidP="00BD3B51">
      <w:pPr>
        <w:ind w:left="360"/>
        <w:rPr>
          <w:lang w:val="en-US"/>
        </w:rPr>
      </w:pPr>
      <w:r w:rsidRPr="00BD3B51">
        <w:rPr>
          <w:rtl/>
          <w:lang w:val="en-US"/>
        </w:rPr>
        <w:t>العن</w:t>
      </w:r>
      <w:r w:rsidR="00BD3B51" w:rsidRPr="00BD3B51">
        <w:rPr>
          <w:rtl/>
          <w:lang w:val="en-US"/>
        </w:rPr>
        <w:t>اوين التي تم اختياره</w:t>
      </w:r>
      <w:r w:rsidR="00BD3B51">
        <w:rPr>
          <w:rtl/>
          <w:lang w:val="en-US"/>
        </w:rPr>
        <w:t>ا</w:t>
      </w:r>
    </w:p>
    <w:p w14:paraId="438FAD94" w14:textId="77777777" w:rsidR="00BD3B51" w:rsidRDefault="00BD3B51" w:rsidP="00BD3B51">
      <w:pPr>
        <w:ind w:left="360"/>
        <w:rPr>
          <w:lang w:val="en-US"/>
        </w:rPr>
      </w:pPr>
    </w:p>
    <w:p w14:paraId="5B866AF2" w14:textId="6155728C" w:rsidR="00BD3B51" w:rsidRDefault="008E25DD" w:rsidP="00BD3B5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rFonts w:hint="cs"/>
          <w:rtl/>
          <w:lang w:val="en-US"/>
        </w:rPr>
        <w:t>ت</w:t>
      </w:r>
      <w:r>
        <w:rPr>
          <w:rtl/>
          <w:lang w:val="en-US"/>
        </w:rPr>
        <w:t xml:space="preserve">أثير استخدام الذكاء الاصطناعي </w:t>
      </w:r>
      <w:r w:rsidR="007A525A">
        <w:rPr>
          <w:rtl/>
          <w:lang w:val="en-US"/>
        </w:rPr>
        <w:t>في</w:t>
      </w:r>
      <w:r>
        <w:rPr>
          <w:rtl/>
          <w:lang w:val="en-US"/>
        </w:rPr>
        <w:t xml:space="preserve"> المحتوى الاعلامي</w:t>
      </w:r>
      <w:r w:rsidR="006816CB">
        <w:rPr>
          <w:rtl/>
          <w:lang w:val="en-US"/>
        </w:rPr>
        <w:t xml:space="preserve"> الرقمي لدى الاعلاميين السعوديين </w:t>
      </w:r>
    </w:p>
    <w:p w14:paraId="0B246AF6" w14:textId="0AE5F1D8" w:rsidR="006816CB" w:rsidRDefault="00F763A6" w:rsidP="00BD3B5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rFonts w:hint="cs"/>
          <w:rtl/>
          <w:lang w:val="en-US"/>
        </w:rPr>
        <w:t>ت</w:t>
      </w:r>
      <w:r>
        <w:rPr>
          <w:rtl/>
          <w:lang w:val="en-US"/>
        </w:rPr>
        <w:t xml:space="preserve">أثير </w:t>
      </w:r>
      <w:r w:rsidR="001C5A44">
        <w:rPr>
          <w:rtl/>
          <w:lang w:val="en-US"/>
        </w:rPr>
        <w:t xml:space="preserve">منصة تيك توك على الصحة النفسية لدى طلاب الجامعات السعودية </w:t>
      </w:r>
    </w:p>
    <w:p w14:paraId="4EE6150C" w14:textId="07B978CF" w:rsidR="001C5A44" w:rsidRPr="00BD3B51" w:rsidRDefault="00EB3F5F" w:rsidP="00BD3B51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rFonts w:hint="cs"/>
          <w:rtl/>
          <w:lang w:val="en-US"/>
        </w:rPr>
        <w:t>د</w:t>
      </w:r>
      <w:r>
        <w:rPr>
          <w:rtl/>
          <w:lang w:val="en-US"/>
        </w:rPr>
        <w:t xml:space="preserve">ور </w:t>
      </w:r>
      <w:r w:rsidR="005E2EF1">
        <w:rPr>
          <w:rtl/>
          <w:lang w:val="en-US"/>
        </w:rPr>
        <w:t xml:space="preserve">المنصات الرقمية في تشكيل الوعي السياسي لدى الشباب السعودي </w:t>
      </w:r>
    </w:p>
    <w:sectPr w:rsidR="001C5A44" w:rsidRPr="00BD3B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A4238"/>
    <w:multiLevelType w:val="hybridMultilevel"/>
    <w:tmpl w:val="3ED83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726C0"/>
    <w:multiLevelType w:val="hybridMultilevel"/>
    <w:tmpl w:val="77CAF1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97074110">
    <w:abstractNumId w:val="0"/>
  </w:num>
  <w:num w:numId="2" w16cid:durableId="49428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BA"/>
    <w:rsid w:val="001C5A44"/>
    <w:rsid w:val="002508BA"/>
    <w:rsid w:val="005E2EF1"/>
    <w:rsid w:val="006816CB"/>
    <w:rsid w:val="007A525A"/>
    <w:rsid w:val="008E25DD"/>
    <w:rsid w:val="009E1425"/>
    <w:rsid w:val="00B84D35"/>
    <w:rsid w:val="00BD3B51"/>
    <w:rsid w:val="00EB3F5F"/>
    <w:rsid w:val="00EF06D4"/>
    <w:rsid w:val="00F753A0"/>
    <w:rsid w:val="00F7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3B013D"/>
  <w15:chartTrackingRefBased/>
  <w15:docId w15:val="{635ADB0A-9ABF-A24F-9ADE-E826DC2F1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8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8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8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8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8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8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8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8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8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8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8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8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8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8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8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8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8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08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8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08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8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8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8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08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8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8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8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uwuono375@gmail.com</dc:creator>
  <cp:keywords/>
  <dc:description/>
  <cp:lastModifiedBy>uwuono375@gmail.com</cp:lastModifiedBy>
  <cp:revision>2</cp:revision>
  <dcterms:created xsi:type="dcterms:W3CDTF">2026-02-15T04:08:00Z</dcterms:created>
  <dcterms:modified xsi:type="dcterms:W3CDTF">2026-02-15T04:08:00Z</dcterms:modified>
</cp:coreProperties>
</file>