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449D4A2" w:rsidR="00EA22ED" w:rsidRDefault="00474F77"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F6F327A" w:rsidR="00EA22ED" w:rsidRDefault="00474F77" w:rsidP="00CC5AD4">
            <w:pPr>
              <w:jc w:val="center"/>
            </w:pPr>
            <w:r>
              <w:rPr>
                <w:rFonts w:hint="cs"/>
                <w:rtl/>
              </w:rPr>
              <w:t>*</w:t>
            </w:r>
          </w:p>
        </w:tc>
        <w:tc>
          <w:tcPr>
            <w:tcW w:w="4131" w:type="dxa"/>
            <w:vAlign w:val="center"/>
          </w:tcPr>
          <w:p w14:paraId="6C120BEB" w14:textId="039B17EC"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r w:rsidR="00474F77">
              <w:rPr>
                <w:rtl/>
              </w:rPr>
              <w:br/>
            </w:r>
            <w:r w:rsidR="00474F77">
              <w:rPr>
                <w:rFonts w:hint="cs"/>
                <w:rtl/>
              </w:rPr>
              <w:t xml:space="preserve">أثر سمات القائد </w:t>
            </w:r>
            <w:r w:rsidR="000C1353">
              <w:rPr>
                <w:rFonts w:hint="cs"/>
                <w:rtl/>
              </w:rPr>
              <w:t>على معدل دوران العاملين أو غيرها من المتغيرات التابعة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FF16012" w:rsidR="00EA22ED" w:rsidRDefault="000C1353"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9FF7A3E" w:rsidR="00EA22ED" w:rsidRDefault="000C1353"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9015EFB" w:rsidR="00EA22ED" w:rsidRDefault="000C1353"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4A5C7CF" w:rsidR="00EA22ED" w:rsidRDefault="000C1353"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6EF1728" w:rsidR="00EA22ED" w:rsidRDefault="000C1353"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D5833E5" w:rsidR="00EA22ED" w:rsidRDefault="000C1353"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BCBB446" w:rsidR="00EA22ED" w:rsidRDefault="000C1353"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CFEAB3" w:rsidR="00EA22ED" w:rsidRDefault="000C1353"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536BA5E0" w:rsidR="00EA22ED" w:rsidRDefault="000C1353"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3C75BD6" w:rsidR="00EA22ED" w:rsidRDefault="000C1353"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3D5555B" w:rsidR="00EA22ED" w:rsidRDefault="000C1353" w:rsidP="00CC5AD4">
            <w:pPr>
              <w:jc w:val="center"/>
            </w:pPr>
            <w:r>
              <w:rPr>
                <w:rFonts w:hint="cs"/>
                <w:rtl/>
              </w:rPr>
              <w:t>لا يوجد</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1353"/>
    <w:rsid w:val="000D024D"/>
    <w:rsid w:val="00173184"/>
    <w:rsid w:val="00177708"/>
    <w:rsid w:val="00207574"/>
    <w:rsid w:val="00474F77"/>
    <w:rsid w:val="00570846"/>
    <w:rsid w:val="006B0C30"/>
    <w:rsid w:val="00771C43"/>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388</Words>
  <Characters>2214</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