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03763FE5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FD43B5">
        <w:rPr>
          <w:rFonts w:hint="cs"/>
          <w:rtl/>
          <w:lang w:bidi="ar-SY"/>
        </w:rPr>
        <w:t>أمجد عثمان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7808DE4" w:rsidR="00C73A67" w:rsidRDefault="00C73A67" w:rsidP="00C73A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19D05A11" w:rsidR="00C73A67" w:rsidRDefault="00EC2926" w:rsidP="00C73A6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12BB2ECD" w14:textId="69C7E765" w:rsidR="00C73A67" w:rsidRDefault="00E465BD" w:rsidP="00C73A67">
            <w:pPr>
              <w:jc w:val="center"/>
            </w:pPr>
            <w:r>
              <w:rPr>
                <w:rFonts w:hint="cs"/>
                <w:rtl/>
              </w:rPr>
              <w:t xml:space="preserve">ينبغي أن يتم عرض الإطار النظري بشكل شامل وموسع </w:t>
            </w:r>
            <w:r w:rsidR="00AD311F">
              <w:rPr>
                <w:rFonts w:hint="cs"/>
                <w:rtl/>
              </w:rPr>
              <w:t>بحيث يتم تناول مختلف الجوانب النظرية المتعلقة بموضوع البحث مع توثيق المراجع المستخدمة في الجانب النظري</w:t>
            </w: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2F2165DF" w:rsidR="00C73A67" w:rsidRDefault="0081281A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خطة البحث جيدة </w:t>
            </w:r>
            <w:r w:rsidR="00326CFF">
              <w:rPr>
                <w:rFonts w:hint="cs"/>
                <w:rtl/>
                <w:lang w:bidi="ar-SY"/>
              </w:rPr>
              <w:t xml:space="preserve">ولكن بحاجة لتنسيق الخط وإزالة تسطير الصفحات 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2D625B"/>
    <w:rsid w:val="00326CFF"/>
    <w:rsid w:val="005E476D"/>
    <w:rsid w:val="005F7CDB"/>
    <w:rsid w:val="00605088"/>
    <w:rsid w:val="006721BE"/>
    <w:rsid w:val="006A1DE1"/>
    <w:rsid w:val="006B60F0"/>
    <w:rsid w:val="0081281A"/>
    <w:rsid w:val="008D7F3F"/>
    <w:rsid w:val="008E00AA"/>
    <w:rsid w:val="009062B7"/>
    <w:rsid w:val="0095603E"/>
    <w:rsid w:val="00AA5250"/>
    <w:rsid w:val="00AD2292"/>
    <w:rsid w:val="00AD311F"/>
    <w:rsid w:val="00B50555"/>
    <w:rsid w:val="00B53AA7"/>
    <w:rsid w:val="00BD77BB"/>
    <w:rsid w:val="00C06D3A"/>
    <w:rsid w:val="00C34219"/>
    <w:rsid w:val="00C73A67"/>
    <w:rsid w:val="00D31AFB"/>
    <w:rsid w:val="00D51E6C"/>
    <w:rsid w:val="00D80635"/>
    <w:rsid w:val="00E465BD"/>
    <w:rsid w:val="00EA4B82"/>
    <w:rsid w:val="00EC2926"/>
    <w:rsid w:val="00F16A0F"/>
    <w:rsid w:val="00FB3A2F"/>
    <w:rsid w:val="00FD4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38</cp:revision>
  <dcterms:created xsi:type="dcterms:W3CDTF">2025-06-24T21:33:00Z</dcterms:created>
  <dcterms:modified xsi:type="dcterms:W3CDTF">2025-12-29T21:34:00Z</dcterms:modified>
</cp:coreProperties>
</file>