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2CB5EC67" w:rsidR="00EA22ED" w:rsidRDefault="006E36A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A3AFA17" w:rsidR="00EA22ED" w:rsidRDefault="006E36A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261CE2C" w:rsidR="00EA22ED" w:rsidRDefault="006E36AE" w:rsidP="006E36AE">
            <w:pPr>
              <w:rPr>
                <w:rtl/>
                <w:lang w:bidi="ar-EG"/>
              </w:rPr>
            </w:pPr>
            <w:r>
              <w:rPr>
                <w:lang w:bidi="ar-EG"/>
              </w:rPr>
              <w:t>Variables are very widely defined and not specific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0443138" w:rsidR="00EA22ED" w:rsidRDefault="00172BC8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5A8D187" w14:textId="77777777" w:rsidR="00EA22ED" w:rsidRDefault="00172BC8" w:rsidP="00CC5AD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15AA2">
              <w:rPr>
                <w:rFonts w:ascii="Times New Roman" w:hAnsi="Times New Roman" w:cs="Times New Roman"/>
                <w:sz w:val="32"/>
                <w:szCs w:val="32"/>
                <w:rtl/>
              </w:rPr>
              <w:t>رسم اتصالات بالأبحاث السابقة في هذا المجال للبناء على وجهات النظر الحالية، والاستفادة من رؤاهم، وتحديد البيانات الناشئة من خلال دراسة الدراسات السابقة.</w:t>
            </w:r>
          </w:p>
          <w:p w14:paraId="54F00DAE" w14:textId="79B176CB" w:rsidR="00172BC8" w:rsidRDefault="00172BC8" w:rsidP="00CC5AD4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 xml:space="preserve">References are not mentioned in many statements. </w:t>
            </w:r>
          </w:p>
        </w:tc>
      </w:tr>
      <w:tr w:rsidR="00172BC8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827339F" w:rsidR="00172BC8" w:rsidRDefault="00172BC8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AF192B9" w:rsidR="00172BC8" w:rsidRDefault="00172BC8" w:rsidP="00172BC8">
            <w:pPr>
              <w:jc w:val="center"/>
            </w:pPr>
            <w:r>
              <w:t>The problem is not clearly defined</w:t>
            </w:r>
          </w:p>
        </w:tc>
      </w:tr>
      <w:tr w:rsidR="00172BC8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09682D3" w:rsidR="00172BC8" w:rsidRDefault="00172BC8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C3D51B8" w:rsidR="00172BC8" w:rsidRDefault="00172BC8" w:rsidP="00172BC8">
            <w:pPr>
              <w:jc w:val="center"/>
            </w:pPr>
            <w:r>
              <w:t xml:space="preserve">Theoretical importance is </w:t>
            </w:r>
            <w:r w:rsidR="00846B95">
              <w:t>not specifically mentioned</w:t>
            </w:r>
          </w:p>
        </w:tc>
      </w:tr>
      <w:tr w:rsidR="00172BC8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FB9E103" w:rsidR="00172BC8" w:rsidRDefault="00172BC8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3102B8" w:rsidR="00172BC8" w:rsidRDefault="00400F63" w:rsidP="00172BC8">
            <w:pPr>
              <w:jc w:val="center"/>
            </w:pPr>
            <w:r>
              <w:t>Sub-questions</w:t>
            </w:r>
            <w:r w:rsidR="00846B95">
              <w:t xml:space="preserve"> are not clearly defined</w:t>
            </w:r>
          </w:p>
        </w:tc>
      </w:tr>
      <w:tr w:rsidR="00172BC8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21905E8D" w:rsidR="00172BC8" w:rsidRDefault="00846B95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172BC8" w:rsidRDefault="00172BC8" w:rsidP="00172BC8">
            <w:pPr>
              <w:jc w:val="center"/>
            </w:pPr>
          </w:p>
        </w:tc>
      </w:tr>
      <w:tr w:rsidR="00172BC8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A8807F6" w:rsidR="00172BC8" w:rsidRDefault="00846B95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172BC8" w:rsidRDefault="00172BC8" w:rsidP="00172BC8">
            <w:pPr>
              <w:jc w:val="center"/>
            </w:pPr>
          </w:p>
        </w:tc>
      </w:tr>
      <w:tr w:rsidR="00172BC8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FA63FD0" w:rsidR="00172BC8" w:rsidRDefault="00846B95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AA31AB1" w:rsidR="00172BC8" w:rsidRDefault="00846B95" w:rsidP="00172BC8">
            <w:pPr>
              <w:jc w:val="center"/>
            </w:pPr>
            <w:r>
              <w:t>Should be mentioned at the beginning of the proposal not after the proposal</w:t>
            </w:r>
          </w:p>
        </w:tc>
      </w:tr>
      <w:tr w:rsidR="00172BC8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EAC110" w:rsidR="00172BC8" w:rsidRDefault="00846B95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3F3A0E14" w:rsidR="00172BC8" w:rsidRDefault="00846B95" w:rsidP="00172BC8">
            <w:pPr>
              <w:jc w:val="center"/>
            </w:pPr>
            <w:r>
              <w:t>Cross-sectional study?? Quantitative or qualitative?</w:t>
            </w:r>
          </w:p>
        </w:tc>
      </w:tr>
      <w:tr w:rsidR="00172BC8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E43EDDE" w:rsidR="00172BC8" w:rsidRDefault="00846B95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6F4E613" w:rsidR="00172BC8" w:rsidRDefault="00846B95" w:rsidP="00172BC8">
            <w:pPr>
              <w:jc w:val="center"/>
            </w:pPr>
            <w:r>
              <w:t>Totally missing</w:t>
            </w:r>
          </w:p>
        </w:tc>
      </w:tr>
      <w:tr w:rsidR="00172BC8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1D9CC5" w:rsidR="00172BC8" w:rsidRDefault="00846B95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A11FBB4" w:rsidR="00172BC8" w:rsidRDefault="00846B95" w:rsidP="00172BC8">
            <w:pPr>
              <w:jc w:val="center"/>
            </w:pPr>
            <w:r>
              <w:t xml:space="preserve">Where </w:t>
            </w:r>
            <w:proofErr w:type="gramStart"/>
            <w:r>
              <w:t>is</w:t>
            </w:r>
            <w:proofErr w:type="gramEnd"/>
            <w:r>
              <w:t xml:space="preserve"> the sample selection methods?</w:t>
            </w:r>
          </w:p>
        </w:tc>
      </w:tr>
      <w:tr w:rsidR="00172BC8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72BC8" w:rsidRDefault="00172BC8" w:rsidP="00172B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FC0E4FC" w:rsidR="00172BC8" w:rsidRDefault="00846B95" w:rsidP="00172BC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172BC8" w:rsidRDefault="00172BC8" w:rsidP="00172BC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92A1DAA" w:rsidR="00172BC8" w:rsidRDefault="00846B95" w:rsidP="00172BC8">
            <w:pPr>
              <w:jc w:val="center"/>
            </w:pPr>
            <w:r>
              <w:t>Only six scientific sources??????????</w:t>
            </w:r>
          </w:p>
        </w:tc>
      </w:tr>
      <w:tr w:rsidR="00172BC8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172BC8" w:rsidRDefault="00172BC8" w:rsidP="00172BC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E81BB7E" w:rsidR="00172BC8" w:rsidRDefault="003E52E6" w:rsidP="00400F63">
            <w:pPr>
              <w:jc w:val="center"/>
            </w:pPr>
            <w:r>
              <w:t>Apparently, no enough effort is spent on this proposal</w:t>
            </w:r>
            <w:r w:rsidR="00400F63">
              <w:t xml:space="preserve">. </w:t>
            </w:r>
            <w:r w:rsidR="00B81980">
              <w:t>complete</w:t>
            </w:r>
            <w:r w:rsidR="00400F63">
              <w:t xml:space="preserve"> sections are missing. It is clear that the researcher didn’t review enough researchers to know the correct structure of the proposal.</w:t>
            </w:r>
          </w:p>
        </w:tc>
      </w:tr>
    </w:tbl>
    <w:p w14:paraId="113F1A90" w14:textId="77777777" w:rsidR="001B638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B638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2BC8"/>
    <w:rsid w:val="00177708"/>
    <w:rsid w:val="001B6385"/>
    <w:rsid w:val="00207574"/>
    <w:rsid w:val="003E52E6"/>
    <w:rsid w:val="00400F63"/>
    <w:rsid w:val="006E36AE"/>
    <w:rsid w:val="00846B95"/>
    <w:rsid w:val="009847B5"/>
    <w:rsid w:val="00B752C5"/>
    <w:rsid w:val="00B8198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215</Words>
  <Characters>1128</Characters>
  <Application>Microsoft Office Word</Application>
  <DocSecurity>0</DocSecurity>
  <Lines>86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6</cp:revision>
  <dcterms:created xsi:type="dcterms:W3CDTF">2024-02-22T10:30:00Z</dcterms:created>
  <dcterms:modified xsi:type="dcterms:W3CDTF">2024-03-08T20:08:00Z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