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C22EE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423B5">
        <w:rPr>
          <w:rFonts w:hint="cs"/>
          <w:rtl/>
        </w:rPr>
        <w:t>مساعد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1DB320C" w:rsidR="00EA22ED" w:rsidRDefault="00B2623C" w:rsidP="000F3007">
            <w:pPr>
              <w:jc w:val="center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</w:t>
            </w:r>
            <w:r>
              <w:rPr>
                <w:rFonts w:cs="Arial" w:hint="cs"/>
                <w:rtl/>
              </w:rPr>
              <w:t xml:space="preserve"> والاضافة عليها بحيث تشمل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نظرة عامة عن </w:t>
            </w:r>
            <w:r>
              <w:rPr>
                <w:rFonts w:cs="Arial"/>
                <w:rtl/>
              </w:rPr>
              <w:t xml:space="preserve">مشكلة </w:t>
            </w:r>
            <w:r>
              <w:rPr>
                <w:rFonts w:cs="Arial" w:hint="cs"/>
                <w:rtl/>
              </w:rPr>
              <w:t>الدراسة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والمساهمة البحثية </w:t>
            </w:r>
            <w:r>
              <w:rPr>
                <w:rFonts w:cs="Arial"/>
                <w:rtl/>
              </w:rPr>
              <w:t xml:space="preserve">الذي </w:t>
            </w:r>
            <w:r>
              <w:rPr>
                <w:rFonts w:cs="Arial" w:hint="cs"/>
                <w:rtl/>
              </w:rPr>
              <w:t>تسعى هذه الدراسة لتحقيقه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6502BF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7423B5">
              <w:rPr>
                <w:rFonts w:hint="cs"/>
                <w:rtl/>
              </w:rPr>
              <w:t>, مع ضرورة تعزيز وتطوير مشكلة الدراسة خلال عملية البحث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424296B" w:rsidR="005C1EED" w:rsidRDefault="007423B5" w:rsidP="005C1EED">
            <w:pPr>
              <w:jc w:val="center"/>
            </w:pPr>
            <w:r>
              <w:rPr>
                <w:rFonts w:hint="cs"/>
                <w:rtl/>
              </w:rPr>
              <w:t>هل تحديد مفهوم الأداء الوظيفي من أهداف هذه الدراسة, يرجى اعادة صياغة الهدف الأول ليتماشي مع المشكلة الرئيسية للبحث</w:t>
            </w:r>
          </w:p>
        </w:tc>
      </w:tr>
      <w:tr w:rsidR="00B2623C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2623C" w:rsidRPr="00AA3D7E" w:rsidRDefault="00B2623C" w:rsidP="00B2623C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B2623C" w:rsidRPr="00AA3D7E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2623C" w:rsidRPr="00AA3D7E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2623C" w:rsidRPr="00AA3D7E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93AFB9E" w:rsidR="00B2623C" w:rsidRDefault="007423B5" w:rsidP="00B2623C">
            <w:pPr>
              <w:jc w:val="center"/>
            </w:pPr>
            <w:r>
              <w:rPr>
                <w:rFonts w:hint="cs"/>
                <w:rtl/>
              </w:rPr>
              <w:t>يرجى التدقيق اللغوي أولا</w:t>
            </w:r>
          </w:p>
        </w:tc>
      </w:tr>
      <w:tr w:rsidR="00B2623C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B2623C" w:rsidRDefault="00B2623C" w:rsidP="00B2623C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B2623C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0A6566" w:rsidR="00B2623C" w:rsidRDefault="00B2623C" w:rsidP="00B2623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F0F8C02" w:rsidR="00B2623C" w:rsidRDefault="00B2623C" w:rsidP="00B2623C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7423B5">
              <w:rPr>
                <w:rFonts w:hint="cs"/>
                <w:rtl/>
              </w:rPr>
              <w:t xml:space="preserve">, يرجى اضافة الفئة المستهدفة  لتوزيع الاستيان </w:t>
            </w:r>
          </w:p>
        </w:tc>
      </w:tr>
      <w:tr w:rsidR="00B2623C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5DCCDE" w14:textId="1DBC402F" w:rsidR="00B2623C" w:rsidRDefault="007423B5" w:rsidP="00B2623C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يرجى اضافة الأدوات المساعدة في عملية جمع وتحليل البيانات مث</w:t>
            </w:r>
            <w:r>
              <w:rPr>
                <w:rFonts w:hint="cs"/>
                <w:rtl/>
                <w:lang w:bidi="ar-JO"/>
              </w:rPr>
              <w:t>ال وليس الحصر</w:t>
            </w:r>
          </w:p>
          <w:p w14:paraId="32929A9B" w14:textId="3AB07378" w:rsidR="007423B5" w:rsidRDefault="007423B5" w:rsidP="00B2623C">
            <w:pPr>
              <w:jc w:val="center"/>
            </w:pPr>
            <w:r>
              <w:t>EXCEL, SPSS, STATA</w:t>
            </w:r>
          </w:p>
        </w:tc>
      </w:tr>
      <w:tr w:rsidR="00B2623C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B2623C" w:rsidRDefault="00B2623C" w:rsidP="00B2623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B2623C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2623C" w:rsidRDefault="00B2623C" w:rsidP="00B262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2623C" w:rsidRDefault="00B2623C" w:rsidP="00B2623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B2623C" w:rsidRDefault="00B2623C" w:rsidP="00B262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AE0CFB2" w:rsidR="00B2623C" w:rsidRDefault="00B2623C" w:rsidP="00B2623C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>
              <w:rPr>
                <w:rFonts w:hint="cs"/>
                <w:rtl/>
              </w:rPr>
              <w:t xml:space="preserve"> 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B2623C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2623C" w:rsidRDefault="00B2623C" w:rsidP="00B2623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9E5F403" w14:textId="54E6068D" w:rsidR="007423B5" w:rsidRDefault="007423B5" w:rsidP="007423B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التدقيق لغويا</w:t>
            </w:r>
          </w:p>
          <w:p w14:paraId="796CAAB1" w14:textId="5B11A7DA" w:rsidR="007423B5" w:rsidRDefault="007423B5" w:rsidP="007423B5">
            <w:pPr>
              <w:jc w:val="center"/>
            </w:pPr>
            <w:r>
              <w:rPr>
                <w:rFonts w:hint="cs"/>
                <w:rtl/>
              </w:rPr>
              <w:t>يرجى الالتزام بالتنسيق المعتمد للجامعة لرسائل الماجستير, مع ضرورة توحيد الخط</w:t>
            </w:r>
          </w:p>
          <w:p w14:paraId="0E230BE2" w14:textId="5F6E1014" w:rsidR="00B2623C" w:rsidRDefault="007423B5" w:rsidP="007423B5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643F56"/>
    <w:rsid w:val="006B0C30"/>
    <w:rsid w:val="00735DCF"/>
    <w:rsid w:val="007423B5"/>
    <w:rsid w:val="007552F9"/>
    <w:rsid w:val="00811635"/>
    <w:rsid w:val="00811C8D"/>
    <w:rsid w:val="00846C7F"/>
    <w:rsid w:val="008A3F46"/>
    <w:rsid w:val="008B63CC"/>
    <w:rsid w:val="00965D25"/>
    <w:rsid w:val="009847B5"/>
    <w:rsid w:val="009C3548"/>
    <w:rsid w:val="00A006C8"/>
    <w:rsid w:val="00AA3D7E"/>
    <w:rsid w:val="00B2623C"/>
    <w:rsid w:val="00B752C5"/>
    <w:rsid w:val="00C51134"/>
    <w:rsid w:val="00CA11FE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