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84B8D30" w:rsidR="008239B5" w:rsidRDefault="006638BD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00D003F" w:rsidR="008239B5" w:rsidRDefault="006638BD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98E33C3" w:rsidR="008239B5" w:rsidRDefault="008239B5" w:rsidP="00D93FA7"/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4F62DA1" w:rsidR="008239B5" w:rsidRDefault="006638BD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67C5208" w:rsidR="008239B5" w:rsidRDefault="008239B5" w:rsidP="00D93FA7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22B0399" w:rsidR="008239B5" w:rsidRDefault="006638BD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63EAFA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0BA574F" w:rsidR="008239B5" w:rsidRDefault="006638BD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3FA688" w:rsidR="008239B5" w:rsidRDefault="008239B5" w:rsidP="00D93FA7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C95D21B" w:rsidR="008239B5" w:rsidRDefault="006638BD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7C800C9" w:rsidR="008239B5" w:rsidRDefault="006638BD" w:rsidP="006638BD">
            <w:pPr>
              <w:bidi/>
              <w:jc w:val="both"/>
            </w:pPr>
            <w:r>
              <w:rPr>
                <w:rFonts w:hint="cs"/>
                <w:rtl/>
              </w:rPr>
              <w:t>يُرجى إضافة نموذج للبحث من تصميم الباحث استناداً إلى المقاييس العالمية ومن ثم صياغة تساؤلات وفرضيات البحث على أساسه.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35DE6B" w:rsidR="008239B5" w:rsidRDefault="00EB387B" w:rsidP="0092368E">
            <w:pPr>
              <w:bidi/>
              <w:jc w:val="both"/>
            </w:pPr>
            <w:r>
              <w:rPr>
                <w:rtl/>
              </w:rPr>
              <w:t>ا</w:t>
            </w:r>
            <w:r w:rsidR="0092368E">
              <w:rPr>
                <w:rFonts w:hint="cs"/>
                <w:rtl/>
              </w:rPr>
              <w:t>لدراسات السابقة كلها عربية، يرجى إضافة دراسات أجنبية.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11F92F7" w:rsidR="008239B5" w:rsidRDefault="0092368E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92368E">
            <w:pPr>
              <w:bidi/>
              <w:jc w:val="both"/>
            </w:pPr>
          </w:p>
          <w:p w14:paraId="6FA3A33B" w14:textId="6849D749" w:rsidR="008239B5" w:rsidRDefault="008239B5" w:rsidP="0092368E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78586D2" w:rsidR="008239B5" w:rsidRDefault="0092368E" w:rsidP="0092368E">
            <w:pPr>
              <w:bidi/>
              <w:jc w:val="both"/>
            </w:pPr>
            <w:r>
              <w:rPr>
                <w:rFonts w:hint="cs"/>
                <w:rtl/>
              </w:rPr>
              <w:t>يرجى ذكر حجم المجتمع وحجم العينة وتوزيعها.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F0240FB" w:rsidR="008239B5" w:rsidRDefault="0092368E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4BC5B132" w:rsidR="008239B5" w:rsidRDefault="00EB387B" w:rsidP="0092368E">
            <w:pPr>
              <w:bidi/>
              <w:jc w:val="both"/>
            </w:pPr>
            <w:r>
              <w:t>:.</w:t>
            </w:r>
          </w:p>
          <w:p w14:paraId="6EBEC288" w14:textId="77777777" w:rsidR="008239B5" w:rsidRDefault="008239B5" w:rsidP="0092368E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AA33391" w:rsidR="008239B5" w:rsidRDefault="0092368E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2B9783" w:rsidR="008239B5" w:rsidRDefault="008239B5" w:rsidP="0092368E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FB0F054" w:rsidR="008239B5" w:rsidRDefault="0092368E" w:rsidP="0092368E">
            <w:pPr>
              <w:bidi/>
              <w:jc w:val="both"/>
            </w:pPr>
            <w:r>
              <w:rPr>
                <w:rFonts w:hint="cs"/>
                <w:rtl/>
              </w:rPr>
              <w:t>يُرجى اتباع الطرق المعتمدة في توثيق المراجع.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4907E7C" w14:textId="77777777" w:rsidR="00667F0C" w:rsidRDefault="00667F0C">
      <w:pPr>
        <w:rPr>
          <w:rtl/>
        </w:rPr>
      </w:pPr>
    </w:p>
    <w:p w14:paraId="03B76208" w14:textId="77777777" w:rsidR="00667F0C" w:rsidRDefault="00667F0C">
      <w:pPr>
        <w:rPr>
          <w:rtl/>
        </w:rPr>
      </w:pPr>
    </w:p>
    <w:p w14:paraId="255EB692" w14:textId="19CBEB77" w:rsidR="008239B5" w:rsidRDefault="00EB387B">
      <w:bookmarkStart w:id="0" w:name="_GoBack"/>
      <w:bookmarkEnd w:id="0"/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166AE"/>
    <w:multiLevelType w:val="multilevel"/>
    <w:tmpl w:val="C4F69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F4185B"/>
    <w:multiLevelType w:val="multilevel"/>
    <w:tmpl w:val="3A7E3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16313"/>
    <w:multiLevelType w:val="multilevel"/>
    <w:tmpl w:val="3A5EA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E654AD"/>
    <w:multiLevelType w:val="multilevel"/>
    <w:tmpl w:val="647E9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DF5DEA"/>
    <w:multiLevelType w:val="multilevel"/>
    <w:tmpl w:val="31DAC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8A7E34"/>
    <w:multiLevelType w:val="multilevel"/>
    <w:tmpl w:val="BAC83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51475"/>
    <w:multiLevelType w:val="multilevel"/>
    <w:tmpl w:val="201C2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363DBB"/>
    <w:multiLevelType w:val="multilevel"/>
    <w:tmpl w:val="01FEE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D318F0"/>
    <w:multiLevelType w:val="multilevel"/>
    <w:tmpl w:val="C3A2A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3364E6"/>
    <w:multiLevelType w:val="multilevel"/>
    <w:tmpl w:val="18783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515CCE"/>
    <w:multiLevelType w:val="multilevel"/>
    <w:tmpl w:val="48C2C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E831F3"/>
    <w:multiLevelType w:val="multilevel"/>
    <w:tmpl w:val="FBA20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6C3AF5"/>
    <w:multiLevelType w:val="multilevel"/>
    <w:tmpl w:val="2BD88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106462"/>
    <w:multiLevelType w:val="multilevel"/>
    <w:tmpl w:val="7AD6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3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3"/>
  </w:num>
  <w:num w:numId="10">
    <w:abstractNumId w:val="0"/>
  </w:num>
  <w:num w:numId="11">
    <w:abstractNumId w:val="11"/>
  </w:num>
  <w:num w:numId="12">
    <w:abstractNumId w:val="4"/>
  </w:num>
  <w:num w:numId="13">
    <w:abstractNumId w:val="10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6638BD"/>
    <w:rsid w:val="00667F0C"/>
    <w:rsid w:val="008239B5"/>
    <w:rsid w:val="008D7A2A"/>
    <w:rsid w:val="0092368E"/>
    <w:rsid w:val="00C60C27"/>
    <w:rsid w:val="00D34A3E"/>
    <w:rsid w:val="00D93FA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667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67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3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 Fattouh</cp:lastModifiedBy>
  <cp:revision>14</cp:revision>
  <dcterms:created xsi:type="dcterms:W3CDTF">2025-07-04T13:09:00Z</dcterms:created>
  <dcterms:modified xsi:type="dcterms:W3CDTF">2025-11-28T06:01:00Z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