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5F77886" w:rsidR="00FB7891" w:rsidRDefault="00EA22ED" w:rsidP="00193DCE">
      <w:pPr>
        <w:rPr>
          <w:rFonts w:cs="Arial"/>
          <w:rtl/>
        </w:rPr>
      </w:pPr>
      <w:r w:rsidRPr="00EA22ED">
        <w:t xml:space="preserve">Leader Name: </w:t>
      </w:r>
      <w:r w:rsidR="00193DCE" w:rsidRPr="00193DCE">
        <w:rPr>
          <w:rFonts w:cs="Arial"/>
          <w:rtl/>
        </w:rPr>
        <w:t>مازن القحطاني_120383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2E8B034" w:rsidR="000C1AAE" w:rsidRDefault="006A743E" w:rsidP="00193DCE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193DCE">
              <w:rPr>
                <w:rFonts w:hint="cs"/>
                <w:rtl/>
              </w:rPr>
              <w:t>انجليزي</w:t>
            </w:r>
            <w:r>
              <w:rPr>
                <w:rFonts w:hint="cs"/>
                <w:rtl/>
              </w:rPr>
              <w:t xml:space="preserve"> كامل منفصل</w:t>
            </w:r>
          </w:p>
        </w:tc>
      </w:tr>
      <w:tr w:rsidR="00193DCE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DDF12FD" w:rsidR="00193DCE" w:rsidRDefault="00193DCE" w:rsidP="00193DC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0615ECF" w:rsidR="00193DCE" w:rsidRDefault="00193DCE" w:rsidP="00193D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072B575" w:rsidR="00193DCE" w:rsidRDefault="00193DCE" w:rsidP="00193DC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708976F" w:rsidR="00193DCE" w:rsidRDefault="00193DCE" w:rsidP="00193DCE">
            <w:pPr>
              <w:jc w:val="center"/>
            </w:pPr>
            <w:r>
              <w:rPr>
                <w:rFonts w:hint="cs"/>
                <w:rtl/>
              </w:rPr>
              <w:t>اعادة ضبط العنوان لاظهار المتغيرات</w:t>
            </w:r>
          </w:p>
        </w:tc>
      </w:tr>
      <w:tr w:rsidR="00193DCE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E1CC89" w:rsidR="00193DCE" w:rsidRDefault="00193DCE" w:rsidP="00193DC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93DCE" w:rsidRDefault="00193DCE" w:rsidP="00193DCE">
            <w:pPr>
              <w:jc w:val="center"/>
            </w:pPr>
          </w:p>
        </w:tc>
        <w:tc>
          <w:tcPr>
            <w:tcW w:w="1177" w:type="dxa"/>
          </w:tcPr>
          <w:p w14:paraId="003D90FE" w14:textId="22BD1D38" w:rsidR="00193DCE" w:rsidRDefault="00193DCE" w:rsidP="00193D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93DCE" w:rsidRDefault="00193DCE" w:rsidP="00193DCE">
            <w:pPr>
              <w:jc w:val="center"/>
            </w:pPr>
          </w:p>
        </w:tc>
      </w:tr>
      <w:tr w:rsidR="00193DCE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0707119" w:rsidR="00193DCE" w:rsidRDefault="00193DCE" w:rsidP="00193DC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93DCE" w:rsidRDefault="00193DCE" w:rsidP="00193DCE">
            <w:pPr>
              <w:jc w:val="center"/>
            </w:pPr>
          </w:p>
        </w:tc>
        <w:tc>
          <w:tcPr>
            <w:tcW w:w="1177" w:type="dxa"/>
          </w:tcPr>
          <w:p w14:paraId="0B803945" w14:textId="4C16AE75" w:rsidR="00193DCE" w:rsidRDefault="00193DCE" w:rsidP="00193D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93DCE" w:rsidRDefault="00193DCE" w:rsidP="00193DCE">
            <w:pPr>
              <w:jc w:val="center"/>
            </w:pPr>
          </w:p>
        </w:tc>
      </w:tr>
      <w:tr w:rsidR="00193DCE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4AF90F0" w:rsidR="00193DCE" w:rsidRDefault="00193DCE" w:rsidP="00193DC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93DCE" w:rsidRDefault="00193DCE" w:rsidP="00193DCE">
            <w:pPr>
              <w:jc w:val="center"/>
            </w:pPr>
          </w:p>
        </w:tc>
        <w:tc>
          <w:tcPr>
            <w:tcW w:w="1177" w:type="dxa"/>
          </w:tcPr>
          <w:p w14:paraId="54A74EAE" w14:textId="1D2F926D" w:rsidR="00193DCE" w:rsidRDefault="00193DCE" w:rsidP="00193D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93DCE" w:rsidRDefault="00193DCE" w:rsidP="00193DCE">
            <w:pPr>
              <w:jc w:val="center"/>
            </w:pPr>
          </w:p>
        </w:tc>
      </w:tr>
      <w:tr w:rsidR="00193DCE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E58449E" w:rsidR="00193DCE" w:rsidRDefault="00193DCE" w:rsidP="00193DC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93DCE" w:rsidRDefault="00193DCE" w:rsidP="00193DCE">
            <w:pPr>
              <w:jc w:val="center"/>
            </w:pPr>
          </w:p>
        </w:tc>
        <w:tc>
          <w:tcPr>
            <w:tcW w:w="1177" w:type="dxa"/>
          </w:tcPr>
          <w:p w14:paraId="423D74B4" w14:textId="451123DB" w:rsidR="00193DCE" w:rsidRDefault="00193DCE" w:rsidP="00193D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93DCE" w:rsidRDefault="00193DCE" w:rsidP="00193DCE">
            <w:pPr>
              <w:jc w:val="center"/>
            </w:pPr>
          </w:p>
        </w:tc>
      </w:tr>
      <w:tr w:rsidR="00193DCE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B4D3DC9" w:rsidR="00193DCE" w:rsidRDefault="00193DCE" w:rsidP="00193DC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93DCE" w:rsidRDefault="00193DCE" w:rsidP="00193DCE">
            <w:pPr>
              <w:jc w:val="center"/>
            </w:pPr>
          </w:p>
        </w:tc>
        <w:tc>
          <w:tcPr>
            <w:tcW w:w="1177" w:type="dxa"/>
          </w:tcPr>
          <w:p w14:paraId="27B9B65F" w14:textId="3D99749B" w:rsidR="00193DCE" w:rsidRDefault="00193DCE" w:rsidP="00193D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93DCE" w:rsidRDefault="00193DCE" w:rsidP="00193DCE">
            <w:pPr>
              <w:jc w:val="center"/>
            </w:pPr>
          </w:p>
        </w:tc>
      </w:tr>
      <w:tr w:rsidR="00193DCE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D48206F" w:rsidR="00193DCE" w:rsidRDefault="00193DCE" w:rsidP="00193DC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93DCE" w:rsidRDefault="00193DCE" w:rsidP="00193DCE">
            <w:pPr>
              <w:jc w:val="center"/>
            </w:pPr>
          </w:p>
        </w:tc>
        <w:tc>
          <w:tcPr>
            <w:tcW w:w="1177" w:type="dxa"/>
          </w:tcPr>
          <w:p w14:paraId="4AA58B43" w14:textId="431B354D" w:rsidR="00193DCE" w:rsidRDefault="00193DCE" w:rsidP="00193D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93DCE" w:rsidRDefault="00193DCE" w:rsidP="00193DCE">
            <w:pPr>
              <w:jc w:val="center"/>
            </w:pPr>
          </w:p>
        </w:tc>
      </w:tr>
      <w:tr w:rsidR="00193DCE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07A5512" w:rsidR="00193DCE" w:rsidRDefault="00193DCE" w:rsidP="00193DC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193DCE" w:rsidRDefault="00193DCE" w:rsidP="00193DCE">
            <w:pPr>
              <w:jc w:val="center"/>
            </w:pPr>
          </w:p>
        </w:tc>
        <w:tc>
          <w:tcPr>
            <w:tcW w:w="1177" w:type="dxa"/>
          </w:tcPr>
          <w:p w14:paraId="6A7499E5" w14:textId="05D8A065" w:rsidR="00193DCE" w:rsidRDefault="00193DCE" w:rsidP="00193D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193DCE" w:rsidRDefault="00193DCE" w:rsidP="00193DCE">
            <w:pPr>
              <w:jc w:val="center"/>
              <w:rPr>
                <w:lang w:bidi="ar-SY"/>
              </w:rPr>
            </w:pPr>
          </w:p>
        </w:tc>
      </w:tr>
      <w:tr w:rsidR="00193DCE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1460B2B0" w:rsidR="00193DCE" w:rsidRDefault="00193DCE" w:rsidP="00193DC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93DCE" w:rsidRDefault="00193DCE" w:rsidP="00193DCE">
            <w:pPr>
              <w:jc w:val="center"/>
            </w:pPr>
          </w:p>
        </w:tc>
        <w:tc>
          <w:tcPr>
            <w:tcW w:w="1177" w:type="dxa"/>
          </w:tcPr>
          <w:p w14:paraId="394CB647" w14:textId="628DF8DD" w:rsidR="00193DCE" w:rsidRDefault="00193DCE" w:rsidP="00193D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93DCE" w:rsidRDefault="00193DCE" w:rsidP="00193DCE">
            <w:pPr>
              <w:jc w:val="center"/>
            </w:pPr>
          </w:p>
        </w:tc>
      </w:tr>
      <w:tr w:rsidR="00193DCE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CB3D10B" w:rsidR="00193DCE" w:rsidRDefault="00193DCE" w:rsidP="00193DC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93DCE" w:rsidRDefault="00193DCE" w:rsidP="00193DCE">
            <w:pPr>
              <w:jc w:val="center"/>
            </w:pPr>
          </w:p>
        </w:tc>
        <w:tc>
          <w:tcPr>
            <w:tcW w:w="1177" w:type="dxa"/>
          </w:tcPr>
          <w:p w14:paraId="59A53943" w14:textId="7B911CA2" w:rsidR="00193DCE" w:rsidRDefault="00193DCE" w:rsidP="00193D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93DCE" w:rsidRDefault="00193DCE" w:rsidP="00193DCE">
            <w:pPr>
              <w:jc w:val="center"/>
            </w:pPr>
          </w:p>
        </w:tc>
      </w:tr>
      <w:tr w:rsidR="00193DCE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9677B4B" w:rsidR="00193DCE" w:rsidRDefault="00193DCE" w:rsidP="00193DC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93DCE" w:rsidRDefault="00193DCE" w:rsidP="00193DCE">
            <w:pPr>
              <w:jc w:val="center"/>
            </w:pPr>
          </w:p>
        </w:tc>
        <w:tc>
          <w:tcPr>
            <w:tcW w:w="1177" w:type="dxa"/>
          </w:tcPr>
          <w:p w14:paraId="026C83D2" w14:textId="090477B4" w:rsidR="00193DCE" w:rsidRDefault="00193DCE" w:rsidP="00193D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93DCE" w:rsidRDefault="00193DCE" w:rsidP="00193DCE">
            <w:pPr>
              <w:jc w:val="center"/>
            </w:pPr>
          </w:p>
        </w:tc>
      </w:tr>
      <w:tr w:rsidR="00193DCE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2E5A3F4" w:rsidR="00193DCE" w:rsidRDefault="00193DCE" w:rsidP="00193DC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60794B" w:rsidR="00193DCE" w:rsidRDefault="00193DCE" w:rsidP="00193D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F07279A" w:rsidR="00193DCE" w:rsidRDefault="00193DCE" w:rsidP="00193DC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96966C7" w:rsidR="00193DCE" w:rsidRDefault="00193DCE" w:rsidP="00193DCE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استكمال المراجع</w:t>
            </w:r>
            <w:bookmarkStart w:id="0" w:name="_GoBack"/>
            <w:bookmarkEnd w:id="0"/>
          </w:p>
        </w:tc>
      </w:tr>
      <w:tr w:rsidR="00193DCE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E308A72" w:rsidR="00193DCE" w:rsidRDefault="00193DCE" w:rsidP="00193DC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F4664"/>
    <w:rsid w:val="0037386D"/>
    <w:rsid w:val="003900D6"/>
    <w:rsid w:val="0043368B"/>
    <w:rsid w:val="00465A36"/>
    <w:rsid w:val="004A059E"/>
    <w:rsid w:val="005302FD"/>
    <w:rsid w:val="00570846"/>
    <w:rsid w:val="006A743E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53</cp:revision>
  <dcterms:created xsi:type="dcterms:W3CDTF">2024-11-12T08:17:00Z</dcterms:created>
  <dcterms:modified xsi:type="dcterms:W3CDTF">2024-11-13T07:47:00Z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