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>تحية طيبة وبعد،</w:t>
      </w:r>
    </w:p>
    <w:p w14:paraId="069E3104" w14:textId="77777777" w:rsidR="00BA5B38" w:rsidRDefault="00BA5B38" w:rsidP="00BA5B38">
      <w:pPr>
        <w:bidi/>
        <w:rPr>
          <w:rtl/>
        </w:rPr>
      </w:pPr>
    </w:p>
    <w:p w14:paraId="42A70ACD" w14:textId="6E34806B" w:rsidR="00B13E01" w:rsidRPr="006D7087" w:rsidRDefault="00BA5B38" w:rsidP="00F64A2C">
      <w:pPr>
        <w:bidi/>
        <w:rPr>
          <w:lang w:val="en-US"/>
        </w:rPr>
      </w:pPr>
      <w:r w:rsidRPr="00BA5B38">
        <w:rPr>
          <w:rtl/>
        </w:rPr>
        <w:t xml:space="preserve">يعد المقترح البحثي جيدًا من حيث اختيار موضوع مهم </w:t>
      </w: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063"/>
        <w:gridCol w:w="5507"/>
        <w:gridCol w:w="1435"/>
      </w:tblGrid>
      <w:tr w:rsidR="00E330CC" w14:paraId="1CDFFCCE" w14:textId="77777777" w:rsidTr="0030378B">
        <w:trPr>
          <w:trHeight w:val="1292"/>
        </w:trPr>
        <w:tc>
          <w:tcPr>
            <w:tcW w:w="2605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4726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1674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E330CC" w14:paraId="5066ECCE" w14:textId="77777777" w:rsidTr="0030378B">
        <w:trPr>
          <w:trHeight w:val="348"/>
        </w:trPr>
        <w:tc>
          <w:tcPr>
            <w:tcW w:w="2605" w:type="dxa"/>
          </w:tcPr>
          <w:p w14:paraId="57F239E2" w14:textId="49AC7899" w:rsidR="007B760A" w:rsidRPr="00134922" w:rsidRDefault="007B760A" w:rsidP="00274624">
            <w:pPr>
              <w:bidi/>
              <w:rPr>
                <w:lang w:val="en-US"/>
              </w:rPr>
            </w:pPr>
          </w:p>
        </w:tc>
        <w:tc>
          <w:tcPr>
            <w:tcW w:w="4726" w:type="dxa"/>
          </w:tcPr>
          <w:p w14:paraId="5637A173" w14:textId="301FFE30" w:rsidR="0003100C" w:rsidRPr="00134922" w:rsidRDefault="006D7087" w:rsidP="00134922">
            <w:pPr>
              <w:bidi/>
              <w:rPr>
                <w:rFonts w:hint="cs"/>
                <w:lang w:val="en-US" w:bidi="ar-EG"/>
              </w:rPr>
            </w:pPr>
            <w:r>
              <w:rPr>
                <w:rFonts w:hint="cs"/>
                <w:rtl/>
                <w:lang w:val="en-US" w:bidi="ar-EG"/>
              </w:rPr>
              <w:t>يجب ان يحدد بالعنوان ما نوع المشاريع المستهدفة فى الدراسة</w:t>
            </w:r>
          </w:p>
        </w:tc>
        <w:tc>
          <w:tcPr>
            <w:tcW w:w="1674" w:type="dxa"/>
            <w:shd w:val="clear" w:color="auto" w:fill="D5DCE4" w:themeFill="text2" w:themeFillTint="33"/>
          </w:tcPr>
          <w:p w14:paraId="4A076432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C34464">
            <w:pPr>
              <w:bidi/>
            </w:pPr>
          </w:p>
        </w:tc>
      </w:tr>
      <w:tr w:rsidR="00E330CC" w14:paraId="195ECCF8" w14:textId="77777777" w:rsidTr="0030378B">
        <w:trPr>
          <w:trHeight w:val="361"/>
        </w:trPr>
        <w:tc>
          <w:tcPr>
            <w:tcW w:w="2605" w:type="dxa"/>
          </w:tcPr>
          <w:p w14:paraId="17976AF0" w14:textId="51F77859" w:rsidR="007B760A" w:rsidRPr="003D2305" w:rsidRDefault="003D2305" w:rsidP="00580055">
            <w:pPr>
              <w:bidi/>
              <w:rPr>
                <w:rFonts w:hint="cs"/>
                <w:lang w:val="en-US" w:bidi="ar-EG"/>
              </w:rPr>
            </w:pPr>
            <w:r>
              <w:rPr>
                <w:rFonts w:hint="cs"/>
                <w:rtl/>
              </w:rPr>
              <w:t>بجب مراعاة كتابة العنوان ب</w:t>
            </w:r>
            <w:r>
              <w:rPr>
                <w:lang w:val="en-US"/>
              </w:rPr>
              <w:t xml:space="preserve">font </w:t>
            </w:r>
            <w:r>
              <w:rPr>
                <w:rFonts w:hint="cs"/>
                <w:rtl/>
                <w:lang w:val="en-US" w:bidi="ar-EG"/>
              </w:rPr>
              <w:t xml:space="preserve"> مختلف عن </w:t>
            </w:r>
            <w:r>
              <w:rPr>
                <w:lang w:val="en-US" w:bidi="ar-EG"/>
              </w:rPr>
              <w:t xml:space="preserve">normal text </w:t>
            </w:r>
          </w:p>
        </w:tc>
        <w:tc>
          <w:tcPr>
            <w:tcW w:w="4726" w:type="dxa"/>
          </w:tcPr>
          <w:p w14:paraId="77E58BB0" w14:textId="21E965AD" w:rsidR="00580055" w:rsidRDefault="00580055" w:rsidP="00580055">
            <w:pPr>
              <w:bidi/>
              <w:rPr>
                <w:noProof/>
                <w:rtl/>
              </w:rPr>
            </w:pPr>
          </w:p>
          <w:p w14:paraId="5FB4DF02" w14:textId="7D467350" w:rsidR="0030378B" w:rsidRDefault="0030378B" w:rsidP="0030378B">
            <w:pPr>
              <w:bidi/>
              <w:rPr>
                <w:noProof/>
                <w:rtl/>
              </w:rPr>
            </w:pPr>
            <w:r>
              <w:rPr>
                <w:rFonts w:hint="cs"/>
                <w:noProof/>
                <w:rtl/>
              </w:rPr>
              <w:t xml:space="preserve">يجب التركيز على نوع معين من المشاريع لتكون محور الدراسة و يفضل اختيار نوع من المشاريع اللتى تكون لها طبيعة معقدة و يعتقد انها ستكون اكثر استقادة بتطبيقات الذكاء الاصطناعى </w:t>
            </w:r>
          </w:p>
          <w:p w14:paraId="552C93A8" w14:textId="77777777" w:rsidR="0030378B" w:rsidRDefault="0030378B" w:rsidP="0030378B">
            <w:pPr>
              <w:bidi/>
              <w:rPr>
                <w:noProof/>
                <w:rtl/>
              </w:rPr>
            </w:pPr>
          </w:p>
          <w:p w14:paraId="169EC530" w14:textId="77777777" w:rsidR="0030378B" w:rsidRDefault="0030378B" w:rsidP="0030378B">
            <w:pPr>
              <w:bidi/>
              <w:rPr>
                <w:noProof/>
                <w:rtl/>
              </w:rPr>
            </w:pPr>
          </w:p>
          <w:p w14:paraId="76665577" w14:textId="4EE9C019" w:rsidR="0030378B" w:rsidRDefault="0030378B" w:rsidP="0030378B">
            <w:pPr>
              <w:bidi/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787B614F" wp14:editId="08248D1E">
                  <wp:extent cx="2900901" cy="2081186"/>
                  <wp:effectExtent l="0" t="0" r="0" b="0"/>
                  <wp:docPr id="19060257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6025712" name=""/>
                          <pic:cNvPicPr/>
                        </pic:nvPicPr>
                        <pic:blipFill rotWithShape="1">
                          <a:blip r:embed="rId7"/>
                          <a:srcRect l="21895" t="11880" r="20778" b="7261"/>
                          <a:stretch/>
                        </pic:blipFill>
                        <pic:spPr bwMode="auto">
                          <a:xfrm>
                            <a:off x="0" y="0"/>
                            <a:ext cx="2909847" cy="20876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F28E909" w14:textId="47ECDEE4" w:rsidR="0030378B" w:rsidRDefault="0030378B" w:rsidP="0030378B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هذه الفقرة بحاجة الى اعادة تنظيم بحيث ينتقل الجزء اللذى يبدأ "مع التطور السريع ...........الداعمة" الى الفقرة السابقة اللتى تبدأ ب"فى ظل التحولات الرقميه المتسارعة " مع ازالة العبارات المكررة بين الفقرتين </w:t>
            </w:r>
          </w:p>
          <w:p w14:paraId="6FA4FFF2" w14:textId="77777777" w:rsidR="0030378B" w:rsidRDefault="0030378B" w:rsidP="0030378B">
            <w:pPr>
              <w:bidi/>
              <w:rPr>
                <w:rtl/>
              </w:rPr>
            </w:pPr>
          </w:p>
          <w:p w14:paraId="065CB5F5" w14:textId="65343188" w:rsidR="0030378B" w:rsidRDefault="0030378B" w:rsidP="0030378B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و تبدأ الفقرة الاخيرة فى المقدمة "يسعى هذا البحث ....فى ادارة مشاريع المملكلة " ز يضاف اليها الجزء اللذى يبدأ "يسعى ذا البحث الى استكشاف ......المشاريع المستقبلية" مع ازالة اى عبارات مكررة بين الفقرتين </w:t>
            </w:r>
          </w:p>
          <w:p w14:paraId="33C4F151" w14:textId="53E89057" w:rsidR="0030378B" w:rsidRDefault="0030378B" w:rsidP="0030378B">
            <w:pPr>
              <w:bidi/>
              <w:rPr>
                <w:rtl/>
              </w:rPr>
            </w:pPr>
          </w:p>
          <w:p w14:paraId="53257FC9" w14:textId="77777777" w:rsidR="0030378B" w:rsidRDefault="0030378B" w:rsidP="0030378B">
            <w:pPr>
              <w:bidi/>
              <w:rPr>
                <w:rtl/>
              </w:rPr>
            </w:pPr>
          </w:p>
          <w:p w14:paraId="5DB13207" w14:textId="77777777" w:rsidR="00DA2235" w:rsidRDefault="00DA2235" w:rsidP="00DA2235">
            <w:pPr>
              <w:bidi/>
              <w:rPr>
                <w:rtl/>
              </w:rPr>
            </w:pPr>
          </w:p>
          <w:p w14:paraId="2FC66C3B" w14:textId="77777777" w:rsidR="00DA2235" w:rsidRDefault="00DA2235" w:rsidP="00DA2235">
            <w:pPr>
              <w:bidi/>
              <w:rPr>
                <w:rtl/>
              </w:rPr>
            </w:pPr>
          </w:p>
          <w:p w14:paraId="1B341BEC" w14:textId="4F9C932E" w:rsidR="0030378B" w:rsidRPr="00B83069" w:rsidRDefault="0030378B" w:rsidP="0030378B">
            <w:pPr>
              <w:bidi/>
            </w:pPr>
          </w:p>
        </w:tc>
        <w:tc>
          <w:tcPr>
            <w:tcW w:w="1674" w:type="dxa"/>
            <w:shd w:val="clear" w:color="auto" w:fill="D5DCE4" w:themeFill="text2" w:themeFillTint="33"/>
          </w:tcPr>
          <w:p w14:paraId="2553A8DC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7B760A" w:rsidRDefault="007B760A" w:rsidP="00C34464">
            <w:pPr>
              <w:bidi/>
            </w:pPr>
          </w:p>
        </w:tc>
      </w:tr>
      <w:tr w:rsidR="00E330CC" w14:paraId="5A99A24A" w14:textId="77777777" w:rsidTr="0030378B">
        <w:trPr>
          <w:trHeight w:val="348"/>
        </w:trPr>
        <w:tc>
          <w:tcPr>
            <w:tcW w:w="2605" w:type="dxa"/>
          </w:tcPr>
          <w:p w14:paraId="64EA0B53" w14:textId="606BC58F" w:rsidR="003E6B5A" w:rsidRDefault="003D2305" w:rsidP="003E6B5A">
            <w:pPr>
              <w:bidi/>
            </w:pPr>
            <w:r>
              <w:rPr>
                <w:rFonts w:hint="cs"/>
                <w:rtl/>
              </w:rPr>
              <w:lastRenderedPageBreak/>
              <w:t>بجب مراعاة كتابة العنوان ب</w:t>
            </w:r>
            <w:r>
              <w:rPr>
                <w:lang w:val="en-US"/>
              </w:rPr>
              <w:t xml:space="preserve">font </w:t>
            </w:r>
            <w:r>
              <w:rPr>
                <w:rFonts w:hint="cs"/>
                <w:rtl/>
                <w:lang w:val="en-US" w:bidi="ar-EG"/>
              </w:rPr>
              <w:t xml:space="preserve"> مختلف عن </w:t>
            </w:r>
            <w:r>
              <w:rPr>
                <w:lang w:val="en-US" w:bidi="ar-EG"/>
              </w:rPr>
              <w:t>normal</w:t>
            </w:r>
            <w:r>
              <w:rPr>
                <w:lang w:val="en-US" w:bidi="ar-EG"/>
              </w:rPr>
              <w:t xml:space="preserve"> text</w:t>
            </w:r>
          </w:p>
        </w:tc>
        <w:tc>
          <w:tcPr>
            <w:tcW w:w="4726" w:type="dxa"/>
          </w:tcPr>
          <w:p w14:paraId="5D5B9D1F" w14:textId="77777777" w:rsidR="00255295" w:rsidRDefault="00255295" w:rsidP="00255295">
            <w:pPr>
              <w:bidi/>
              <w:rPr>
                <w:rtl/>
              </w:rPr>
            </w:pPr>
          </w:p>
          <w:p w14:paraId="77A5BA64" w14:textId="77777777" w:rsidR="00DA2235" w:rsidRDefault="00DA2235" w:rsidP="00DA223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تعزيز المشكلة باحصائيات عن اداء المشاريع اللتى تدار بشكل تقليدى و دراسات سايقة تؤكد على المشكلة البحثيىة و بفضل ان تكون فى السياق السعودى او الدول العربيه و دول الخليج </w:t>
            </w:r>
          </w:p>
          <w:p w14:paraId="44707479" w14:textId="77777777" w:rsidR="00DA2235" w:rsidRDefault="00DA2235" w:rsidP="00DA223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يمكن ايضا الاشارة الى الفارق بين تبنى ادوات الذكائ الاصطناعى فى ادارة المشاريع بين الدول الانبية و العربية مما يستدعى دراسة الاسباب </w:t>
            </w:r>
          </w:p>
          <w:p w14:paraId="73E85297" w14:textId="6B9D552A" w:rsidR="00DA2235" w:rsidRPr="00656CC2" w:rsidRDefault="00DA2235" w:rsidP="00DA2235">
            <w:pPr>
              <w:bidi/>
            </w:pPr>
            <w:r>
              <w:rPr>
                <w:rFonts w:hint="cs"/>
                <w:rtl/>
              </w:rPr>
              <w:t xml:space="preserve">و  ايضا التركيز على نوع معين من المشاريع سيكون مفيد جدا للدراسة </w:t>
            </w:r>
          </w:p>
        </w:tc>
        <w:tc>
          <w:tcPr>
            <w:tcW w:w="1674" w:type="dxa"/>
            <w:shd w:val="clear" w:color="auto" w:fill="D5DCE4" w:themeFill="text2" w:themeFillTint="33"/>
          </w:tcPr>
          <w:p w14:paraId="32B56B83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7B760A" w:rsidRDefault="007B760A" w:rsidP="008E5F42">
            <w:pPr>
              <w:bidi/>
            </w:pPr>
          </w:p>
        </w:tc>
      </w:tr>
      <w:tr w:rsidR="00E330CC" w14:paraId="56E0A233" w14:textId="77777777" w:rsidTr="0030378B">
        <w:trPr>
          <w:trHeight w:val="348"/>
        </w:trPr>
        <w:tc>
          <w:tcPr>
            <w:tcW w:w="2605" w:type="dxa"/>
          </w:tcPr>
          <w:p w14:paraId="52F3E8B1" w14:textId="454683AB" w:rsidR="00072E1A" w:rsidRPr="00E279DA" w:rsidRDefault="003D2305" w:rsidP="007E7C1C">
            <w:pPr>
              <w:bidi/>
              <w:rPr>
                <w:lang w:val="en-US"/>
              </w:rPr>
            </w:pPr>
            <w:r>
              <w:rPr>
                <w:rFonts w:hint="cs"/>
                <w:rtl/>
              </w:rPr>
              <w:t>بجب مراعاة كتابة العنوان ب</w:t>
            </w:r>
            <w:r>
              <w:rPr>
                <w:lang w:val="en-US"/>
              </w:rPr>
              <w:t xml:space="preserve">font </w:t>
            </w:r>
            <w:r>
              <w:rPr>
                <w:rFonts w:hint="cs"/>
                <w:rtl/>
                <w:lang w:val="en-US" w:bidi="ar-EG"/>
              </w:rPr>
              <w:t xml:space="preserve"> مختلف عن </w:t>
            </w:r>
            <w:r>
              <w:rPr>
                <w:lang w:val="en-US" w:bidi="ar-EG"/>
              </w:rPr>
              <w:t>normal</w:t>
            </w:r>
            <w:r>
              <w:rPr>
                <w:lang w:val="en-US" w:bidi="ar-EG"/>
              </w:rPr>
              <w:t xml:space="preserve"> text</w:t>
            </w:r>
          </w:p>
        </w:tc>
        <w:tc>
          <w:tcPr>
            <w:tcW w:w="4726" w:type="dxa"/>
          </w:tcPr>
          <w:p w14:paraId="64F0EC6B" w14:textId="77777777" w:rsidR="00072E1A" w:rsidRDefault="00072E1A" w:rsidP="00072E1A">
            <w:pPr>
              <w:bidi/>
              <w:rPr>
                <w:rtl/>
              </w:rPr>
            </w:pPr>
          </w:p>
          <w:p w14:paraId="1EF5C165" w14:textId="0A72CE34" w:rsidR="000C74C4" w:rsidRDefault="000C74C4" w:rsidP="000C74C4">
            <w:pPr>
              <w:bidi/>
            </w:pPr>
            <w:r>
              <w:rPr>
                <w:rFonts w:hint="cs"/>
                <w:rtl/>
              </w:rPr>
              <w:t xml:space="preserve">اعادة صياغة  </w:t>
            </w:r>
            <w:r>
              <w:rPr>
                <w:rFonts w:hint="cs"/>
                <w:rtl/>
              </w:rPr>
              <w:t>السؤال ا ، 2 ، 5</w:t>
            </w:r>
            <w:r>
              <w:rPr>
                <w:rFonts w:hint="cs"/>
                <w:rtl/>
              </w:rPr>
              <w:t xml:space="preserve"> حيث يوجد تداخل بينهم </w:t>
            </w:r>
          </w:p>
        </w:tc>
        <w:tc>
          <w:tcPr>
            <w:tcW w:w="1674" w:type="dxa"/>
            <w:shd w:val="clear" w:color="auto" w:fill="D5DCE4" w:themeFill="text2" w:themeFillTint="33"/>
          </w:tcPr>
          <w:p w14:paraId="6D73832D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7B760A" w:rsidRDefault="007B760A" w:rsidP="00C34464">
            <w:pPr>
              <w:bidi/>
              <w:rPr>
                <w:rtl/>
              </w:rPr>
            </w:pPr>
          </w:p>
          <w:p w14:paraId="55090A65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E330CC" w14:paraId="32A2C788" w14:textId="77777777" w:rsidTr="0030378B">
        <w:trPr>
          <w:trHeight w:val="689"/>
        </w:trPr>
        <w:tc>
          <w:tcPr>
            <w:tcW w:w="2605" w:type="dxa"/>
          </w:tcPr>
          <w:p w14:paraId="02BB72BF" w14:textId="7FB75B96" w:rsidR="007B760A" w:rsidRDefault="003D2305" w:rsidP="008E5F42">
            <w:pPr>
              <w:bidi/>
            </w:pPr>
            <w:r>
              <w:rPr>
                <w:rFonts w:hint="cs"/>
                <w:rtl/>
              </w:rPr>
              <w:t>بجب مراعاة كتابة العنوان ب</w:t>
            </w:r>
            <w:r>
              <w:rPr>
                <w:lang w:val="en-US"/>
              </w:rPr>
              <w:t xml:space="preserve">font </w:t>
            </w:r>
            <w:r>
              <w:rPr>
                <w:rFonts w:hint="cs"/>
                <w:rtl/>
                <w:lang w:val="en-US" w:bidi="ar-EG"/>
              </w:rPr>
              <w:t xml:space="preserve"> مختلف عن </w:t>
            </w:r>
            <w:r>
              <w:rPr>
                <w:lang w:val="en-US" w:bidi="ar-EG"/>
              </w:rPr>
              <w:t>normal</w:t>
            </w:r>
            <w:r>
              <w:rPr>
                <w:lang w:val="en-US" w:bidi="ar-EG"/>
              </w:rPr>
              <w:t xml:space="preserve"> text</w:t>
            </w:r>
          </w:p>
        </w:tc>
        <w:tc>
          <w:tcPr>
            <w:tcW w:w="4726" w:type="dxa"/>
          </w:tcPr>
          <w:p w14:paraId="40E2226E" w14:textId="77777777" w:rsidR="007B760A" w:rsidRDefault="007B760A" w:rsidP="00255295">
            <w:pPr>
              <w:bidi/>
              <w:rPr>
                <w:noProof/>
                <w:rtl/>
              </w:rPr>
            </w:pPr>
          </w:p>
          <w:p w14:paraId="1414E642" w14:textId="0B3C857B" w:rsidR="000E5277" w:rsidRDefault="000E5277" w:rsidP="000E5277">
            <w:pPr>
              <w:bidi/>
              <w:rPr>
                <w:noProof/>
                <w:rtl/>
              </w:rPr>
            </w:pPr>
            <w:r>
              <w:rPr>
                <w:rFonts w:hint="cs"/>
                <w:noProof/>
                <w:rtl/>
              </w:rPr>
              <w:t>اعادة صياغة هذة الفقرة لتبدا ب "تسهم هذة الدراسة ...." و ممكن البدأ الفقرة بمصطلحات اخرى مثل "تفيد هذة الدراسه او تساعد هذة الدراسة ...."</w:t>
            </w:r>
          </w:p>
          <w:p w14:paraId="5B8B2404" w14:textId="6F1035FB" w:rsidR="000E5277" w:rsidRDefault="00E330CC" w:rsidP="000E5277">
            <w:pPr>
              <w:bidi/>
              <w:rPr>
                <w:noProof/>
                <w:rtl/>
              </w:rPr>
            </w:pPr>
            <w:r>
              <w:rPr>
                <w:noProof/>
              </w:rPr>
              <w:drawing>
                <wp:inline distT="0" distB="0" distL="0" distR="0" wp14:anchorId="5BF3C1C3" wp14:editId="315D3F1E">
                  <wp:extent cx="3072130" cy="786809"/>
                  <wp:effectExtent l="0" t="0" r="0" b="0"/>
                  <wp:docPr id="20287183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8718348" name=""/>
                          <pic:cNvPicPr/>
                        </pic:nvPicPr>
                        <pic:blipFill rotWithShape="1">
                          <a:blip r:embed="rId8"/>
                          <a:srcRect l="23934" t="44221" r="22447" b="31354"/>
                          <a:stretch/>
                        </pic:blipFill>
                        <pic:spPr bwMode="auto">
                          <a:xfrm>
                            <a:off x="0" y="0"/>
                            <a:ext cx="3072818" cy="7869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6BFF8CF" w14:textId="7193F5BF" w:rsidR="00E330CC" w:rsidRDefault="00E330CC" w:rsidP="00E330CC">
            <w:pPr>
              <w:bidi/>
              <w:rPr>
                <w:noProof/>
                <w:rtl/>
              </w:rPr>
            </w:pPr>
          </w:p>
          <w:p w14:paraId="56902493" w14:textId="211900E4" w:rsidR="00E330CC" w:rsidRDefault="00E330CC" w:rsidP="00E330CC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فصل الفقرة اللتى تبدأ "كما يهدف البحث " فى نقطة منفصلة و ازالة "كما"</w:t>
            </w:r>
          </w:p>
          <w:p w14:paraId="6EB8ABF8" w14:textId="30F6F17B" w:rsidR="00E330CC" w:rsidRDefault="00E330CC" w:rsidP="00E330CC">
            <w:pPr>
              <w:bidi/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664E8D54" wp14:editId="6E90B08C">
                  <wp:extent cx="3242930" cy="828838"/>
                  <wp:effectExtent l="0" t="0" r="0" b="9525"/>
                  <wp:docPr id="2566822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682224" name=""/>
                          <pic:cNvPicPr/>
                        </pic:nvPicPr>
                        <pic:blipFill rotWithShape="1">
                          <a:blip r:embed="rId9"/>
                          <a:srcRect l="21707" t="28719" r="21689" b="45550"/>
                          <a:stretch/>
                        </pic:blipFill>
                        <pic:spPr bwMode="auto">
                          <a:xfrm>
                            <a:off x="0" y="0"/>
                            <a:ext cx="3243858" cy="8290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AA52B5D" w14:textId="77777777" w:rsidR="00E330CC" w:rsidRDefault="00E330CC" w:rsidP="00E330CC">
            <w:pPr>
              <w:bidi/>
              <w:rPr>
                <w:rtl/>
              </w:rPr>
            </w:pPr>
          </w:p>
          <w:p w14:paraId="6B3860EE" w14:textId="7CB785CA" w:rsidR="00E330CC" w:rsidRDefault="00E330CC" w:rsidP="00E330CC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تبدأ الفقرة ب "تقدم هذا الدراسة .."</w:t>
            </w:r>
          </w:p>
          <w:p w14:paraId="2989F4B1" w14:textId="7FBC5901" w:rsidR="00E330CC" w:rsidRDefault="00E330CC" w:rsidP="00E330CC">
            <w:pPr>
              <w:bidi/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77AF76EB" wp14:editId="3165E23A">
                  <wp:extent cx="3359888" cy="924693"/>
                  <wp:effectExtent l="0" t="0" r="0" b="8890"/>
                  <wp:docPr id="6198302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9830209" name=""/>
                          <pic:cNvPicPr/>
                        </pic:nvPicPr>
                        <pic:blipFill rotWithShape="1">
                          <a:blip r:embed="rId10"/>
                          <a:srcRect l="19851" t="40266" r="21512" b="31030"/>
                          <a:stretch/>
                        </pic:blipFill>
                        <pic:spPr bwMode="auto">
                          <a:xfrm>
                            <a:off x="0" y="0"/>
                            <a:ext cx="3360401" cy="9248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813F9AE" w14:textId="77777777" w:rsidR="00E330CC" w:rsidRDefault="00E330CC" w:rsidP="00E330CC">
            <w:pPr>
              <w:bidi/>
              <w:rPr>
                <w:rtl/>
              </w:rPr>
            </w:pPr>
          </w:p>
          <w:p w14:paraId="498E3190" w14:textId="77777777" w:rsidR="00E330CC" w:rsidRDefault="00E330CC" w:rsidP="00E330CC">
            <w:pPr>
              <w:bidi/>
              <w:rPr>
                <w:rtl/>
              </w:rPr>
            </w:pPr>
          </w:p>
          <w:p w14:paraId="301DEE32" w14:textId="041EBCD8" w:rsidR="00E330CC" w:rsidRPr="00255295" w:rsidRDefault="00E330CC" w:rsidP="00E330CC">
            <w:pPr>
              <w:bidi/>
            </w:pPr>
          </w:p>
        </w:tc>
        <w:tc>
          <w:tcPr>
            <w:tcW w:w="1674" w:type="dxa"/>
            <w:shd w:val="clear" w:color="auto" w:fill="D5DCE4" w:themeFill="text2" w:themeFillTint="33"/>
          </w:tcPr>
          <w:p w14:paraId="0747C3D1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7B760A" w:rsidRDefault="007B760A" w:rsidP="008E5F42">
            <w:pPr>
              <w:bidi/>
            </w:pPr>
          </w:p>
        </w:tc>
      </w:tr>
      <w:tr w:rsidR="00E330CC" w14:paraId="649284F2" w14:textId="77777777" w:rsidTr="0030378B">
        <w:trPr>
          <w:trHeight w:val="348"/>
        </w:trPr>
        <w:tc>
          <w:tcPr>
            <w:tcW w:w="2605" w:type="dxa"/>
          </w:tcPr>
          <w:p w14:paraId="29CD6E0C" w14:textId="55019CC0" w:rsidR="00766CBB" w:rsidRPr="00766CBB" w:rsidRDefault="00B250FF" w:rsidP="0099426D">
            <w:pPr>
              <w:bidi/>
            </w:pPr>
            <w:r>
              <w:rPr>
                <w:rFonts w:hint="cs"/>
                <w:rtl/>
              </w:rPr>
              <w:t>بجب مراعاة كتابة العنوان ب</w:t>
            </w:r>
            <w:r>
              <w:rPr>
                <w:lang w:val="en-US"/>
              </w:rPr>
              <w:t xml:space="preserve">font </w:t>
            </w:r>
            <w:r>
              <w:rPr>
                <w:rFonts w:hint="cs"/>
                <w:rtl/>
                <w:lang w:val="en-US" w:bidi="ar-EG"/>
              </w:rPr>
              <w:t xml:space="preserve"> مختلف عن </w:t>
            </w:r>
            <w:r>
              <w:rPr>
                <w:lang w:val="en-US" w:bidi="ar-EG"/>
              </w:rPr>
              <w:t>normal text</w:t>
            </w:r>
          </w:p>
        </w:tc>
        <w:tc>
          <w:tcPr>
            <w:tcW w:w="4726" w:type="dxa"/>
          </w:tcPr>
          <w:p w14:paraId="0E0C09FB" w14:textId="1B383BFF" w:rsidR="0090701F" w:rsidRDefault="0090701F" w:rsidP="00FC301A">
            <w:pPr>
              <w:bidi/>
              <w:rPr>
                <w:rtl/>
                <w:lang w:bidi="ar-EG"/>
              </w:rPr>
            </w:pPr>
            <w:r>
              <w:rPr>
                <w:noProof/>
              </w:rPr>
              <w:drawing>
                <wp:inline distT="0" distB="0" distL="0" distR="0" wp14:anchorId="57625C1C" wp14:editId="73747A08">
                  <wp:extent cx="3221223" cy="1041990"/>
                  <wp:effectExtent l="0" t="0" r="0" b="6350"/>
                  <wp:docPr id="8567515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6751564" name=""/>
                          <pic:cNvPicPr/>
                        </pic:nvPicPr>
                        <pic:blipFill rotWithShape="1">
                          <a:blip r:embed="rId11"/>
                          <a:srcRect l="21709" t="44220" r="22077" b="23437"/>
                          <a:stretch/>
                        </pic:blipFill>
                        <pic:spPr bwMode="auto">
                          <a:xfrm>
                            <a:off x="0" y="0"/>
                            <a:ext cx="3221542" cy="1042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C7EAAF7" w14:textId="606E2E3D" w:rsidR="0090701F" w:rsidRDefault="0090701F" w:rsidP="0090701F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يوجد تداخل بين اخر نقطتين فى الاهداف، فاما يتم دمج النقطتين فى نقطة واحدة او تعاد صياغة كل نقطة على حدى لتكون مميزة عن الاخر </w:t>
            </w:r>
          </w:p>
          <w:p w14:paraId="27DAEDB0" w14:textId="0451D386" w:rsidR="0090701F" w:rsidRDefault="0090701F" w:rsidP="0090701F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lastRenderedPageBreak/>
              <w:t xml:space="preserve">وضع الفقرة الاخير و اللتى تبدأ " نهدف هذة الدراسة الى تقديم رؤية متكاملة .........." الى مقدمة الاهداف كهدف رئيسى ثم تتفرع منه بيقية الاهداف المذكورة . و يمكن استخدام دمج نفس الفقرة  مع الفقرة الاخيرة فى  مقدمة الدراسة </w:t>
            </w:r>
          </w:p>
          <w:p w14:paraId="5460FF15" w14:textId="2BD8FE85" w:rsidR="0090701F" w:rsidRDefault="0090701F" w:rsidP="0090701F">
            <w:pPr>
              <w:bidi/>
              <w:rPr>
                <w:rFonts w:hint="cs"/>
                <w:lang w:bidi="ar-EG"/>
              </w:rPr>
            </w:pPr>
          </w:p>
          <w:p w14:paraId="2578DCA8" w14:textId="17EB0536" w:rsidR="00FC301A" w:rsidRPr="00FC301A" w:rsidRDefault="00FC301A" w:rsidP="0090701F">
            <w:pPr>
              <w:bidi/>
            </w:pPr>
          </w:p>
        </w:tc>
        <w:tc>
          <w:tcPr>
            <w:tcW w:w="1674" w:type="dxa"/>
            <w:shd w:val="clear" w:color="auto" w:fill="D5DCE4" w:themeFill="text2" w:themeFillTint="33"/>
          </w:tcPr>
          <w:p w14:paraId="2D6CEEFA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أهداف الدراسة </w:t>
            </w:r>
          </w:p>
          <w:p w14:paraId="28B5E157" w14:textId="77777777" w:rsidR="007B760A" w:rsidRDefault="007B760A" w:rsidP="00C34464">
            <w:pPr>
              <w:bidi/>
            </w:pPr>
          </w:p>
        </w:tc>
      </w:tr>
      <w:tr w:rsidR="00E330CC" w14:paraId="00681ED1" w14:textId="77777777" w:rsidTr="0030378B">
        <w:trPr>
          <w:trHeight w:val="348"/>
        </w:trPr>
        <w:tc>
          <w:tcPr>
            <w:tcW w:w="2605" w:type="dxa"/>
          </w:tcPr>
          <w:p w14:paraId="717B68AC" w14:textId="77777777" w:rsidR="00D36D8D" w:rsidRDefault="00D36D8D" w:rsidP="00D36D8D">
            <w:pPr>
              <w:bidi/>
              <w:rPr>
                <w:u w:val="single"/>
                <w:rtl/>
              </w:rPr>
            </w:pPr>
          </w:p>
          <w:p w14:paraId="62C052BE" w14:textId="222145B1" w:rsidR="00D36D8D" w:rsidRDefault="00D36D8D" w:rsidP="00D36D8D">
            <w:pPr>
              <w:bidi/>
              <w:rPr>
                <w:rtl/>
              </w:rPr>
            </w:pPr>
            <w:r w:rsidRPr="00D36D8D">
              <w:rPr>
                <w:u w:val="single"/>
                <w:rtl/>
              </w:rPr>
              <w:t>التعريفات الإجرائية والمفاهيم المستخدمة في الدراسة</w:t>
            </w:r>
            <w:r>
              <w:rPr>
                <w:rtl/>
              </w:rPr>
              <w:t xml:space="preserve"> </w:t>
            </w:r>
          </w:p>
          <w:p w14:paraId="15652CC2" w14:textId="6651B4BE" w:rsidR="00D36D8D" w:rsidRDefault="00D36D8D" w:rsidP="00D36D8D">
            <w:pPr>
              <w:bidi/>
            </w:pPr>
            <w:r>
              <w:rPr>
                <w:rFonts w:hint="cs"/>
                <w:rtl/>
              </w:rPr>
              <w:t xml:space="preserve">يجب </w:t>
            </w:r>
            <w:r w:rsidRPr="00D36D8D">
              <w:rPr>
                <w:rtl/>
              </w:rPr>
              <w:t>دعم كل تعريف بمصدر موثوق لضمان دقته وأهميته العلمية</w:t>
            </w:r>
            <w:r w:rsidRPr="00D36D8D">
              <w:t>.</w:t>
            </w:r>
          </w:p>
          <w:p w14:paraId="4E265F77" w14:textId="77777777" w:rsidR="00122593" w:rsidRDefault="00122593" w:rsidP="008E5F42">
            <w:pPr>
              <w:bidi/>
            </w:pPr>
          </w:p>
        </w:tc>
        <w:tc>
          <w:tcPr>
            <w:tcW w:w="4726" w:type="dxa"/>
          </w:tcPr>
          <w:p w14:paraId="073C31F0" w14:textId="77777777" w:rsidR="00D36D8D" w:rsidRDefault="00D36D8D" w:rsidP="00D36D8D">
            <w:pPr>
              <w:bidi/>
              <w:rPr>
                <w:rtl/>
              </w:rPr>
            </w:pPr>
          </w:p>
          <w:p w14:paraId="5FA81818" w14:textId="77777777" w:rsidR="00B250FF" w:rsidRDefault="00B250FF" w:rsidP="00B250FF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 الافضل اضافة </w:t>
            </w:r>
            <w:r w:rsidRPr="00487145">
              <w:rPr>
                <w:rtl/>
              </w:rPr>
              <w:t>الدراسات الأدبية</w:t>
            </w:r>
            <w:r>
              <w:rPr>
                <w:rFonts w:hint="cs"/>
                <w:rtl/>
              </w:rPr>
              <w:t xml:space="preserve"> عربية و اجنبية حديثة و تنظيمها</w:t>
            </w:r>
            <w:r w:rsidRPr="00487145">
              <w:rPr>
                <w:rtl/>
              </w:rPr>
              <w:t xml:space="preserve"> في جدول </w:t>
            </w:r>
            <w:r>
              <w:rPr>
                <w:rFonts w:hint="cs"/>
                <w:rtl/>
              </w:rPr>
              <w:t>لي</w:t>
            </w:r>
            <w:r w:rsidRPr="00487145">
              <w:rPr>
                <w:rtl/>
              </w:rPr>
              <w:t>ساعد على مقارنة النتائج والمنهجيات والنماذج التحليلية بسهولة، كما يجعل مراجعة الأدبيات أكثر وضوحًا</w:t>
            </w:r>
            <w:r>
              <w:rPr>
                <w:rFonts w:hint="cs"/>
                <w:rtl/>
              </w:rPr>
              <w:t xml:space="preserve"> بحيث يقسم الجدول </w:t>
            </w:r>
            <w:r w:rsidRPr="00487145">
              <w:t>.</w:t>
            </w:r>
          </w:p>
          <w:p w14:paraId="4EB12DC7" w14:textId="77777777" w:rsidR="00B250FF" w:rsidRDefault="00B250FF" w:rsidP="00B250FF">
            <w:pPr>
              <w:pStyle w:val="ListParagraph"/>
              <w:numPr>
                <w:ilvl w:val="0"/>
                <w:numId w:val="4"/>
              </w:numPr>
              <w:bidi/>
            </w:pPr>
            <w:r w:rsidRPr="00050DEC">
              <w:rPr>
                <w:rtl/>
              </w:rPr>
              <w:t>الدراسة</w:t>
            </w:r>
          </w:p>
          <w:p w14:paraId="7E361C0E" w14:textId="77777777" w:rsidR="00B250FF" w:rsidRDefault="00B250FF" w:rsidP="00B250FF">
            <w:pPr>
              <w:pStyle w:val="ListParagraph"/>
              <w:numPr>
                <w:ilvl w:val="0"/>
                <w:numId w:val="4"/>
              </w:numPr>
              <w:bidi/>
            </w:pPr>
            <w:r>
              <w:rPr>
                <w:rFonts w:hint="cs"/>
                <w:rtl/>
              </w:rPr>
              <w:t>المؤلف و السنة</w:t>
            </w:r>
          </w:p>
          <w:p w14:paraId="7CDF5372" w14:textId="77777777" w:rsidR="00B250FF" w:rsidRDefault="00B250FF" w:rsidP="00B250FF">
            <w:pPr>
              <w:pStyle w:val="ListParagraph"/>
              <w:numPr>
                <w:ilvl w:val="0"/>
                <w:numId w:val="4"/>
              </w:numPr>
              <w:bidi/>
            </w:pPr>
            <w:r w:rsidRPr="00050DEC">
              <w:rPr>
                <w:rtl/>
              </w:rPr>
              <w:t>هدف الدراسة</w:t>
            </w:r>
          </w:p>
          <w:p w14:paraId="1E91411D" w14:textId="77777777" w:rsidR="00B250FF" w:rsidRDefault="00B250FF" w:rsidP="00B250FF">
            <w:pPr>
              <w:pStyle w:val="ListParagraph"/>
              <w:numPr>
                <w:ilvl w:val="0"/>
                <w:numId w:val="4"/>
              </w:numPr>
              <w:bidi/>
            </w:pPr>
            <w:r>
              <w:rPr>
                <w:rFonts w:hint="cs"/>
                <w:rtl/>
              </w:rPr>
              <w:t>المنهجية</w:t>
            </w:r>
          </w:p>
          <w:p w14:paraId="457BC363" w14:textId="77777777" w:rsidR="00B250FF" w:rsidRDefault="00B250FF" w:rsidP="00B250FF">
            <w:pPr>
              <w:pStyle w:val="ListParagraph"/>
              <w:numPr>
                <w:ilvl w:val="0"/>
                <w:numId w:val="4"/>
              </w:numPr>
              <w:bidi/>
            </w:pPr>
            <w:r>
              <w:rPr>
                <w:rFonts w:hint="cs"/>
                <w:rtl/>
              </w:rPr>
              <w:t>النتائج</w:t>
            </w:r>
          </w:p>
          <w:p w14:paraId="38037C3D" w14:textId="77777777" w:rsidR="00B250FF" w:rsidRDefault="00B250FF" w:rsidP="00B250FF">
            <w:pPr>
              <w:pStyle w:val="ListParagraph"/>
              <w:numPr>
                <w:ilvl w:val="0"/>
                <w:numId w:val="4"/>
              </w:numPr>
              <w:bidi/>
            </w:pPr>
            <w:r>
              <w:rPr>
                <w:rFonts w:hint="cs"/>
                <w:rtl/>
              </w:rPr>
              <w:t xml:space="preserve">العلاقة بالدراسه الحالية </w:t>
            </w:r>
          </w:p>
          <w:p w14:paraId="5BCDF5D8" w14:textId="77777777" w:rsidR="00D36D8D" w:rsidRDefault="00D36D8D" w:rsidP="00084032">
            <w:pPr>
              <w:bidi/>
              <w:rPr>
                <w:u w:val="single"/>
                <w:rtl/>
              </w:rPr>
            </w:pPr>
          </w:p>
          <w:p w14:paraId="2282AE4C" w14:textId="77777777" w:rsidR="00B250FF" w:rsidRDefault="00B250FF" w:rsidP="00B250FF">
            <w:pPr>
              <w:bidi/>
              <w:rPr>
                <w:u w:val="single"/>
                <w:rtl/>
              </w:rPr>
            </w:pPr>
          </w:p>
          <w:p w14:paraId="0A656F1B" w14:textId="591FC135" w:rsidR="00B250FF" w:rsidRDefault="00B250FF" w:rsidP="00B250FF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اضافة </w:t>
            </w:r>
            <w:r w:rsidRPr="001E61D8">
              <w:rPr>
                <w:rtl/>
              </w:rPr>
              <w:t>تعريف إجرائي واضح</w:t>
            </w:r>
            <w:r>
              <w:rPr>
                <w:rFonts w:hint="cs"/>
                <w:rtl/>
              </w:rPr>
              <w:t xml:space="preserve">  و موثق بمصدر للمصطلحات </w:t>
            </w:r>
            <w:r w:rsidRPr="001E61D8">
              <w:rPr>
                <w:rtl/>
              </w:rPr>
              <w:t xml:space="preserve"> يوضح كيف سيتم قياس المصطلح في </w:t>
            </w:r>
            <w:r>
              <w:rPr>
                <w:rFonts w:hint="cs"/>
                <w:rtl/>
              </w:rPr>
              <w:t xml:space="preserve">الدراسة </w:t>
            </w:r>
            <w:r w:rsidRPr="001E61D8">
              <w:rPr>
                <w:rtl/>
              </w:rPr>
              <w:t xml:space="preserve"> الحالي</w:t>
            </w:r>
            <w:r>
              <w:rPr>
                <w:rFonts w:hint="cs"/>
                <w:rtl/>
              </w:rPr>
              <w:t xml:space="preserve">ه </w:t>
            </w:r>
          </w:p>
          <w:p w14:paraId="31294148" w14:textId="36A5D550" w:rsidR="00B250FF" w:rsidRPr="00D36D8D" w:rsidRDefault="00B250FF" w:rsidP="00B250FF">
            <w:pPr>
              <w:bidi/>
              <w:rPr>
                <w:u w:val="single"/>
              </w:rPr>
            </w:pPr>
          </w:p>
        </w:tc>
        <w:tc>
          <w:tcPr>
            <w:tcW w:w="1674" w:type="dxa"/>
            <w:shd w:val="clear" w:color="auto" w:fill="D5DCE4" w:themeFill="text2" w:themeFillTint="33"/>
          </w:tcPr>
          <w:p w14:paraId="6A79955D" w14:textId="77777777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BA33F6" w14:textId="663D4BF9" w:rsidR="00122593" w:rsidRDefault="00122593" w:rsidP="00122593">
            <w:pPr>
              <w:bidi/>
              <w:rPr>
                <w:rtl/>
              </w:rPr>
            </w:pPr>
          </w:p>
        </w:tc>
      </w:tr>
      <w:tr w:rsidR="00E330CC" w14:paraId="5BD04BE1" w14:textId="77777777" w:rsidTr="0030378B">
        <w:trPr>
          <w:trHeight w:val="348"/>
        </w:trPr>
        <w:tc>
          <w:tcPr>
            <w:tcW w:w="2605" w:type="dxa"/>
          </w:tcPr>
          <w:p w14:paraId="6403168C" w14:textId="39E74346" w:rsidR="006B2C55" w:rsidRPr="006B2C55" w:rsidRDefault="00B250FF" w:rsidP="006B2C55">
            <w:pPr>
              <w:bidi/>
            </w:pPr>
            <w:r>
              <w:rPr>
                <w:rFonts w:hint="cs"/>
                <w:rtl/>
              </w:rPr>
              <w:t>بجب مراعاة كتابة العنوان ب</w:t>
            </w:r>
            <w:r>
              <w:rPr>
                <w:lang w:val="en-US"/>
              </w:rPr>
              <w:t xml:space="preserve">font </w:t>
            </w:r>
            <w:r>
              <w:rPr>
                <w:rFonts w:hint="cs"/>
                <w:rtl/>
                <w:lang w:val="en-US" w:bidi="ar-EG"/>
              </w:rPr>
              <w:t xml:space="preserve"> مختلف عن </w:t>
            </w:r>
            <w:r>
              <w:rPr>
                <w:lang w:val="en-US" w:bidi="ar-EG"/>
              </w:rPr>
              <w:t>normal text</w:t>
            </w:r>
          </w:p>
        </w:tc>
        <w:tc>
          <w:tcPr>
            <w:tcW w:w="4726" w:type="dxa"/>
          </w:tcPr>
          <w:p w14:paraId="35F2736A" w14:textId="64C984FA" w:rsidR="006B2C55" w:rsidRPr="006B2C55" w:rsidRDefault="00AD3835" w:rsidP="006B2C55">
            <w:pPr>
              <w:bidi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t>فى الفرضية الاولى يتم تحديد كيفية قياس كفاءة المشروع ( يمكن ان تركز الفرضية على الوقت  الكلى للمشروع)</w:t>
            </w:r>
          </w:p>
        </w:tc>
        <w:tc>
          <w:tcPr>
            <w:tcW w:w="1674" w:type="dxa"/>
            <w:shd w:val="clear" w:color="auto" w:fill="D5DCE4" w:themeFill="text2" w:themeFillTint="33"/>
          </w:tcPr>
          <w:p w14:paraId="7175AB9B" w14:textId="4EDBEDC4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7B760A" w:rsidRDefault="007B760A" w:rsidP="008E5F42">
            <w:pPr>
              <w:bidi/>
              <w:rPr>
                <w:rtl/>
              </w:rPr>
            </w:pPr>
          </w:p>
          <w:p w14:paraId="31426959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E330CC" w14:paraId="5A26B657" w14:textId="77777777" w:rsidTr="0030378B">
        <w:trPr>
          <w:trHeight w:val="348"/>
        </w:trPr>
        <w:tc>
          <w:tcPr>
            <w:tcW w:w="2605" w:type="dxa"/>
          </w:tcPr>
          <w:p w14:paraId="7084DF0C" w14:textId="77777777" w:rsidR="00C24A98" w:rsidRDefault="00B250FF" w:rsidP="00C24A98">
            <w:pPr>
              <w:bidi/>
              <w:rPr>
                <w:rtl/>
                <w:lang w:val="en-US" w:bidi="ar-EG"/>
              </w:rPr>
            </w:pPr>
            <w:r>
              <w:rPr>
                <w:rFonts w:hint="cs"/>
                <w:rtl/>
              </w:rPr>
              <w:t>بجب مراعاة كتابة العنوان ب</w:t>
            </w:r>
            <w:r>
              <w:rPr>
                <w:lang w:val="en-US"/>
              </w:rPr>
              <w:t xml:space="preserve">font </w:t>
            </w:r>
            <w:r>
              <w:rPr>
                <w:rFonts w:hint="cs"/>
                <w:rtl/>
                <w:lang w:val="en-US" w:bidi="ar-EG"/>
              </w:rPr>
              <w:t xml:space="preserve"> مختلف عن </w:t>
            </w:r>
            <w:r>
              <w:rPr>
                <w:lang w:val="en-US" w:bidi="ar-EG"/>
              </w:rPr>
              <w:t>normal text</w:t>
            </w:r>
          </w:p>
          <w:p w14:paraId="749DEF06" w14:textId="77777777" w:rsidR="00A073B7" w:rsidRDefault="00A073B7" w:rsidP="00A073B7">
            <w:pPr>
              <w:bidi/>
              <w:rPr>
                <w:rtl/>
                <w:lang w:val="en-US" w:bidi="ar-EG"/>
              </w:rPr>
            </w:pPr>
          </w:p>
          <w:p w14:paraId="781EE92C" w14:textId="77777777" w:rsidR="00A073B7" w:rsidRDefault="00A073B7" w:rsidP="00A073B7">
            <w:pPr>
              <w:bidi/>
              <w:rPr>
                <w:rtl/>
                <w:lang w:val="en-US" w:bidi="ar-EG"/>
              </w:rPr>
            </w:pPr>
          </w:p>
          <w:p w14:paraId="48D03CFF" w14:textId="77777777" w:rsidR="00A073B7" w:rsidRDefault="00A073B7" w:rsidP="00A073B7">
            <w:pPr>
              <w:bidi/>
              <w:rPr>
                <w:rtl/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يوجد عنوانبن منفصلين للمنهجية و جمع البيانات </w:t>
            </w:r>
          </w:p>
          <w:p w14:paraId="60FBDAB1" w14:textId="50007623" w:rsidR="00A073B7" w:rsidRPr="00C24A98" w:rsidRDefault="00A073B7" w:rsidP="00A073B7">
            <w:pPr>
              <w:bidi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t>و بالتالى يجب اعادة تنظيم المقترح</w:t>
            </w:r>
          </w:p>
        </w:tc>
        <w:tc>
          <w:tcPr>
            <w:tcW w:w="4726" w:type="dxa"/>
          </w:tcPr>
          <w:p w14:paraId="490584F7" w14:textId="77777777" w:rsidR="001A43D7" w:rsidRDefault="00AA6383" w:rsidP="00C24A98">
            <w:pPr>
              <w:bidi/>
              <w:rPr>
                <w:rtl/>
                <w:lang w:val="en-US"/>
              </w:rPr>
            </w:pPr>
            <w:r>
              <w:rPr>
                <w:rFonts w:hint="cs"/>
                <w:rtl/>
                <w:lang w:val="en-US"/>
              </w:rPr>
              <w:t>تحديد طبي</w:t>
            </w:r>
            <w:r w:rsidR="001A43D7">
              <w:rPr>
                <w:rFonts w:hint="cs"/>
                <w:rtl/>
                <w:lang w:val="en-US"/>
              </w:rPr>
              <w:t>عة</w:t>
            </w:r>
            <w:r>
              <w:rPr>
                <w:rFonts w:hint="cs"/>
                <w:rtl/>
                <w:lang w:val="en-US"/>
              </w:rPr>
              <w:t xml:space="preserve"> التقارير اللتى سيم الاستعانة بها فى الدراسة</w:t>
            </w:r>
          </w:p>
          <w:p w14:paraId="45F949AB" w14:textId="77777777" w:rsidR="001A43D7" w:rsidRDefault="001A43D7" w:rsidP="001A43D7">
            <w:pPr>
              <w:bidi/>
              <w:rPr>
                <w:rtl/>
                <w:lang w:val="en-US"/>
              </w:rPr>
            </w:pPr>
          </w:p>
          <w:p w14:paraId="4110C772" w14:textId="45553A10" w:rsidR="00C24A98" w:rsidRDefault="001A43D7" w:rsidP="001A43D7">
            <w:pPr>
              <w:bidi/>
              <w:rPr>
                <w:rtl/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وضع الفقرة </w:t>
            </w:r>
            <w:r w:rsidR="00AA6383">
              <w:rPr>
                <w:rFonts w:hint="cs"/>
                <w:rtl/>
                <w:lang w:val="en-US"/>
              </w:rPr>
              <w:t xml:space="preserve"> </w:t>
            </w:r>
            <w:r>
              <w:rPr>
                <w:rFonts w:hint="cs"/>
                <w:rtl/>
                <w:lang w:val="en-US"/>
              </w:rPr>
              <w:t>اللتى تبدأ "</w:t>
            </w:r>
            <w:r w:rsidR="00B250FF">
              <w:rPr>
                <w:rFonts w:hint="cs"/>
                <w:rtl/>
                <w:lang w:val="en-US"/>
              </w:rPr>
              <w:t xml:space="preserve">تهدف هذة المنهجية" فى مقدمة المنهجية </w:t>
            </w:r>
          </w:p>
          <w:p w14:paraId="755B9FF5" w14:textId="77777777" w:rsidR="001A43D7" w:rsidRDefault="001A43D7" w:rsidP="001A43D7">
            <w:pPr>
              <w:bidi/>
              <w:rPr>
                <w:rtl/>
                <w:lang w:val="en-US"/>
              </w:rPr>
            </w:pPr>
          </w:p>
          <w:p w14:paraId="0E166C52" w14:textId="7AADB73D" w:rsidR="001A43D7" w:rsidRPr="00C24A98" w:rsidRDefault="001A43D7" w:rsidP="001A43D7">
            <w:pPr>
              <w:bidi/>
              <w:rPr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56C48DCF" wp14:editId="72C7EBCB">
                  <wp:extent cx="2987499" cy="1275907"/>
                  <wp:effectExtent l="0" t="0" r="3810" b="635"/>
                  <wp:docPr id="10626795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2679573" name=""/>
                          <pic:cNvPicPr/>
                        </pic:nvPicPr>
                        <pic:blipFill rotWithShape="1">
                          <a:blip r:embed="rId12"/>
                          <a:srcRect l="25976" t="26070" r="21891" b="34327"/>
                          <a:stretch/>
                        </pic:blipFill>
                        <pic:spPr bwMode="auto">
                          <a:xfrm>
                            <a:off x="0" y="0"/>
                            <a:ext cx="2987666" cy="12759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74" w:type="dxa"/>
            <w:shd w:val="clear" w:color="auto" w:fill="D5DCE4" w:themeFill="text2" w:themeFillTint="33"/>
          </w:tcPr>
          <w:p w14:paraId="5D6DD7DE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E330CC" w14:paraId="4F32C0FE" w14:textId="77777777" w:rsidTr="0030378B">
        <w:trPr>
          <w:trHeight w:val="3410"/>
        </w:trPr>
        <w:tc>
          <w:tcPr>
            <w:tcW w:w="2605" w:type="dxa"/>
          </w:tcPr>
          <w:p w14:paraId="07F3E750" w14:textId="77777777" w:rsidR="007B760A" w:rsidRPr="0099001B" w:rsidRDefault="007B760A" w:rsidP="008E5F42">
            <w:pPr>
              <w:bidi/>
              <w:rPr>
                <w:rtl/>
              </w:rPr>
            </w:pPr>
          </w:p>
          <w:p w14:paraId="7D5BCB3F" w14:textId="77777777" w:rsidR="008A5C49" w:rsidRPr="0099001B" w:rsidRDefault="008A5C49" w:rsidP="008A5C49">
            <w:pPr>
              <w:bidi/>
              <w:rPr>
                <w:rtl/>
              </w:rPr>
            </w:pPr>
          </w:p>
          <w:p w14:paraId="6AC8CD2E" w14:textId="77777777" w:rsidR="00A61A9B" w:rsidRPr="0099001B" w:rsidRDefault="00A61A9B" w:rsidP="00A61A9B">
            <w:pPr>
              <w:bidi/>
              <w:rPr>
                <w:rtl/>
              </w:rPr>
            </w:pPr>
          </w:p>
          <w:p w14:paraId="1A2E0664" w14:textId="3EF7DAEB" w:rsidR="0099001B" w:rsidRPr="0099001B" w:rsidRDefault="0099001B" w:rsidP="0099001B">
            <w:pPr>
              <w:bidi/>
            </w:pPr>
          </w:p>
        </w:tc>
        <w:tc>
          <w:tcPr>
            <w:tcW w:w="4726" w:type="dxa"/>
          </w:tcPr>
          <w:p w14:paraId="176EAC12" w14:textId="77777777" w:rsidR="00084032" w:rsidRDefault="00084032" w:rsidP="00084032">
            <w:pPr>
              <w:bidi/>
              <w:rPr>
                <w:rtl/>
              </w:rPr>
            </w:pPr>
          </w:p>
          <w:p w14:paraId="183C2059" w14:textId="78004205" w:rsidR="00033BFD" w:rsidRDefault="00033BFD" w:rsidP="00033BF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يجب تحديد حجم مجتمع الدراسة و العينة بدقة و اضافة معادلة تحديد حجم العينة</w:t>
            </w:r>
          </w:p>
          <w:p w14:paraId="1D5267FB" w14:textId="77777777" w:rsidR="00033BFD" w:rsidRDefault="00033BFD" w:rsidP="00033BFD">
            <w:pPr>
              <w:bidi/>
              <w:rPr>
                <w:rtl/>
              </w:rPr>
            </w:pPr>
          </w:p>
          <w:p w14:paraId="3095FF14" w14:textId="3C6B41FE" w:rsidR="002F4C38" w:rsidRDefault="002F4C38" w:rsidP="00084032">
            <w:pPr>
              <w:bidi/>
              <w:rPr>
                <w:rtl/>
              </w:rPr>
            </w:pPr>
            <w:r w:rsidRPr="002F4C38">
              <w:rPr>
                <w:rtl/>
              </w:rPr>
              <w:t>لم يتم توضيح كيفية إعداد الاستبيانات وما إذا كانت أسئلة مغلقة (اختيارات) أم مفتوحة، وما هي المحاور الأساسية التي تغطيها</w:t>
            </w:r>
            <w:r w:rsidRPr="002F4C38">
              <w:t>.</w:t>
            </w:r>
          </w:p>
          <w:p w14:paraId="6D64713D" w14:textId="77777777" w:rsidR="002F4C38" w:rsidRDefault="002F4C38" w:rsidP="002F4C38">
            <w:pPr>
              <w:bidi/>
              <w:rPr>
                <w:rtl/>
              </w:rPr>
            </w:pPr>
          </w:p>
          <w:p w14:paraId="6D133F0A" w14:textId="0EEE722A" w:rsidR="00084032" w:rsidRDefault="002F4C38" w:rsidP="00084032">
            <w:pPr>
              <w:bidi/>
              <w:rPr>
                <w:rtl/>
              </w:rPr>
            </w:pPr>
            <w:r w:rsidRPr="002F4C38">
              <w:rPr>
                <w:rtl/>
              </w:rPr>
              <w:t>لم يتم ذكر عدد الأسئلة في الاستبيان، وكيف سيتم التحقق من صدقه وثباته</w:t>
            </w:r>
            <w:r w:rsidRPr="002F4C38">
              <w:t>.</w:t>
            </w:r>
          </w:p>
          <w:p w14:paraId="16EAC607" w14:textId="77777777" w:rsidR="00084032" w:rsidRDefault="00084032" w:rsidP="00084032">
            <w:pPr>
              <w:bidi/>
              <w:rPr>
                <w:rtl/>
              </w:rPr>
            </w:pPr>
          </w:p>
          <w:p w14:paraId="6D1089C5" w14:textId="5FE7CF9A" w:rsidR="00084032" w:rsidRDefault="00084032" w:rsidP="0008403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و من الافضل وضع اسئلة الاستبيان المقترحة للتاكد من تحقيقها لاهداف الدراسة </w:t>
            </w:r>
          </w:p>
          <w:p w14:paraId="129E5EF8" w14:textId="77777777" w:rsidR="00AA6383" w:rsidRDefault="00AA6383" w:rsidP="00AA6383">
            <w:pPr>
              <w:bidi/>
              <w:rPr>
                <w:rtl/>
              </w:rPr>
            </w:pPr>
          </w:p>
          <w:p w14:paraId="0D9B176C" w14:textId="04F8C0CB" w:rsidR="00AA6383" w:rsidRDefault="00AA6383" w:rsidP="00AA638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تحديد البرنامج الاحصائى (</w:t>
            </w:r>
            <w:r w:rsidRPr="00AA6383">
              <w:rPr>
                <w:rFonts w:ascii="ArialMT" w:cs="ArialMT"/>
                <w:color w:val="1F4E7A"/>
                <w:kern w:val="0"/>
                <w:sz w:val="28"/>
                <w:szCs w:val="28"/>
                <w:lang w:val="en-US"/>
              </w:rPr>
              <w:t xml:space="preserve"> </w:t>
            </w:r>
            <w:r w:rsidRPr="00AA6383">
              <w:rPr>
                <w:lang w:val="en-US"/>
              </w:rPr>
              <w:t xml:space="preserve">SPSS </w:t>
            </w:r>
            <w:r w:rsidRPr="00AA6383">
              <w:rPr>
                <w:rFonts w:hint="cs"/>
                <w:rtl/>
              </w:rPr>
              <w:t>أو</w:t>
            </w:r>
            <w:r w:rsidRPr="00AA6383">
              <w:rPr>
                <w:lang w:val="en-US"/>
              </w:rPr>
              <w:t xml:space="preserve"> Python</w:t>
            </w:r>
            <w:r>
              <w:rPr>
                <w:rFonts w:hint="cs"/>
                <w:rtl/>
              </w:rPr>
              <w:t xml:space="preserve">) و عدم وضع اختيارين الا  اذا كان سوف يتم استخدام كلا واحد منهم فى جزء من الدراسة و يجب ان يتم توضيح هذة الاجزاء </w:t>
            </w:r>
          </w:p>
          <w:p w14:paraId="566E3B07" w14:textId="77777777" w:rsidR="00AA6383" w:rsidRDefault="00AA6383" w:rsidP="00AA6383">
            <w:pPr>
              <w:bidi/>
              <w:rPr>
                <w:rtl/>
              </w:rPr>
            </w:pPr>
          </w:p>
          <w:p w14:paraId="57AEA831" w14:textId="15DC385F" w:rsidR="00084032" w:rsidRDefault="00084032" w:rsidP="00084032">
            <w:pPr>
              <w:bidi/>
              <w:rPr>
                <w:rtl/>
              </w:rPr>
            </w:pPr>
          </w:p>
          <w:p w14:paraId="173A262B" w14:textId="31665C83" w:rsidR="0070476E" w:rsidRPr="006D472A" w:rsidRDefault="0070476E" w:rsidP="0070476E">
            <w:pPr>
              <w:bidi/>
            </w:pPr>
          </w:p>
        </w:tc>
        <w:tc>
          <w:tcPr>
            <w:tcW w:w="1674" w:type="dxa"/>
            <w:shd w:val="clear" w:color="auto" w:fill="D5DCE4" w:themeFill="text2" w:themeFillTint="33"/>
          </w:tcPr>
          <w:p w14:paraId="2CD70049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نوع الدراسة وطرق الحصول على البيانات </w:t>
            </w:r>
          </w:p>
        </w:tc>
      </w:tr>
      <w:tr w:rsidR="00E330CC" w14:paraId="089910BF" w14:textId="77777777" w:rsidTr="0030378B">
        <w:trPr>
          <w:trHeight w:val="1344"/>
        </w:trPr>
        <w:tc>
          <w:tcPr>
            <w:tcW w:w="2605" w:type="dxa"/>
          </w:tcPr>
          <w:p w14:paraId="6922AD42" w14:textId="16E8D854" w:rsidR="00E5176A" w:rsidRDefault="00E5176A" w:rsidP="00E5176A">
            <w:pPr>
              <w:bidi/>
            </w:pPr>
          </w:p>
        </w:tc>
        <w:tc>
          <w:tcPr>
            <w:tcW w:w="4726" w:type="dxa"/>
          </w:tcPr>
          <w:p w14:paraId="0DD3E60E" w14:textId="0C931AE7" w:rsidR="007B760A" w:rsidRDefault="00E93276" w:rsidP="008E5F42">
            <w:pPr>
              <w:bidi/>
            </w:pPr>
            <w:r>
              <w:rPr>
                <w:rFonts w:hint="cs"/>
                <w:rtl/>
              </w:rPr>
              <w:t xml:space="preserve">يجب عمل نموذج للعلاقات بين متغيرات الدراسة </w:t>
            </w:r>
          </w:p>
        </w:tc>
        <w:tc>
          <w:tcPr>
            <w:tcW w:w="1674" w:type="dxa"/>
            <w:shd w:val="clear" w:color="auto" w:fill="D5DCE4" w:themeFill="text2" w:themeFillTint="33"/>
          </w:tcPr>
          <w:p w14:paraId="152D5EC3" w14:textId="6A183EB9" w:rsidR="007B760A" w:rsidRDefault="00BF3C7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  <w:tr w:rsidR="00E93276" w14:paraId="7B6A1B0B" w14:textId="77777777" w:rsidTr="0030378B">
        <w:trPr>
          <w:trHeight w:val="1344"/>
        </w:trPr>
        <w:tc>
          <w:tcPr>
            <w:tcW w:w="2605" w:type="dxa"/>
          </w:tcPr>
          <w:p w14:paraId="51991AF7" w14:textId="77777777" w:rsidR="00E93276" w:rsidRDefault="00E93276" w:rsidP="00E5176A">
            <w:pPr>
              <w:bidi/>
            </w:pPr>
          </w:p>
        </w:tc>
        <w:tc>
          <w:tcPr>
            <w:tcW w:w="4726" w:type="dxa"/>
          </w:tcPr>
          <w:p w14:paraId="79AC6957" w14:textId="6FC185BC" w:rsidR="00E93276" w:rsidRDefault="00E93276" w:rsidP="008E5F42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يجب التاكد من ان كل المراجع المذكورة فى القائمة قد تم الاستعانة بها و ذكرها فى المقترح و ازالة اى مراجع لم يتم الاستعانة بها </w:t>
            </w:r>
          </w:p>
        </w:tc>
        <w:tc>
          <w:tcPr>
            <w:tcW w:w="1674" w:type="dxa"/>
            <w:shd w:val="clear" w:color="auto" w:fill="D5DCE4" w:themeFill="text2" w:themeFillTint="33"/>
          </w:tcPr>
          <w:p w14:paraId="66523939" w14:textId="5233C734" w:rsidR="00E93276" w:rsidRDefault="00E93276" w:rsidP="008E5F42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المراجع</w:t>
            </w:r>
          </w:p>
        </w:tc>
      </w:tr>
    </w:tbl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5E3F5B20" w14:textId="4CEF9ABC" w:rsidR="00E379C6" w:rsidRDefault="00F502C1" w:rsidP="00E93276">
      <w:pPr>
        <w:bidi/>
        <w:rPr>
          <w:rtl/>
        </w:rPr>
      </w:pPr>
      <w:r>
        <w:rPr>
          <w:rFonts w:hint="cs"/>
          <w:rtl/>
        </w:rPr>
        <w:t>تقييم الخطة البحثية للطالب /.</w:t>
      </w:r>
      <w:r w:rsidR="00486077">
        <w:rPr>
          <w:rFonts w:hint="cs"/>
          <w:rtl/>
        </w:rPr>
        <w:t xml:space="preserve"> </w:t>
      </w:r>
      <w:r w:rsidR="00031EFB" w:rsidRPr="00031EFB">
        <w:rPr>
          <w:rFonts w:cs="Arial"/>
          <w:rtl/>
        </w:rPr>
        <w:t>موفق شم</w:t>
      </w:r>
      <w:r w:rsidR="00E93276">
        <w:rPr>
          <w:rFonts w:cs="Arial" w:hint="cs"/>
          <w:rtl/>
        </w:rPr>
        <w:t>ا</w:t>
      </w:r>
    </w:p>
    <w:p w14:paraId="3B06FE7D" w14:textId="77777777" w:rsidR="00E379C6" w:rsidRDefault="00E379C6" w:rsidP="00E379C6">
      <w:pPr>
        <w:bidi/>
        <w:rPr>
          <w:rtl/>
        </w:rPr>
      </w:pPr>
    </w:p>
    <w:p w14:paraId="42A7F98E" w14:textId="2656DC5F" w:rsidR="00565A38" w:rsidRDefault="00565A38" w:rsidP="00565A38">
      <w:pPr>
        <w:bidi/>
        <w:rPr>
          <w:rtl/>
        </w:rPr>
      </w:pPr>
      <w:r>
        <w:rPr>
          <w:rFonts w:hint="cs"/>
          <w:rtl/>
        </w:rPr>
        <w:t>الباحث الكريم /....................................</w:t>
      </w:r>
    </w:p>
    <w:p w14:paraId="57A04AB2" w14:textId="1399EE54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/.....................................</w:t>
      </w:r>
    </w:p>
    <w:p w14:paraId="64225556" w14:textId="79565B37" w:rsidR="00565A38" w:rsidRPr="00565A38" w:rsidRDefault="00565A38" w:rsidP="00565A38">
      <w:pPr>
        <w:bidi/>
      </w:pPr>
      <w:r>
        <w:rPr>
          <w:rFonts w:hint="cs"/>
          <w:rtl/>
        </w:rPr>
        <w:t>التخصص/........................................</w:t>
      </w:r>
    </w:p>
    <w:p w14:paraId="411D8CFC" w14:textId="77777777" w:rsidR="00565A38" w:rsidRPr="00565A38" w:rsidRDefault="00565A38" w:rsidP="00565A38">
      <w:pPr>
        <w:bidi/>
      </w:pPr>
      <w:r w:rsidRPr="00565A38">
        <w:rPr>
          <w:rtl/>
        </w:rPr>
        <w:t>تحية طيبة وبعد،</w:t>
      </w: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63C9033B" w14:textId="4AEAA01A" w:rsidR="00565A38" w:rsidRDefault="00565A38" w:rsidP="00DF42F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565A38">
        <w:rPr>
          <w:b/>
          <w:bCs/>
        </w:rPr>
        <w:t>.</w:t>
      </w:r>
    </w:p>
    <w:tbl>
      <w:tblPr>
        <w:tblStyle w:val="TableGrid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3024"/>
        <w:gridCol w:w="4879"/>
      </w:tblGrid>
      <w:tr w:rsidR="00D326E8" w14:paraId="57A45F25" w14:textId="77777777" w:rsidTr="00D326E8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77777777" w:rsidR="005A311A" w:rsidRDefault="005A311A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البند</w:t>
            </w:r>
          </w:p>
        </w:tc>
        <w:tc>
          <w:tcPr>
            <w:tcW w:w="3024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4879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D326E8" w14:paraId="0A28022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7E2EDE6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عنوان الدراسة </w:t>
            </w:r>
          </w:p>
          <w:p w14:paraId="7F0572F2" w14:textId="77777777" w:rsidR="005A311A" w:rsidRDefault="005A311A" w:rsidP="005A311A">
            <w:pPr>
              <w:bidi/>
              <w:rPr>
                <w:rtl/>
              </w:rPr>
            </w:pPr>
          </w:p>
          <w:p w14:paraId="37CD7A21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60D31B34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DC78437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C51677E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BE779A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19C4AF21" w14:textId="77777777" w:rsidR="00F502C1" w:rsidRDefault="00F502C1" w:rsidP="00F502C1">
            <w:pPr>
              <w:bidi/>
              <w:rPr>
                <w:rtl/>
              </w:rPr>
            </w:pPr>
          </w:p>
          <w:p w14:paraId="3A3282DD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ED31C8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43FAEC8B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C18A02D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FBFBD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129188CA" w14:textId="77777777" w:rsidR="005A311A" w:rsidRDefault="005A311A" w:rsidP="005A311A">
            <w:pPr>
              <w:bidi/>
              <w:rPr>
                <w:rtl/>
              </w:rPr>
            </w:pPr>
          </w:p>
          <w:p w14:paraId="42F8D08D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E659793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A74C0E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2D077918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7C5C4C7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491AC575" w14:textId="77777777" w:rsidR="005A311A" w:rsidRDefault="005A311A" w:rsidP="005A311A">
            <w:pPr>
              <w:bidi/>
              <w:rPr>
                <w:rtl/>
              </w:rPr>
            </w:pPr>
          </w:p>
          <w:p w14:paraId="2315F811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1CDA607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0B4A415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7EE1B33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BD61C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5BD4E099" w14:textId="77777777" w:rsidR="00F502C1" w:rsidRDefault="00F502C1" w:rsidP="00F502C1">
            <w:pPr>
              <w:bidi/>
              <w:rPr>
                <w:rtl/>
              </w:rPr>
            </w:pPr>
          </w:p>
          <w:p w14:paraId="065D6016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73BD1B8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5CE957FF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3992889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3A44BAC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9CE300C" w14:textId="77777777" w:rsidR="00F502C1" w:rsidRDefault="00F502C1" w:rsidP="00F502C1">
            <w:pPr>
              <w:bidi/>
              <w:rPr>
                <w:rtl/>
              </w:rPr>
            </w:pPr>
          </w:p>
          <w:p w14:paraId="40F7DC7A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FD209B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37CC7433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49D3663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58EEE4F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</w:t>
            </w:r>
          </w:p>
          <w:p w14:paraId="75115A38" w14:textId="77777777" w:rsidR="005A311A" w:rsidRDefault="005A311A" w:rsidP="005A311A">
            <w:pPr>
              <w:bidi/>
              <w:rPr>
                <w:rtl/>
              </w:rPr>
            </w:pPr>
          </w:p>
          <w:p w14:paraId="1759244B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1D211A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2FD488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B3BB19B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E050E4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7C58670E" w14:textId="77777777" w:rsidR="005A311A" w:rsidRDefault="005A311A" w:rsidP="005A311A">
            <w:pPr>
              <w:bidi/>
              <w:rPr>
                <w:rtl/>
              </w:rPr>
            </w:pPr>
          </w:p>
          <w:p w14:paraId="33023A93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78DDF62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8BFA57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13AE17BE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6A9B89C4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  <w:p w14:paraId="0C1945F4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09D4F6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6DFCBB66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A11FCA3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E46D058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توضيح المتغيرات (المستقل -التابع -الوسيط)</w:t>
            </w:r>
          </w:p>
          <w:p w14:paraId="18D185DA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908CE05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1D456C8" w14:textId="77777777" w:rsidR="005A311A" w:rsidRDefault="005A311A" w:rsidP="005A31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22D48" w14:textId="77777777" w:rsidR="000071D9" w:rsidRDefault="000071D9" w:rsidP="00C02409">
      <w:pPr>
        <w:spacing w:after="0" w:line="240" w:lineRule="auto"/>
      </w:pPr>
      <w:r>
        <w:separator/>
      </w:r>
    </w:p>
  </w:endnote>
  <w:endnote w:type="continuationSeparator" w:id="0">
    <w:p w14:paraId="3EC52018" w14:textId="77777777" w:rsidR="000071D9" w:rsidRDefault="000071D9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6E33D6" w14:textId="77777777" w:rsidR="000071D9" w:rsidRDefault="000071D9" w:rsidP="00C02409">
      <w:pPr>
        <w:spacing w:after="0" w:line="240" w:lineRule="auto"/>
      </w:pPr>
      <w:r>
        <w:separator/>
      </w:r>
    </w:p>
  </w:footnote>
  <w:footnote w:type="continuationSeparator" w:id="0">
    <w:p w14:paraId="1F71F9A2" w14:textId="77777777" w:rsidR="000071D9" w:rsidRDefault="000071D9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8385" w14:textId="7EA04B13" w:rsidR="00C02409" w:rsidRDefault="00000000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1030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8E77F" w14:textId="005FAB49" w:rsidR="00C02409" w:rsidRDefault="00000000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1031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5A3B2" w14:textId="1BDEA793" w:rsidR="00C02409" w:rsidRDefault="00000000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1029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9242F"/>
    <w:multiLevelType w:val="multilevel"/>
    <w:tmpl w:val="C1042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B1718E"/>
    <w:multiLevelType w:val="multilevel"/>
    <w:tmpl w:val="F350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AE76B7"/>
    <w:multiLevelType w:val="multilevel"/>
    <w:tmpl w:val="F350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0AD1800"/>
    <w:multiLevelType w:val="multilevel"/>
    <w:tmpl w:val="F350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7502D2"/>
    <w:multiLevelType w:val="multilevel"/>
    <w:tmpl w:val="F350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5111952">
    <w:abstractNumId w:val="4"/>
  </w:num>
  <w:num w:numId="2" w16cid:durableId="922184881">
    <w:abstractNumId w:val="1"/>
  </w:num>
  <w:num w:numId="3" w16cid:durableId="1763530763">
    <w:abstractNumId w:val="0"/>
  </w:num>
  <w:num w:numId="4" w16cid:durableId="1688553925">
    <w:abstractNumId w:val="3"/>
  </w:num>
  <w:num w:numId="5" w16cid:durableId="4704838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EBC"/>
    <w:rsid w:val="000071D9"/>
    <w:rsid w:val="000158D6"/>
    <w:rsid w:val="0003100C"/>
    <w:rsid w:val="00031EFB"/>
    <w:rsid w:val="00033BFD"/>
    <w:rsid w:val="00052F4C"/>
    <w:rsid w:val="00072E1A"/>
    <w:rsid w:val="00084032"/>
    <w:rsid w:val="000C74C4"/>
    <w:rsid w:val="000E5277"/>
    <w:rsid w:val="000F526D"/>
    <w:rsid w:val="00102993"/>
    <w:rsid w:val="00122593"/>
    <w:rsid w:val="00134922"/>
    <w:rsid w:val="001A43D7"/>
    <w:rsid w:val="002240B4"/>
    <w:rsid w:val="00255295"/>
    <w:rsid w:val="00274624"/>
    <w:rsid w:val="002A0ED5"/>
    <w:rsid w:val="002C727C"/>
    <w:rsid w:val="002C7318"/>
    <w:rsid w:val="002F4C38"/>
    <w:rsid w:val="0030378B"/>
    <w:rsid w:val="003113FE"/>
    <w:rsid w:val="00357068"/>
    <w:rsid w:val="003B4C92"/>
    <w:rsid w:val="003D2305"/>
    <w:rsid w:val="003E6B5A"/>
    <w:rsid w:val="0041387C"/>
    <w:rsid w:val="00486077"/>
    <w:rsid w:val="004A1D27"/>
    <w:rsid w:val="004A7E51"/>
    <w:rsid w:val="004D2598"/>
    <w:rsid w:val="00560381"/>
    <w:rsid w:val="00565A38"/>
    <w:rsid w:val="00580055"/>
    <w:rsid w:val="005A1BF1"/>
    <w:rsid w:val="005A311A"/>
    <w:rsid w:val="005C6CAB"/>
    <w:rsid w:val="005F0ACF"/>
    <w:rsid w:val="005F64C0"/>
    <w:rsid w:val="00604C6B"/>
    <w:rsid w:val="00656CC2"/>
    <w:rsid w:val="00663AC0"/>
    <w:rsid w:val="006B2C55"/>
    <w:rsid w:val="006C570C"/>
    <w:rsid w:val="006D472A"/>
    <w:rsid w:val="006D7087"/>
    <w:rsid w:val="0070476E"/>
    <w:rsid w:val="00720DFC"/>
    <w:rsid w:val="00751A7F"/>
    <w:rsid w:val="00766CBB"/>
    <w:rsid w:val="00774519"/>
    <w:rsid w:val="007B760A"/>
    <w:rsid w:val="007E3F09"/>
    <w:rsid w:val="007E7C1C"/>
    <w:rsid w:val="0089011B"/>
    <w:rsid w:val="008A5C49"/>
    <w:rsid w:val="008E5F42"/>
    <w:rsid w:val="0090701F"/>
    <w:rsid w:val="0096102C"/>
    <w:rsid w:val="0099001B"/>
    <w:rsid w:val="0099426D"/>
    <w:rsid w:val="009C4F02"/>
    <w:rsid w:val="00A00679"/>
    <w:rsid w:val="00A073B7"/>
    <w:rsid w:val="00A61A9B"/>
    <w:rsid w:val="00AA6383"/>
    <w:rsid w:val="00AD0092"/>
    <w:rsid w:val="00AD3835"/>
    <w:rsid w:val="00B13E01"/>
    <w:rsid w:val="00B250FF"/>
    <w:rsid w:val="00B34EBC"/>
    <w:rsid w:val="00B44B8B"/>
    <w:rsid w:val="00B83069"/>
    <w:rsid w:val="00BA5B38"/>
    <w:rsid w:val="00BC3E3B"/>
    <w:rsid w:val="00BD07A9"/>
    <w:rsid w:val="00BD3FCA"/>
    <w:rsid w:val="00BF3C78"/>
    <w:rsid w:val="00C02409"/>
    <w:rsid w:val="00C24A98"/>
    <w:rsid w:val="00C34464"/>
    <w:rsid w:val="00CB5B6E"/>
    <w:rsid w:val="00D326E8"/>
    <w:rsid w:val="00D36D8D"/>
    <w:rsid w:val="00D44DF0"/>
    <w:rsid w:val="00D60B89"/>
    <w:rsid w:val="00DA2235"/>
    <w:rsid w:val="00DF42F0"/>
    <w:rsid w:val="00E04288"/>
    <w:rsid w:val="00E279DA"/>
    <w:rsid w:val="00E330CC"/>
    <w:rsid w:val="00E379C6"/>
    <w:rsid w:val="00E5176A"/>
    <w:rsid w:val="00E71895"/>
    <w:rsid w:val="00E93276"/>
    <w:rsid w:val="00F04D60"/>
    <w:rsid w:val="00F16174"/>
    <w:rsid w:val="00F2768B"/>
    <w:rsid w:val="00F42D2F"/>
    <w:rsid w:val="00F502C1"/>
    <w:rsid w:val="00F64A2C"/>
    <w:rsid w:val="00FC3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93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8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3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1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7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5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764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Ali Sherif</cp:lastModifiedBy>
  <cp:revision>16</cp:revision>
  <dcterms:created xsi:type="dcterms:W3CDTF">2025-04-16T14:13:00Z</dcterms:created>
  <dcterms:modified xsi:type="dcterms:W3CDTF">2025-04-16T15:31:00Z</dcterms:modified>
</cp:coreProperties>
</file>