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16FC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16FC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19884426" w14:textId="6E75AC08" w:rsidR="00EA22ED" w:rsidRDefault="00EA22ED" w:rsidP="00D16FC7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D16FC7">
            <w:pPr>
              <w:bidi/>
              <w:jc w:val="center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0D37F95E" w14:textId="77777777" w:rsidR="00EA22ED" w:rsidRDefault="00EA22ED" w:rsidP="00D16FC7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A065F42" w:rsidR="00EA22ED" w:rsidRDefault="00D16FC7" w:rsidP="00D16FC7">
            <w:pPr>
              <w:bidi/>
            </w:pPr>
            <w:r>
              <w:rPr>
                <w:rFonts w:hint="cs"/>
                <w:rtl/>
              </w:rPr>
              <w:t>العام الدراسي 2024 وليس 2023</w:t>
            </w:r>
          </w:p>
        </w:tc>
      </w:tr>
      <w:tr w:rsidR="00D16FC7" w14:paraId="0B601F59" w14:textId="77777777" w:rsidTr="00D16FC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2B217616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3DBBE376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454E10FD" w14:textId="77777777" w:rsidR="00D16FC7" w:rsidRDefault="00D16FC7" w:rsidP="00D16FC7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العنوان غير واضح به المتغير التابع والمستقل، </w:t>
            </w:r>
          </w:p>
          <w:p w14:paraId="5EEE8BA8" w14:textId="77777777" w:rsidR="00D16FC7" w:rsidRDefault="00D16FC7" w:rsidP="00D16FC7">
            <w:pPr>
              <w:jc w:val="right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ويوضح الهدف من الدراسة في نطاق محدد ولموضوع محدد.</w:t>
            </w:r>
          </w:p>
          <w:p w14:paraId="6C120BEB" w14:textId="00708C65" w:rsidR="00D16FC7" w:rsidRDefault="00D16FC7" w:rsidP="00D16FC7">
            <w:pPr>
              <w:bidi/>
            </w:pPr>
            <w:r>
              <w:rPr>
                <w:rFonts w:hint="cs"/>
                <w:rtl/>
              </w:rPr>
              <w:t>أين العنوان باللغة الإنجليزية بصفحة الغلاف.</w:t>
            </w:r>
          </w:p>
        </w:tc>
      </w:tr>
      <w:tr w:rsidR="00D16FC7" w14:paraId="1849A8E7" w14:textId="77777777" w:rsidTr="00CC1E6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08B76F82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003D90FE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54F00DAE" w14:textId="2EBCC3E4" w:rsidR="00D16FC7" w:rsidRDefault="00CC1E6F" w:rsidP="00D16FC7">
            <w:pPr>
              <w:bidi/>
            </w:pPr>
            <w:r>
              <w:rPr>
                <w:rFonts w:hint="cs"/>
                <w:rtl/>
              </w:rPr>
              <w:t>تناولت المقدمة عرض التوطين في الفطاع الخاص فقط دون تناول المتغير محل الدراسة.</w:t>
            </w:r>
          </w:p>
        </w:tc>
      </w:tr>
      <w:tr w:rsidR="00D16FC7" w14:paraId="1476836D" w14:textId="77777777" w:rsidTr="00241AA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4C8E2518" w14:textId="031F8ED1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0431F492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vAlign w:val="center"/>
          </w:tcPr>
          <w:p w14:paraId="0B803945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5121B055" w14:textId="77777777" w:rsidR="00D16FC7" w:rsidRDefault="00D16FC7" w:rsidP="00D16FC7">
            <w:pPr>
              <w:bidi/>
            </w:pPr>
          </w:p>
        </w:tc>
      </w:tr>
      <w:tr w:rsidR="00D16FC7" w14:paraId="6EE58949" w14:textId="77777777" w:rsidTr="00241AA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F87F828" w14:textId="6CB69B19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6E47D445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vAlign w:val="center"/>
          </w:tcPr>
          <w:p w14:paraId="54A74EAE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31824D8B" w14:textId="77777777" w:rsidR="00D16FC7" w:rsidRDefault="00D16FC7" w:rsidP="00D16FC7">
            <w:pPr>
              <w:bidi/>
            </w:pPr>
          </w:p>
        </w:tc>
      </w:tr>
      <w:tr w:rsidR="00D16FC7" w14:paraId="4E506947" w14:textId="77777777" w:rsidTr="00241AA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F8D8F51" w14:textId="3469109C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34BFEEEB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vAlign w:val="center"/>
          </w:tcPr>
          <w:p w14:paraId="423D74B4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4AB2F43B" w14:textId="77777777" w:rsidR="00D16FC7" w:rsidRDefault="00D16FC7" w:rsidP="00D16FC7">
            <w:pPr>
              <w:bidi/>
            </w:pPr>
          </w:p>
        </w:tc>
      </w:tr>
      <w:tr w:rsidR="00D16FC7" w14:paraId="0AF6A553" w14:textId="77777777" w:rsidTr="000C174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22869FA5" w14:textId="3DAF0B43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21A73C1C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vAlign w:val="center"/>
          </w:tcPr>
          <w:p w14:paraId="27B9B65F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1A9616D5" w14:textId="77777777" w:rsidR="00D16FC7" w:rsidRDefault="00D16FC7" w:rsidP="00D16FC7">
            <w:pPr>
              <w:bidi/>
            </w:pPr>
          </w:p>
        </w:tc>
      </w:tr>
      <w:tr w:rsidR="00D16FC7" w14:paraId="619084FA" w14:textId="77777777" w:rsidTr="003E39D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38B9CACA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4AA58B43" w14:textId="7F4FD3F7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4BDC680C" w14:textId="21467BF7" w:rsidR="00D16FC7" w:rsidRDefault="00D16FC7" w:rsidP="00D16FC7">
            <w:pPr>
              <w:bidi/>
            </w:pPr>
          </w:p>
        </w:tc>
      </w:tr>
      <w:tr w:rsidR="00D16FC7" w14:paraId="4E69D530" w14:textId="77777777" w:rsidTr="008C608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36BF783D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vAlign w:val="center"/>
          </w:tcPr>
          <w:p w14:paraId="6A7499E5" w14:textId="3483A7A3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74F7D58D" w14:textId="15E00062" w:rsidR="008C6080" w:rsidRDefault="008C6080" w:rsidP="008C6080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-كتابة الدراسي بنا يتماشي مع طريقة البحث العلم يذلك كالأتي :</w:t>
            </w:r>
          </w:p>
          <w:p w14:paraId="4B90ADBF" w14:textId="77777777" w:rsidR="008C6080" w:rsidRDefault="008C6080" w:rsidP="008C6080">
            <w:pPr>
              <w:jc w:val="center"/>
              <w:rPr>
                <w:rtl/>
                <w:lang w:bidi="ar-SY"/>
              </w:rPr>
            </w:pPr>
          </w:p>
          <w:p w14:paraId="638FDB14" w14:textId="77777777" w:rsidR="008C6080" w:rsidRDefault="008C6080" w:rsidP="008C6080">
            <w:pPr>
              <w:jc w:val="right"/>
              <w:rPr>
                <w:rtl/>
              </w:rPr>
            </w:pPr>
            <w:r>
              <w:rPr>
                <w:rtl/>
              </w:rPr>
              <w:t>دراسة</w:t>
            </w:r>
            <w:r>
              <w:rPr>
                <w:rFonts w:hint="cs"/>
                <w:rtl/>
              </w:rPr>
              <w:t xml:space="preserve"> محمد </w:t>
            </w: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2024)، ثم توضيح الهدف من الدراسة ونتائجها.</w:t>
            </w:r>
          </w:p>
          <w:p w14:paraId="1640C8F3" w14:textId="20D4779E" w:rsidR="00D16FC7" w:rsidRDefault="008C6080" w:rsidP="008C6080">
            <w:p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-أين التعليق الدراسات السابقة.</w:t>
            </w:r>
          </w:p>
        </w:tc>
      </w:tr>
      <w:tr w:rsidR="00D16FC7" w14:paraId="58CBC7E9" w14:textId="77777777" w:rsidTr="003E39D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32386A24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vAlign w:val="center"/>
          </w:tcPr>
          <w:p w14:paraId="394CB647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4EF99B68" w14:textId="66992DE8" w:rsidR="00D16FC7" w:rsidRDefault="003E39D2" w:rsidP="00D16FC7">
            <w:pPr>
              <w:bidi/>
            </w:pPr>
            <w:r>
              <w:rPr>
                <w:rFonts w:hint="cs"/>
                <w:rtl/>
              </w:rPr>
              <w:t>أين متغيرات الدراسة التابع والمستقل</w:t>
            </w:r>
          </w:p>
        </w:tc>
      </w:tr>
      <w:tr w:rsidR="00D16FC7" w14:paraId="3D41E8ED" w14:textId="77777777" w:rsidTr="0045135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744E528" w14:textId="4DFB9F6D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vAlign w:val="center"/>
          </w:tcPr>
          <w:p w14:paraId="691805D9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vAlign w:val="center"/>
          </w:tcPr>
          <w:p w14:paraId="59A53943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32929A9B" w14:textId="77777777" w:rsidR="00D16FC7" w:rsidRDefault="00D16FC7" w:rsidP="00D16FC7">
            <w:pPr>
              <w:bidi/>
            </w:pPr>
          </w:p>
        </w:tc>
      </w:tr>
      <w:tr w:rsidR="00D16FC7" w14:paraId="47D83E04" w14:textId="77777777" w:rsidTr="0045135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7054DB43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vAlign w:val="center"/>
          </w:tcPr>
          <w:p w14:paraId="026C83D2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1809B7AE" w14:textId="35468E4D" w:rsidR="00D16FC7" w:rsidRDefault="0045135E" w:rsidP="00D16FC7">
            <w:pPr>
              <w:bidi/>
            </w:pPr>
            <w:r>
              <w:rPr>
                <w:rFonts w:hint="cs"/>
                <w:rtl/>
              </w:rPr>
              <w:t xml:space="preserve">أين </w:t>
            </w:r>
          </w:p>
        </w:tc>
      </w:tr>
      <w:tr w:rsidR="00D16FC7" w14:paraId="3A1E1457" w14:textId="77777777" w:rsidTr="00EA31C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4A9C5840" w14:textId="77777777" w:rsidR="00D16FC7" w:rsidRDefault="00D16FC7" w:rsidP="00D16FC7">
            <w:pPr>
              <w:bidi/>
              <w:jc w:val="right"/>
            </w:pPr>
          </w:p>
        </w:tc>
        <w:tc>
          <w:tcPr>
            <w:tcW w:w="1177" w:type="dxa"/>
            <w:vAlign w:val="center"/>
          </w:tcPr>
          <w:p w14:paraId="6AF278AC" w14:textId="6BC0D35D" w:rsidR="00D16FC7" w:rsidRDefault="00D16FC7" w:rsidP="00D16FC7">
            <w:pPr>
              <w:bidi/>
              <w:jc w:val="right"/>
            </w:pPr>
          </w:p>
        </w:tc>
        <w:tc>
          <w:tcPr>
            <w:tcW w:w="3978" w:type="dxa"/>
            <w:vAlign w:val="center"/>
          </w:tcPr>
          <w:p w14:paraId="730C4E20" w14:textId="18430527" w:rsidR="00D16FC7" w:rsidRDefault="00EA31C9" w:rsidP="00D16FC7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جميع المراجع المستخدمه قديمة جداً يجب أن </w:t>
            </w:r>
            <w:r>
              <w:rPr>
                <w:rFonts w:hint="cs"/>
                <w:rtl/>
              </w:rPr>
              <w:t>تكون 3أو 4 سنوات أقدم علي الأكثر.</w:t>
            </w:r>
          </w:p>
        </w:tc>
      </w:tr>
      <w:tr w:rsidR="00D16FC7" w14:paraId="718B8A21" w14:textId="77777777" w:rsidTr="00D16FC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16FC7" w:rsidRDefault="00D16FC7" w:rsidP="00D16FC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8766DE" w14:textId="13A88B06" w:rsidR="00241AAD" w:rsidRDefault="0045135E" w:rsidP="0045135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241AAD">
              <w:rPr>
                <w:rFonts w:hint="cs"/>
                <w:rtl/>
              </w:rPr>
              <w:t xml:space="preserve">بداية الترقيم من الصفحة </w:t>
            </w:r>
            <w:r w:rsidR="00482715">
              <w:rPr>
                <w:rFonts w:hint="cs"/>
                <w:rtl/>
              </w:rPr>
              <w:t>اللاحق</w:t>
            </w:r>
            <w:r w:rsidR="00482715">
              <w:rPr>
                <w:rFonts w:hint="eastAsia"/>
                <w:rtl/>
              </w:rPr>
              <w:t>ة</w:t>
            </w:r>
            <w:r w:rsidR="00241AAD">
              <w:rPr>
                <w:rFonts w:hint="cs"/>
                <w:rtl/>
              </w:rPr>
              <w:t xml:space="preserve"> للغلاف وتكون رقم 1 وليس 2.</w:t>
            </w:r>
          </w:p>
          <w:p w14:paraId="57821ACE" w14:textId="77777777" w:rsidR="00241AAD" w:rsidRDefault="00241AAD" w:rsidP="0045135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-أين المراجع والإستشهاد بها في عرض الدراسة وتكون 3أو 4 سنوات أقدم علي الأكثر. </w:t>
            </w:r>
          </w:p>
          <w:p w14:paraId="67B2C1D0" w14:textId="77777777" w:rsidR="00D16FC7" w:rsidRDefault="00241AAD" w:rsidP="0045135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-كتابة المراجع مرقمة أسفل كل صفحة تم إستخدام المرجع بها.</w:t>
            </w:r>
          </w:p>
          <w:p w14:paraId="0E230BE2" w14:textId="7FE5D7CC" w:rsidR="0045135E" w:rsidRDefault="0045135E" w:rsidP="0045135E">
            <w:pPr>
              <w:bidi/>
            </w:pPr>
            <w:r>
              <w:rPr>
                <w:rFonts w:hint="cs"/>
                <w:rtl/>
              </w:rPr>
              <w:t>- جميع أبعاد الدراية تكون متتالية وليست في صفحات منفصلة.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1741"/>
    <w:rsid w:val="00173184"/>
    <w:rsid w:val="00177708"/>
    <w:rsid w:val="00207574"/>
    <w:rsid w:val="00241AAD"/>
    <w:rsid w:val="003E39D2"/>
    <w:rsid w:val="0045135E"/>
    <w:rsid w:val="00482715"/>
    <w:rsid w:val="004E3A68"/>
    <w:rsid w:val="00570846"/>
    <w:rsid w:val="006B0C30"/>
    <w:rsid w:val="00811C8D"/>
    <w:rsid w:val="00846C7F"/>
    <w:rsid w:val="008B63CC"/>
    <w:rsid w:val="008C6080"/>
    <w:rsid w:val="009847B5"/>
    <w:rsid w:val="00A006C8"/>
    <w:rsid w:val="00B752C5"/>
    <w:rsid w:val="00CC1E6F"/>
    <w:rsid w:val="00CC5AD4"/>
    <w:rsid w:val="00D06A80"/>
    <w:rsid w:val="00D16FC7"/>
    <w:rsid w:val="00D5282B"/>
    <w:rsid w:val="00DC0BB7"/>
    <w:rsid w:val="00EA22ED"/>
    <w:rsid w:val="00EA31C9"/>
    <w:rsid w:val="00FB5CDF"/>
    <w:rsid w:val="00FB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205</Words>
  <Characters>1071</Characters>
  <Application>Microsoft Office Word</Application>
  <DocSecurity>0</DocSecurity>
  <Lines>91</Lines>
  <Paragraphs>37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14513</cp:lastModifiedBy>
  <cp:revision>20</cp:revision>
  <dcterms:created xsi:type="dcterms:W3CDTF">2024-02-22T10:30:00Z</dcterms:created>
  <dcterms:modified xsi:type="dcterms:W3CDTF">2024-07-02T14:09:00Z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