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39FC6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3390D">
        <w:rPr>
          <w:rFonts w:ascii="SakkalMajalla-Bold" w:cs="SakkalMajalla-Bold" w:hint="cs"/>
          <w:b/>
          <w:bCs/>
          <w:sz w:val="28"/>
          <w:szCs w:val="28"/>
          <w:rtl/>
        </w:rPr>
        <w:t xml:space="preserve">شروق </w:t>
      </w:r>
      <w:r w:rsidR="00852377">
        <w:rPr>
          <w:rFonts w:ascii="SakkalMajalla-Bold" w:cs="SakkalMajalla-Bold" w:hint="cs"/>
          <w:b/>
          <w:bCs/>
          <w:sz w:val="28"/>
          <w:szCs w:val="28"/>
          <w:rtl/>
        </w:rPr>
        <w:t>عبد الله جبلي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41CC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41CC2" w:rsidRDefault="00741CC2" w:rsidP="00741C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8725AC6" w14:textId="77777777" w:rsidR="00741CC2" w:rsidRPr="008D74D3" w:rsidRDefault="00741CC2" w:rsidP="00741C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41CC2" w:rsidRDefault="00741CC2" w:rsidP="00741C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41CC2" w:rsidRDefault="00741CC2" w:rsidP="00741C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41CC2" w:rsidRDefault="00741CC2" w:rsidP="00741C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192272E" w:rsidR="00741CC2" w:rsidRDefault="00741CC2" w:rsidP="00741CC2">
            <w:pPr>
              <w:jc w:val="center"/>
            </w:pPr>
          </w:p>
        </w:tc>
      </w:tr>
      <w:tr w:rsidR="00741CC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41CC2" w:rsidRDefault="00741CC2" w:rsidP="00741C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6111422" w14:textId="77777777" w:rsidR="00741CC2" w:rsidRPr="008D74D3" w:rsidRDefault="00741CC2" w:rsidP="00741C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41CC2" w:rsidRDefault="00741CC2" w:rsidP="00741C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41CC2" w:rsidRDefault="00741CC2" w:rsidP="00741C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41CC2" w:rsidRDefault="00741CC2" w:rsidP="00741C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FA149AA" w:rsidR="00741CC2" w:rsidRPr="00C4155D" w:rsidRDefault="00741CC2" w:rsidP="00741CC2">
            <w:pPr>
              <w:bidi/>
              <w:jc w:val="center"/>
            </w:pPr>
            <w:r w:rsidRPr="00C4155D">
              <w:t xml:space="preserve"> </w:t>
            </w:r>
          </w:p>
        </w:tc>
      </w:tr>
      <w:tr w:rsidR="00741CC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41CC2" w:rsidRDefault="00741CC2" w:rsidP="00741C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41CC2" w:rsidRDefault="00741CC2" w:rsidP="00741C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41CC2" w:rsidRDefault="00741CC2" w:rsidP="00741C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741CC2" w:rsidRPr="008D74D3" w:rsidRDefault="00741CC2" w:rsidP="00741C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741CC2" w:rsidRDefault="00741CC2" w:rsidP="00741C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DCD9716" w:rsidR="00741CC2" w:rsidRPr="00741CC2" w:rsidRDefault="00741CC2" w:rsidP="00741CC2">
            <w:pPr>
              <w:bidi/>
              <w:jc w:val="center"/>
            </w:pPr>
            <w:r w:rsidRPr="00741CC2">
              <w:rPr>
                <w:rtl/>
              </w:rPr>
              <w:t>المقدمة ع</w:t>
            </w:r>
            <w:r>
              <w:rPr>
                <w:rFonts w:hint="cs"/>
                <w:rtl/>
              </w:rPr>
              <w:t>امة</w:t>
            </w:r>
            <w:r w:rsidRPr="00741CC2">
              <w:rPr>
                <w:rtl/>
              </w:rPr>
              <w:t xml:space="preserve"> ولم تذكر أي أرقام أو مؤشرات محددة تدعم أهمية الموضوع (مثل: نسبة المستشفيات التي تستخدم الذكاء الاصطناعي، أو تكلفة الأخطاء الإدارية)</w:t>
            </w:r>
            <w:r w:rsidRPr="00741CC2">
              <w:t>.</w:t>
            </w:r>
          </w:p>
        </w:tc>
      </w:tr>
      <w:tr w:rsidR="00741CC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41CC2" w:rsidRDefault="00741CC2" w:rsidP="00741C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741CC2" w:rsidRDefault="00741CC2" w:rsidP="00D4046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41CC2" w:rsidRDefault="00741CC2" w:rsidP="00741C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959FB92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741CC2" w:rsidRDefault="00741CC2" w:rsidP="00741C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4807DA4" w:rsidR="00741CC2" w:rsidRPr="002E3635" w:rsidRDefault="00741CC2" w:rsidP="00741CC2">
            <w:pPr>
              <w:bidi/>
              <w:jc w:val="center"/>
            </w:pPr>
            <w:r w:rsidRPr="00741CC2">
              <w:rPr>
                <w:rtl/>
              </w:rPr>
              <w:t>يمكن تعديل صياغة المشكلة لتصبح أكثر موضوعية، مثل: "على الرغم من توفر تقنيات الذكاء الاصطناعي، إلا أن هناك فجوة في استغلالها كمتغير وسيط لتحسين جودة القرارات، مما يؤدي إلى نتائج دون المستوى المأمول</w:t>
            </w:r>
            <w:r w:rsidRPr="00741CC2">
              <w:t>".</w:t>
            </w:r>
          </w:p>
        </w:tc>
      </w:tr>
      <w:tr w:rsidR="00D4046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85A3141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40467" w:rsidRDefault="00D40467" w:rsidP="00D404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40467" w:rsidRDefault="00D40467" w:rsidP="00D404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40467" w:rsidRDefault="00D40467" w:rsidP="00D4046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14F3EB" w:rsidR="00D40467" w:rsidRPr="002E3635" w:rsidRDefault="00D40467" w:rsidP="00D40467">
            <w:pPr>
              <w:bidi/>
              <w:jc w:val="center"/>
            </w:pPr>
          </w:p>
        </w:tc>
      </w:tr>
      <w:tr w:rsidR="00D4046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72071CA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40467" w:rsidRDefault="00D40467" w:rsidP="00D404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40467" w:rsidRDefault="00D40467" w:rsidP="00D404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40467" w:rsidRDefault="00D40467" w:rsidP="00D404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ADE5D14" w:rsidR="00D40467" w:rsidRPr="00B44D2B" w:rsidRDefault="00D40467" w:rsidP="00D40467">
            <w:pPr>
              <w:bidi/>
              <w:jc w:val="both"/>
            </w:pPr>
          </w:p>
        </w:tc>
      </w:tr>
      <w:tr w:rsidR="00D4046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2BA30DD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40467" w:rsidRDefault="00D40467" w:rsidP="00D404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40467" w:rsidRDefault="00D40467" w:rsidP="00D404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40467" w:rsidRDefault="00D40467" w:rsidP="00D404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FA5B8E2" w:rsidR="00D40467" w:rsidRDefault="00D40467" w:rsidP="00D40467">
            <w:pPr>
              <w:bidi/>
              <w:jc w:val="both"/>
            </w:pPr>
          </w:p>
        </w:tc>
      </w:tr>
      <w:tr w:rsidR="00D4046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40467" w:rsidRDefault="00D40467" w:rsidP="00D4046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A4410F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40467" w:rsidRDefault="00D40467" w:rsidP="00D404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40467" w:rsidRDefault="00D40467" w:rsidP="00D404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40467" w:rsidRDefault="00D40467" w:rsidP="00D4046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60B29E" w:rsidR="00D40467" w:rsidRDefault="00D40467" w:rsidP="00D40467">
            <w:pPr>
              <w:jc w:val="center"/>
            </w:pPr>
          </w:p>
        </w:tc>
      </w:tr>
      <w:tr w:rsidR="00D4046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D4C2928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40467" w:rsidRDefault="00D40467" w:rsidP="00D404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40467" w:rsidRDefault="00D40467" w:rsidP="00D404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40467" w:rsidRDefault="00D40467" w:rsidP="00D404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5717D97" w:rsidR="00D40467" w:rsidRDefault="00D40467" w:rsidP="00D40467">
            <w:pPr>
              <w:jc w:val="center"/>
            </w:pPr>
          </w:p>
        </w:tc>
      </w:tr>
      <w:tr w:rsidR="00D4046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DD3CBAE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40467" w:rsidRDefault="00D40467" w:rsidP="00D404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40467" w:rsidRDefault="00D40467" w:rsidP="00D404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40467" w:rsidRDefault="00D40467" w:rsidP="00D404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EC8F379" w:rsidR="00D40467" w:rsidRPr="0061772C" w:rsidRDefault="00D40467" w:rsidP="00D40467">
            <w:pPr>
              <w:bidi/>
              <w:jc w:val="center"/>
            </w:pPr>
          </w:p>
        </w:tc>
      </w:tr>
      <w:tr w:rsidR="00D4046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139BEA1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40467" w:rsidRDefault="00D40467" w:rsidP="00D404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40467" w:rsidRDefault="00D40467" w:rsidP="00D404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40467" w:rsidRDefault="00D40467" w:rsidP="00D404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3B2903D" w:rsidR="00D40467" w:rsidRDefault="00D40467" w:rsidP="00D40467">
            <w:pPr>
              <w:jc w:val="center"/>
            </w:pPr>
          </w:p>
        </w:tc>
      </w:tr>
      <w:tr w:rsidR="00D4046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40467" w:rsidRDefault="00D40467" w:rsidP="00D4046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40467" w:rsidRDefault="00D40467" w:rsidP="00D4046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40467" w:rsidRDefault="00D40467" w:rsidP="00D4046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0921E3B" w:rsidR="00D40467" w:rsidRDefault="00D40467" w:rsidP="00D40467">
            <w:pPr>
              <w:bidi/>
              <w:jc w:val="center"/>
            </w:pPr>
            <w:r w:rsidRPr="00D40467">
              <w:rPr>
                <w:rtl/>
              </w:rPr>
              <w:t>أداة الدراسة</w:t>
            </w:r>
            <w:r w:rsidRPr="00D40467">
              <w:t>: </w:t>
            </w:r>
            <w:r w:rsidRPr="00D40467">
              <w:rPr>
                <w:rtl/>
              </w:rPr>
              <w:t xml:space="preserve">لم يتم ذكر عدد عبارات الاستبيان أو مصدرها (هل هي مقتبسة من دراسات سابقة أم مطورة من قبل الباحثة؟). كما لم يتم ذكر كيفية قياس كل متغير (مقاييس </w:t>
            </w:r>
            <w:proofErr w:type="spellStart"/>
            <w:r w:rsidRPr="00D40467">
              <w:rPr>
                <w:rtl/>
              </w:rPr>
              <w:t>ليكرت</w:t>
            </w:r>
            <w:proofErr w:type="spellEnd"/>
            <w:r w:rsidRPr="00D40467">
              <w:rPr>
                <w:rtl/>
              </w:rPr>
              <w:t>)</w:t>
            </w:r>
            <w:r w:rsidRPr="00D40467">
              <w:t>.</w:t>
            </w:r>
          </w:p>
        </w:tc>
      </w:tr>
      <w:tr w:rsidR="00D4046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40467" w:rsidRDefault="00D40467" w:rsidP="00D404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40467" w:rsidRDefault="00D40467" w:rsidP="00D404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40467" w:rsidRDefault="00D40467" w:rsidP="00D4046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40467" w:rsidRDefault="00D40467" w:rsidP="00D40467">
            <w:pPr>
              <w:jc w:val="center"/>
            </w:pPr>
            <w:bookmarkStart w:id="0" w:name="_GoBack"/>
            <w:bookmarkEnd w:id="0"/>
          </w:p>
        </w:tc>
      </w:tr>
      <w:tr w:rsidR="00D4046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40467" w:rsidRDefault="00D40467" w:rsidP="00D404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40467" w:rsidRDefault="00D40467" w:rsidP="00D4046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40467" w:rsidRPr="008D74D3" w:rsidRDefault="00D40467" w:rsidP="00D404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40467" w:rsidRDefault="00D40467" w:rsidP="00D404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05F8E75" w:rsidR="00D40467" w:rsidRDefault="00D40467" w:rsidP="00D40467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D4046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40467" w:rsidRDefault="00D40467" w:rsidP="00D404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40467" w:rsidRDefault="00D40467" w:rsidP="00D4046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C4A17"/>
    <w:multiLevelType w:val="multilevel"/>
    <w:tmpl w:val="12FED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A6C11"/>
    <w:multiLevelType w:val="multilevel"/>
    <w:tmpl w:val="525C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A20C12"/>
    <w:multiLevelType w:val="multilevel"/>
    <w:tmpl w:val="66147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F17628"/>
    <w:multiLevelType w:val="multilevel"/>
    <w:tmpl w:val="478C5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61772C"/>
    <w:rsid w:val="006C2FF5"/>
    <w:rsid w:val="00741CC2"/>
    <w:rsid w:val="007E4B35"/>
    <w:rsid w:val="007E4DCA"/>
    <w:rsid w:val="008239B5"/>
    <w:rsid w:val="008415DF"/>
    <w:rsid w:val="00852377"/>
    <w:rsid w:val="008D74D3"/>
    <w:rsid w:val="008D7A2A"/>
    <w:rsid w:val="009B1DDC"/>
    <w:rsid w:val="00A22E2E"/>
    <w:rsid w:val="00A629D4"/>
    <w:rsid w:val="00B44D2B"/>
    <w:rsid w:val="00C4155D"/>
    <w:rsid w:val="00C5027E"/>
    <w:rsid w:val="00C60C27"/>
    <w:rsid w:val="00D34A3E"/>
    <w:rsid w:val="00D40467"/>
    <w:rsid w:val="00DA1C7C"/>
    <w:rsid w:val="00EB387B"/>
    <w:rsid w:val="00EB5FEB"/>
    <w:rsid w:val="00F3390D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4155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376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9C634E0-349D-4E80-ACDA-BA6975C6C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2026-07-16T11:09:00Z</dcterms:created>
  <dcterms:modified xsi:type="dcterms:W3CDTF">2026-07-16T11:23:00Z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