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BAE0D" w14:textId="1462DDB5" w:rsidR="004B1C39" w:rsidRDefault="00CE5E6A" w:rsidP="004B1C39">
      <w:pPr>
        <w:rPr>
          <w:rtl/>
        </w:rPr>
      </w:pPr>
      <w:r>
        <w:rPr>
          <w:noProof/>
        </w:rPr>
        <w:drawing>
          <wp:anchor distT="0" distB="0" distL="114300" distR="114300" simplePos="0" relativeHeight="251658246" behindDoc="0" locked="0" layoutInCell="1" allowOverlap="1" wp14:anchorId="72A8E60D" wp14:editId="7885EFF5">
            <wp:simplePos x="0" y="0"/>
            <wp:positionH relativeFrom="column">
              <wp:posOffset>-153670</wp:posOffset>
            </wp:positionH>
            <wp:positionV relativeFrom="paragraph">
              <wp:posOffset>9525</wp:posOffset>
            </wp:positionV>
            <wp:extent cx="1329690" cy="1329690"/>
            <wp:effectExtent l="0" t="0" r="3810" b="3810"/>
            <wp:wrapThrough wrapText="bothSides">
              <wp:wrapPolygon edited="0">
                <wp:start x="0" y="0"/>
                <wp:lineTo x="0" y="21352"/>
                <wp:lineTo x="21352" y="21352"/>
                <wp:lineTo x="21352" y="0"/>
                <wp:lineTo x="0" y="0"/>
              </wp:wrapPolygon>
            </wp:wrapThrough>
            <wp:docPr id="1289743607" name="صورة 1">
              <a:extLst xmlns:a="http://schemas.openxmlformats.org/drawingml/2006/main">
                <a:ext uri="{FF2B5EF4-FFF2-40B4-BE49-F238E27FC236}">
                  <a16:creationId xmlns:a16="http://schemas.microsoft.com/office/drawing/2014/main" id="{A21C140D-E4AB-41E2-9A82-A5E1FF54A38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638979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1329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7536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76517FBE" wp14:editId="2FE01EC7">
                <wp:simplePos x="0" y="0"/>
                <wp:positionH relativeFrom="column">
                  <wp:posOffset>4343399</wp:posOffset>
                </wp:positionH>
                <wp:positionV relativeFrom="paragraph">
                  <wp:posOffset>85725</wp:posOffset>
                </wp:positionV>
                <wp:extent cx="2042795" cy="1404620"/>
                <wp:effectExtent l="0" t="0" r="0" b="635"/>
                <wp:wrapSquare wrapText="bothSides"/>
                <wp:docPr id="1590102287" name="مربع نص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4169B45-D3F4-4F3F-BC7B-C41A917896B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0427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09E6F" w14:textId="77777777" w:rsidR="004B1C39" w:rsidRPr="00CE5E6A" w:rsidRDefault="004B1C39" w:rsidP="004B1C39">
                            <w:pPr>
                              <w:spacing w:line="240" w:lineRule="auto"/>
                              <w:jc w:val="both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CE5E6A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جامع</w:t>
                            </w:r>
                            <w:r w:rsidRPr="00CE5E6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ـــــــــــــــــــــ</w:t>
                            </w:r>
                            <w:r w:rsidRPr="00CE5E6A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ة ميدأوش</w:t>
                            </w:r>
                            <w:r w:rsidRPr="00CE5E6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ــــــــــــــــــــــــ</w:t>
                            </w:r>
                            <w:r w:rsidRPr="00CE5E6A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ن</w:t>
                            </w:r>
                          </w:p>
                          <w:p w14:paraId="711ADF2A" w14:textId="77777777" w:rsidR="004B1C39" w:rsidRPr="00CE5E6A" w:rsidRDefault="004B1C39" w:rsidP="004B1C39">
                            <w:pPr>
                              <w:spacing w:line="240" w:lineRule="auto"/>
                              <w:jc w:val="both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CE5E6A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كلية الإعلام والتسوي</w:t>
                            </w:r>
                            <w:r w:rsidRPr="00CE5E6A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ـــــــ</w:t>
                            </w:r>
                            <w:r w:rsidRPr="00CE5E6A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ق</w:t>
                            </w:r>
                          </w:p>
                          <w:p w14:paraId="2EF03C1B" w14:textId="77777777" w:rsidR="004B1C39" w:rsidRPr="00CE5E6A" w:rsidRDefault="004B1C39" w:rsidP="004B1C39">
                            <w:pPr>
                              <w:spacing w:line="240" w:lineRule="auto"/>
                              <w:jc w:val="both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CE5E6A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بكالوريوس تسويق رقمي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6517FBE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342pt;margin-top:6.75pt;width:160.85pt;height:110.6pt;flip:x;z-index:251658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" stroked="f">
                <v:textbox style="mso-fit-shape-to-text:t">
                  <w:txbxContent>
                    <w:p w14:paraId="32909E6F" w14:textId="77777777" w:rsidR="004B1C39" w:rsidRPr="00CE5E6A" w:rsidRDefault="004B1C39" w:rsidP="004B1C39">
                      <w:pPr>
                        <w:spacing w:line="240" w:lineRule="auto"/>
                        <w:jc w:val="both"/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CE5E6A"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  <w:rtl/>
                        </w:rPr>
                        <w:t>جامع</w:t>
                      </w:r>
                      <w:r w:rsidRPr="00CE5E6A">
                        <w:rPr>
                          <w:rFonts w:ascii="Sakkal Majalla" w:hAnsi="Sakkal Majalla" w:cs="Sakkal Majalla" w:hint="cs"/>
                          <w:b/>
                          <w:bCs/>
                          <w:sz w:val="32"/>
                          <w:szCs w:val="32"/>
                          <w:rtl/>
                        </w:rPr>
                        <w:t>ـــــــــــــــــــــ</w:t>
                      </w:r>
                      <w:r w:rsidRPr="00CE5E6A"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  <w:rtl/>
                        </w:rPr>
                        <w:t>ة ميدأوش</w:t>
                      </w:r>
                      <w:r w:rsidRPr="00CE5E6A">
                        <w:rPr>
                          <w:rFonts w:ascii="Sakkal Majalla" w:hAnsi="Sakkal Majalla" w:cs="Sakkal Majalla" w:hint="cs"/>
                          <w:b/>
                          <w:bCs/>
                          <w:sz w:val="32"/>
                          <w:szCs w:val="32"/>
                          <w:rtl/>
                        </w:rPr>
                        <w:t>ــــــــــــــــــــــــ</w:t>
                      </w:r>
                      <w:r w:rsidRPr="00CE5E6A"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  <w:rtl/>
                        </w:rPr>
                        <w:t>ن</w:t>
                      </w:r>
                    </w:p>
                    <w:p w14:paraId="711ADF2A" w14:textId="77777777" w:rsidR="004B1C39" w:rsidRPr="00CE5E6A" w:rsidRDefault="004B1C39" w:rsidP="004B1C39">
                      <w:pPr>
                        <w:spacing w:line="240" w:lineRule="auto"/>
                        <w:jc w:val="both"/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CE5E6A"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  <w:rtl/>
                        </w:rPr>
                        <w:t>كلية الإعلام والتسوي</w:t>
                      </w:r>
                      <w:r w:rsidRPr="00CE5E6A">
                        <w:rPr>
                          <w:rFonts w:ascii="Sakkal Majalla" w:hAnsi="Sakkal Majalla" w:cs="Sakkal Majalla" w:hint="cs"/>
                          <w:b/>
                          <w:bCs/>
                          <w:sz w:val="32"/>
                          <w:szCs w:val="32"/>
                          <w:rtl/>
                        </w:rPr>
                        <w:t>ـــــــ</w:t>
                      </w:r>
                      <w:r w:rsidRPr="00CE5E6A"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  <w:rtl/>
                        </w:rPr>
                        <w:t>ق</w:t>
                      </w:r>
                    </w:p>
                    <w:p w14:paraId="2EF03C1B" w14:textId="77777777" w:rsidR="004B1C39" w:rsidRPr="00CE5E6A" w:rsidRDefault="004B1C39" w:rsidP="004B1C39">
                      <w:pPr>
                        <w:spacing w:line="240" w:lineRule="auto"/>
                        <w:jc w:val="both"/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CE5E6A">
                        <w:rPr>
                          <w:rFonts w:ascii="Sakkal Majalla" w:hAnsi="Sakkal Majalla" w:cs="Sakkal Majalla"/>
                          <w:b/>
                          <w:bCs/>
                          <w:sz w:val="32"/>
                          <w:szCs w:val="32"/>
                          <w:rtl/>
                        </w:rPr>
                        <w:t>بكالوريوس تسويق رقمي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B4BDC7C" w14:textId="441AD4F2" w:rsidR="004B1C39" w:rsidRDefault="004B1C39" w:rsidP="004B1C39">
      <w:pPr>
        <w:rPr>
          <w:rtl/>
        </w:rPr>
      </w:pPr>
    </w:p>
    <w:p w14:paraId="74E67CC1" w14:textId="07DAD4ED" w:rsidR="004B1C39" w:rsidRDefault="00377C93">
      <w:pPr>
        <w:bidi w:val="0"/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590AE6E8" wp14:editId="48991926">
                <wp:simplePos x="0" y="0"/>
                <wp:positionH relativeFrom="margin">
                  <wp:posOffset>417195</wp:posOffset>
                </wp:positionH>
                <wp:positionV relativeFrom="paragraph">
                  <wp:posOffset>2077085</wp:posOffset>
                </wp:positionV>
                <wp:extent cx="5353050" cy="1404620"/>
                <wp:effectExtent l="0" t="0" r="0" b="0"/>
                <wp:wrapSquare wrapText="bothSides"/>
                <wp:docPr id="1053699992" name="مربع نص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7551E4F9-5F24-4871-BADF-7AB0C2E37C6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35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93F8B" w14:textId="77777777" w:rsidR="004B1C39" w:rsidRPr="004B1C39" w:rsidRDefault="004B1C39" w:rsidP="004B1C39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</w:pPr>
                            <w:r w:rsidRPr="004B1C39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>خطة</w:t>
                            </w:r>
                            <w:r w:rsidRPr="004B1C39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4B1C39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>بحثية</w:t>
                            </w:r>
                            <w:r w:rsidRPr="004B1C39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4B1C39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>مقدمة</w:t>
                            </w:r>
                            <w:r w:rsidRPr="004B1C39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4B1C39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>لدرجة</w:t>
                            </w:r>
                            <w:r w:rsidRPr="004B1C39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4B1C39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>البكالوريوس</w:t>
                            </w:r>
                            <w:r w:rsidRPr="004B1C39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4B1C39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>في</w:t>
                            </w:r>
                            <w:r w:rsidRPr="004B1C39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4B1C39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>التسويق</w:t>
                            </w:r>
                            <w:r w:rsidRPr="004B1C39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4B1C39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>الرقمي</w:t>
                            </w:r>
                          </w:p>
                          <w:p w14:paraId="06177CE2" w14:textId="46F62730" w:rsidR="004B1C39" w:rsidRPr="00377C93" w:rsidRDefault="004B1C39" w:rsidP="00377C93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 w:rsidRPr="004B1C39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  <w:t>"</w:t>
                            </w:r>
                            <w:r w:rsidR="00106ED3" w:rsidRPr="00106ED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تأثير تفاعلات المستخدمين على منصة تيك توك في اتخاذ قرارات شراء منتجات العناية بالبشرة لدى الشباب </w:t>
                            </w:r>
                            <w:r w:rsidR="00F3293E" w:rsidRPr="00F3293E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؟</w:t>
                            </w:r>
                            <w:r w:rsidRPr="004B1C39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  <w:t>"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0AE6E8" id="_x0000_s1027" type="#_x0000_t202" style="position:absolute;margin-left:32.85pt;margin-top:163.55pt;width:421.5pt;height:110.6pt;flip:x;z-index:251658247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" stroked="f">
                <v:textbox style="mso-fit-shape-to-text:t">
                  <w:txbxContent>
                    <w:p w14:paraId="25493F8B" w14:textId="77777777" w:rsidR="004B1C39" w:rsidRPr="004B1C39" w:rsidRDefault="004B1C39" w:rsidP="004B1C39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</w:pPr>
                      <w:r w:rsidRPr="004B1C39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>خطة</w:t>
                      </w:r>
                      <w:r w:rsidRPr="004B1C39"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4B1C39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>بحثية</w:t>
                      </w:r>
                      <w:r w:rsidRPr="004B1C39"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4B1C39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>مقدمة</w:t>
                      </w:r>
                      <w:r w:rsidRPr="004B1C39"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4B1C39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>لدرجة</w:t>
                      </w:r>
                      <w:r w:rsidRPr="004B1C39"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4B1C39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>البكالوريوس</w:t>
                      </w:r>
                      <w:r w:rsidRPr="004B1C39"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4B1C39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>في</w:t>
                      </w:r>
                      <w:r w:rsidRPr="004B1C39"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4B1C39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>التسويق</w:t>
                      </w:r>
                      <w:r w:rsidRPr="004B1C39"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4B1C39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>الرقمي</w:t>
                      </w:r>
                    </w:p>
                    <w:p w14:paraId="06177CE2" w14:textId="46F62730" w:rsidR="004B1C39" w:rsidRPr="00377C93" w:rsidRDefault="004B1C39" w:rsidP="00377C93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 w:rsidRPr="004B1C39"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  <w:t>"</w:t>
                      </w:r>
                      <w:r w:rsidR="00106ED3" w:rsidRPr="00106ED3"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تأثير تفاعلات المستخدمين على منصة تيك توك في اتخاذ قرارات شراء منتجات العناية بالبشرة لدى الشباب </w:t>
                      </w:r>
                      <w:r w:rsidR="00F3293E" w:rsidRPr="00F3293E"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  <w:rtl/>
                        </w:rPr>
                        <w:t>؟</w:t>
                      </w:r>
                      <w:r w:rsidRPr="004B1C39"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  <w:t>"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1D06093D" wp14:editId="23888D15">
                <wp:simplePos x="0" y="0"/>
                <wp:positionH relativeFrom="margin">
                  <wp:posOffset>417195</wp:posOffset>
                </wp:positionH>
                <wp:positionV relativeFrom="paragraph">
                  <wp:posOffset>4231005</wp:posOffset>
                </wp:positionV>
                <wp:extent cx="5353050" cy="1404620"/>
                <wp:effectExtent l="0" t="0" r="0" b="635"/>
                <wp:wrapSquare wrapText="bothSides"/>
                <wp:docPr id="1121291936" name="مربع نص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424C22F-B7BC-4882-B6F4-D76D64F40BF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3530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24DA45" w14:textId="05009C45" w:rsidR="00C7244C" w:rsidRDefault="004B1C39" w:rsidP="00C7244C">
                            <w:pPr>
                              <w:spacing w:before="120"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</w:pPr>
                            <w:r w:rsidRPr="004B1C39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>اعداد الطالب</w:t>
                            </w:r>
                            <w:r w:rsidR="00C7244C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>ـــــــــــــ</w:t>
                            </w:r>
                            <w:r w:rsidRPr="004B1C39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>ة:</w:t>
                            </w:r>
                          </w:p>
                          <w:p w14:paraId="08B53B40" w14:textId="003A5C10" w:rsidR="004B1C39" w:rsidRPr="004B1C39" w:rsidRDefault="004B1C39" w:rsidP="00C7244C">
                            <w:pPr>
                              <w:spacing w:after="100" w:afterAutospacing="1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 w:rsidRPr="004B1C39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4B1C39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سمية </w:t>
                            </w:r>
                            <w:r w:rsidR="00377C9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دراز</w:t>
                            </w:r>
                          </w:p>
                          <w:p w14:paraId="03B68C57" w14:textId="63895ECD" w:rsidR="00C7244C" w:rsidRDefault="004B1C39" w:rsidP="00C7244C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</w:pPr>
                            <w:r w:rsidRPr="004B1C39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 xml:space="preserve">الرقم الأكاديمـي:  </w:t>
                            </w:r>
                          </w:p>
                          <w:p w14:paraId="2BAEBAED" w14:textId="09D67797" w:rsidR="004B1C39" w:rsidRPr="004B1C39" w:rsidRDefault="004B1C39" w:rsidP="00C7244C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</w:pPr>
                            <w:r w:rsidRPr="004B1C39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233000866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06093D" id="_x0000_s1028" type="#_x0000_t202" style="position:absolute;margin-left:32.85pt;margin-top:333.15pt;width:421.5pt;height:110.6pt;flip:x;z-index:25165825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" filled="f" stroked="f">
                <v:textbox style="mso-fit-shape-to-text:t">
                  <w:txbxContent>
                    <w:p w14:paraId="7D24DA45" w14:textId="05009C45" w:rsidR="00C7244C" w:rsidRDefault="004B1C39" w:rsidP="00C7244C">
                      <w:pPr>
                        <w:spacing w:before="120" w:after="0" w:line="240" w:lineRule="auto"/>
                        <w:jc w:val="center"/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</w:pPr>
                      <w:r w:rsidRPr="004B1C39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>اعداد الطالب</w:t>
                      </w:r>
                      <w:r w:rsidR="00C7244C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>ـــــــــــــ</w:t>
                      </w:r>
                      <w:r w:rsidRPr="004B1C39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>ة:</w:t>
                      </w:r>
                    </w:p>
                    <w:p w14:paraId="08B53B40" w14:textId="003A5C10" w:rsidR="004B1C39" w:rsidRPr="004B1C39" w:rsidRDefault="004B1C39" w:rsidP="00C7244C">
                      <w:pPr>
                        <w:spacing w:after="100" w:afterAutospacing="1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 w:rsidRPr="004B1C39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Pr="004B1C39">
                        <w:rPr>
                          <w:rFonts w:ascii="Sakkal Majalla" w:hAnsi="Sakkal Majalla" w:cs="Sakkal Majalla"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سمية </w:t>
                      </w:r>
                      <w:r w:rsidR="00377C93">
                        <w:rPr>
                          <w:rFonts w:ascii="Sakkal Majalla" w:hAnsi="Sakkal Majalla" w:cs="Sakkal Majalla" w:hint="cs"/>
                          <w:b/>
                          <w:bCs/>
                          <w:sz w:val="48"/>
                          <w:szCs w:val="48"/>
                          <w:rtl/>
                        </w:rPr>
                        <w:t>دراز</w:t>
                      </w:r>
                    </w:p>
                    <w:p w14:paraId="03B68C57" w14:textId="63895ECD" w:rsidR="00C7244C" w:rsidRDefault="004B1C39" w:rsidP="00C7244C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</w:pPr>
                      <w:r w:rsidRPr="004B1C39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 xml:space="preserve">الرقم الأكاديمـي:  </w:t>
                      </w:r>
                    </w:p>
                    <w:p w14:paraId="2BAEBAED" w14:textId="09D67797" w:rsidR="004B1C39" w:rsidRPr="004B1C39" w:rsidRDefault="004B1C39" w:rsidP="00C7244C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</w:pPr>
                      <w:r w:rsidRPr="004B1C39"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  <w:rtl/>
                        </w:rPr>
                        <w:t>233000866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24FBCF6A" wp14:editId="76D34EF2">
                <wp:simplePos x="0" y="0"/>
                <wp:positionH relativeFrom="margin">
                  <wp:posOffset>417195</wp:posOffset>
                </wp:positionH>
                <wp:positionV relativeFrom="paragraph">
                  <wp:posOffset>6425565</wp:posOffset>
                </wp:positionV>
                <wp:extent cx="5353050" cy="1404620"/>
                <wp:effectExtent l="0" t="0" r="0" b="0"/>
                <wp:wrapSquare wrapText="bothSides"/>
                <wp:docPr id="538282380" name="مربع نص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758ECC-5869-49BA-ABBA-13CE63CF892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35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4F502A" w14:textId="0F20D3C9" w:rsidR="004B1C39" w:rsidRPr="004B1C39" w:rsidRDefault="004B1C39" w:rsidP="00C7244C">
                            <w:pPr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</w:pPr>
                            <w:r w:rsidRPr="004B1C39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  <w:t>تح</w:t>
                            </w:r>
                            <w:r w:rsidR="00C7244C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>ـــــــــــــــــــــ</w:t>
                            </w:r>
                            <w:r w:rsidRPr="004B1C39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  <w:t>ت إشراف</w:t>
                            </w:r>
                            <w:r w:rsidR="00C7244C">
                              <w:rPr>
                                <w:rFonts w:ascii="Sakkal Majalla" w:hAnsi="Sakkal Majalla" w:cs="Sakkal Majalla" w:hint="cs"/>
                                <w:sz w:val="48"/>
                                <w:szCs w:val="48"/>
                                <w:rtl/>
                              </w:rPr>
                              <w:t>:</w:t>
                            </w:r>
                          </w:p>
                          <w:p w14:paraId="32C32F7A" w14:textId="543BABAD" w:rsidR="004B1C39" w:rsidRPr="00C7244C" w:rsidRDefault="004B1C39" w:rsidP="004B1C39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 w:rsidRPr="00C7244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د/ علي</w:t>
                            </w:r>
                            <w:r w:rsidR="00C7244C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ــــــــــــــــــــــــــــــــــــــــــــــــــ</w:t>
                            </w:r>
                            <w:r w:rsidRPr="00C7244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اء قمر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FBCF6A" id="_x0000_s1029" type="#_x0000_t202" style="position:absolute;margin-left:32.85pt;margin-top:505.95pt;width:421.5pt;height:110.6pt;flip:x;z-index:251658251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" stroked="f">
                <v:textbox style="mso-fit-shape-to-text:t">
                  <w:txbxContent>
                    <w:p w14:paraId="394F502A" w14:textId="0F20D3C9" w:rsidR="004B1C39" w:rsidRPr="004B1C39" w:rsidRDefault="004B1C39" w:rsidP="00C7244C">
                      <w:pPr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</w:pPr>
                      <w:r w:rsidRPr="004B1C39"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  <w:t>تح</w:t>
                      </w:r>
                      <w:r w:rsidR="00C7244C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>ـــــــــــــــــــــ</w:t>
                      </w:r>
                      <w:r w:rsidRPr="004B1C39"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  <w:t>ت إشراف</w:t>
                      </w:r>
                      <w:r w:rsidR="00C7244C">
                        <w:rPr>
                          <w:rFonts w:ascii="Sakkal Majalla" w:hAnsi="Sakkal Majalla" w:cs="Sakkal Majalla" w:hint="cs"/>
                          <w:sz w:val="48"/>
                          <w:szCs w:val="48"/>
                          <w:rtl/>
                        </w:rPr>
                        <w:t>:</w:t>
                      </w:r>
                    </w:p>
                    <w:p w14:paraId="32C32F7A" w14:textId="543BABAD" w:rsidR="004B1C39" w:rsidRPr="00C7244C" w:rsidRDefault="004B1C39" w:rsidP="004B1C39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 w:rsidRPr="00C7244C"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د/ علي</w:t>
                      </w:r>
                      <w:r w:rsidR="00C7244C">
                        <w:rPr>
                          <w:rFonts w:ascii="Sakkal Majalla" w:hAnsi="Sakkal Majalla" w:cs="Sakkal Majalla" w:hint="cs"/>
                          <w:b/>
                          <w:bCs/>
                          <w:sz w:val="48"/>
                          <w:szCs w:val="48"/>
                          <w:rtl/>
                        </w:rPr>
                        <w:t>ــــــــــــــــــــــــــــــــــــــــــــــــــ</w:t>
                      </w:r>
                      <w:r w:rsidRPr="00C7244C"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  <w:rtl/>
                        </w:rPr>
                        <w:t>اء قمر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244C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19882BB1" wp14:editId="21D6ADAC">
                <wp:simplePos x="0" y="0"/>
                <wp:positionH relativeFrom="margin">
                  <wp:posOffset>789940</wp:posOffset>
                </wp:positionH>
                <wp:positionV relativeFrom="paragraph">
                  <wp:posOffset>8155940</wp:posOffset>
                </wp:positionV>
                <wp:extent cx="4707255" cy="1404620"/>
                <wp:effectExtent l="0" t="0" r="0" b="9525"/>
                <wp:wrapSquare wrapText="bothSides"/>
                <wp:docPr id="730758441" name="مربع نص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CB446DA-442C-4661-9DBF-D5170C7BFFA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072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2ACB5" w14:textId="77777777" w:rsidR="004B1C39" w:rsidRPr="000C0246" w:rsidRDefault="004B1C39" w:rsidP="004B1C39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sz w:val="32"/>
                                <w:szCs w:val="32"/>
                                <w:rtl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882BB1" id="_x0000_s1030" type="#_x0000_t202" style="position:absolute;margin-left:62.2pt;margin-top:642.2pt;width:370.65pt;height:110.6pt;flip:x;z-index:251658249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" stroked="f">
                <v:textbox style="mso-fit-shape-to-text:t">
                  <w:txbxContent>
                    <w:p w14:paraId="1B52ACB5" w14:textId="77777777" w:rsidR="004B1C39" w:rsidRPr="000C0246" w:rsidRDefault="004B1C39" w:rsidP="004B1C39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sz w:val="32"/>
                          <w:szCs w:val="32"/>
                          <w:rtl/>
                        </w:rPr>
                        <w:t>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1C39">
        <w:rPr>
          <w:rtl/>
        </w:rPr>
        <w:br w:type="page"/>
      </w:r>
    </w:p>
    <w:p w14:paraId="0F5CFDDB" w14:textId="00F70519" w:rsidR="000C0246" w:rsidRDefault="00377C93" w:rsidP="000C0246">
      <w:r>
        <w:rPr>
          <w:noProof/>
          <w:rtl/>
        </w:rPr>
        <w:lastRenderedPageBreak/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6AD7F6B" wp14:editId="54E38E2D">
                <wp:simplePos x="0" y="0"/>
                <wp:positionH relativeFrom="margin">
                  <wp:posOffset>417195</wp:posOffset>
                </wp:positionH>
                <wp:positionV relativeFrom="paragraph">
                  <wp:posOffset>4756150</wp:posOffset>
                </wp:positionV>
                <wp:extent cx="5353050" cy="1404620"/>
                <wp:effectExtent l="0" t="0" r="0" b="0"/>
                <wp:wrapSquare wrapText="bothSides"/>
                <wp:docPr id="1743656025" name="مربع نص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DD33B9D-291E-45EE-B07A-AAECAC637E3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35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14F927" w14:textId="77777777" w:rsidR="004B1C39" w:rsidRDefault="004B1C39" w:rsidP="004B1C39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</w:rPr>
                            </w:pPr>
                            <w:r w:rsidRPr="004B1C39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</w:rPr>
                              <w:t>Prepared by</w:t>
                            </w:r>
                            <w:r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</w:rPr>
                              <w:t xml:space="preserve">: </w:t>
                            </w:r>
                          </w:p>
                          <w:p w14:paraId="532B19C3" w14:textId="7A319274" w:rsidR="000C0246" w:rsidRPr="004B1C39" w:rsidRDefault="004B1C39" w:rsidP="004B1C39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 w:rsidRPr="004B1C39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SOMAYYAH </w:t>
                            </w:r>
                            <w:r w:rsidR="00377C93" w:rsidRPr="00377C9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</w:rPr>
                              <w:t>D</w:t>
                            </w:r>
                            <w:r w:rsidR="00377C9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</w:rPr>
                              <w:t>ERAZ</w:t>
                            </w:r>
                          </w:p>
                          <w:p w14:paraId="412E199B" w14:textId="29814DA5" w:rsidR="000C0246" w:rsidRPr="004B1C39" w:rsidRDefault="000C0246" w:rsidP="000C024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</w:pPr>
                            <w:r w:rsidRPr="004B1C39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233000866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AD7F6B" id="_x0000_s1031" type="#_x0000_t202" style="position:absolute;left:0;text-align:left;margin-left:32.85pt;margin-top:374.5pt;width:421.5pt;height:110.6pt;flip:x;z-index:251658241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" stroked="f">
                <v:textbox style="mso-fit-shape-to-text:t">
                  <w:txbxContent>
                    <w:p w14:paraId="5F14F927" w14:textId="77777777" w:rsidR="004B1C39" w:rsidRDefault="004B1C39" w:rsidP="004B1C39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sz w:val="48"/>
                          <w:szCs w:val="48"/>
                        </w:rPr>
                      </w:pPr>
                      <w:r w:rsidRPr="004B1C39">
                        <w:rPr>
                          <w:rFonts w:ascii="Sakkal Majalla" w:hAnsi="Sakkal Majalla" w:cs="Sakkal Majalla"/>
                          <w:sz w:val="48"/>
                          <w:szCs w:val="48"/>
                        </w:rPr>
                        <w:t>Prepared by</w:t>
                      </w:r>
                      <w:r>
                        <w:rPr>
                          <w:rFonts w:ascii="Sakkal Majalla" w:hAnsi="Sakkal Majalla" w:cs="Sakkal Majalla"/>
                          <w:sz w:val="48"/>
                          <w:szCs w:val="48"/>
                        </w:rPr>
                        <w:t xml:space="preserve">: </w:t>
                      </w:r>
                    </w:p>
                    <w:p w14:paraId="532B19C3" w14:textId="7A319274" w:rsidR="000C0246" w:rsidRPr="004B1C39" w:rsidRDefault="004B1C39" w:rsidP="004B1C39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 w:rsidRPr="004B1C39"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</w:rPr>
                        <w:t xml:space="preserve">SOMAYYAH </w:t>
                      </w:r>
                      <w:r w:rsidR="00377C93" w:rsidRPr="00377C93"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</w:rPr>
                        <w:t>D</w:t>
                      </w:r>
                      <w:r w:rsidR="00377C93"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</w:rPr>
                        <w:t>ERAZ</w:t>
                      </w:r>
                    </w:p>
                    <w:p w14:paraId="412E199B" w14:textId="29814DA5" w:rsidR="000C0246" w:rsidRPr="004B1C39" w:rsidRDefault="000C0246" w:rsidP="000C024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</w:pPr>
                      <w:r w:rsidRPr="004B1C39"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  <w:rtl/>
                        </w:rPr>
                        <w:t>233000866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42B18182" wp14:editId="38D23801">
                <wp:simplePos x="0" y="0"/>
                <wp:positionH relativeFrom="margin">
                  <wp:posOffset>417195</wp:posOffset>
                </wp:positionH>
                <wp:positionV relativeFrom="paragraph">
                  <wp:posOffset>6651625</wp:posOffset>
                </wp:positionV>
                <wp:extent cx="5353050" cy="1404620"/>
                <wp:effectExtent l="0" t="0" r="0" b="6985"/>
                <wp:wrapSquare wrapText="bothSides"/>
                <wp:docPr id="1424070947" name="مربع نص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E28854A-8D11-4E68-8236-79D3131586C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35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45F095" w14:textId="77777777" w:rsidR="00C7244C" w:rsidRDefault="00C7244C" w:rsidP="00C7244C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</w:pPr>
                            <w:r w:rsidRPr="00C7244C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</w:rPr>
                              <w:t xml:space="preserve">Supervised by: </w:t>
                            </w:r>
                          </w:p>
                          <w:p w14:paraId="40AC3609" w14:textId="41D9BD00" w:rsidR="000C0246" w:rsidRPr="00C7244C" w:rsidRDefault="00C7244C" w:rsidP="00C7244C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 w:rsidRPr="00C7244C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</w:rPr>
                              <w:t>Dr. Aliaa Qamer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B18182" id="_x0000_s1032" type="#_x0000_t202" style="position:absolute;left:0;text-align:left;margin-left:32.85pt;margin-top:523.75pt;width:421.5pt;height:110.6pt;flip:x;z-index:251658245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" stroked="f">
                <v:textbox style="mso-fit-shape-to-text:t">
                  <w:txbxContent>
                    <w:p w14:paraId="7C45F095" w14:textId="77777777" w:rsidR="00C7244C" w:rsidRDefault="00C7244C" w:rsidP="00C7244C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</w:pPr>
                      <w:r w:rsidRPr="00C7244C">
                        <w:rPr>
                          <w:rFonts w:ascii="Sakkal Majalla" w:hAnsi="Sakkal Majalla" w:cs="Sakkal Majalla"/>
                          <w:sz w:val="48"/>
                          <w:szCs w:val="48"/>
                        </w:rPr>
                        <w:t xml:space="preserve">Supervised by: </w:t>
                      </w:r>
                    </w:p>
                    <w:p w14:paraId="40AC3609" w14:textId="41D9BD00" w:rsidR="000C0246" w:rsidRPr="00C7244C" w:rsidRDefault="00C7244C" w:rsidP="00C7244C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 w:rsidRPr="00C7244C"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</w:rPr>
                        <w:t>Dr. Aliaa Qamer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5E6A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9C79E31" wp14:editId="7C2AB28D">
                <wp:simplePos x="0" y="0"/>
                <wp:positionH relativeFrom="column">
                  <wp:posOffset>-95250</wp:posOffset>
                </wp:positionH>
                <wp:positionV relativeFrom="paragraph">
                  <wp:posOffset>0</wp:posOffset>
                </wp:positionV>
                <wp:extent cx="3167380" cy="1404620"/>
                <wp:effectExtent l="0" t="0" r="0" b="635"/>
                <wp:wrapSquare wrapText="bothSides"/>
                <wp:docPr id="217" name="مربع نص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AA6F3BF-ADC7-4453-B195-C7D238F9704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167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B5046" w14:textId="54DFC73F" w:rsidR="004B1C39" w:rsidRPr="00CE5E6A" w:rsidRDefault="004B1C39" w:rsidP="00C7244C">
                            <w:pPr>
                              <w:spacing w:line="276" w:lineRule="auto"/>
                              <w:jc w:val="right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CE5E6A">
                              <w:rPr>
                                <w:b/>
                                <w:bCs/>
                              </w:rPr>
                              <w:t>Midocean University</w:t>
                            </w:r>
                          </w:p>
                          <w:p w14:paraId="0BD03DB3" w14:textId="27EBB19A" w:rsidR="004B1C39" w:rsidRPr="00CE5E6A" w:rsidRDefault="004B1C39" w:rsidP="00C7244C">
                            <w:pPr>
                              <w:spacing w:line="276" w:lineRule="auto"/>
                              <w:jc w:val="right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CE5E6A">
                              <w:rPr>
                                <w:b/>
                                <w:bCs/>
                              </w:rPr>
                              <w:t>College of Media and Marketing</w:t>
                            </w:r>
                          </w:p>
                          <w:p w14:paraId="643CE780" w14:textId="4EDBB978" w:rsidR="000C0246" w:rsidRPr="00CE5E6A" w:rsidRDefault="004B1C39" w:rsidP="00C7244C">
                            <w:pPr>
                              <w:spacing w:line="276" w:lineRule="auto"/>
                              <w:jc w:val="right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CE5E6A">
                              <w:rPr>
                                <w:b/>
                                <w:bCs/>
                              </w:rPr>
                              <w:t>Bachelor of Digital Marketing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C79E31" id="_x0000_s1033" type="#_x0000_t202" style="position:absolute;left:0;text-align:left;margin-left:-7.5pt;margin-top:0;width:249.4pt;height:110.6pt;flip:x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" filled="f" stroked="f">
                <v:textbox style="mso-fit-shape-to-text:t">
                  <w:txbxContent>
                    <w:p w14:paraId="2E4B5046" w14:textId="54DFC73F" w:rsidR="004B1C39" w:rsidRPr="00CE5E6A" w:rsidRDefault="004B1C39" w:rsidP="00C7244C">
                      <w:pPr>
                        <w:spacing w:line="276" w:lineRule="auto"/>
                        <w:jc w:val="right"/>
                        <w:rPr>
                          <w:b/>
                          <w:bCs/>
                          <w:rtl/>
                        </w:rPr>
                      </w:pPr>
                      <w:r w:rsidRPr="00CE5E6A">
                        <w:rPr>
                          <w:b/>
                          <w:bCs/>
                        </w:rPr>
                        <w:t>Midocean University</w:t>
                      </w:r>
                    </w:p>
                    <w:p w14:paraId="0BD03DB3" w14:textId="27EBB19A" w:rsidR="004B1C39" w:rsidRPr="00CE5E6A" w:rsidRDefault="004B1C39" w:rsidP="00C7244C">
                      <w:pPr>
                        <w:spacing w:line="276" w:lineRule="auto"/>
                        <w:jc w:val="right"/>
                        <w:rPr>
                          <w:b/>
                          <w:bCs/>
                          <w:rtl/>
                        </w:rPr>
                      </w:pPr>
                      <w:r w:rsidRPr="00CE5E6A">
                        <w:rPr>
                          <w:b/>
                          <w:bCs/>
                        </w:rPr>
                        <w:t>College of Media and Marketing</w:t>
                      </w:r>
                    </w:p>
                    <w:p w14:paraId="643CE780" w14:textId="4EDBB978" w:rsidR="000C0246" w:rsidRPr="00CE5E6A" w:rsidRDefault="004B1C39" w:rsidP="00C7244C">
                      <w:pPr>
                        <w:spacing w:line="276" w:lineRule="auto"/>
                        <w:jc w:val="right"/>
                        <w:rPr>
                          <w:b/>
                          <w:bCs/>
                          <w:rtl/>
                        </w:rPr>
                      </w:pPr>
                      <w:r w:rsidRPr="00CE5E6A">
                        <w:rPr>
                          <w:b/>
                          <w:bCs/>
                        </w:rPr>
                        <w:t>Bachelor of Digital Marketing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57536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42D2BAC" wp14:editId="72CC703C">
                <wp:simplePos x="0" y="0"/>
                <wp:positionH relativeFrom="margin">
                  <wp:posOffset>417195</wp:posOffset>
                </wp:positionH>
                <wp:positionV relativeFrom="paragraph">
                  <wp:posOffset>2543175</wp:posOffset>
                </wp:positionV>
                <wp:extent cx="5353050" cy="1404620"/>
                <wp:effectExtent l="0" t="0" r="0" b="0"/>
                <wp:wrapSquare wrapText="bothSides"/>
                <wp:docPr id="1721203119" name="مربع نص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EEEDE56-DFC4-47E7-9847-A3C139ECCB7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35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3BD17" w14:textId="77777777" w:rsidR="004B1C39" w:rsidRDefault="004B1C39" w:rsidP="004B1C39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</w:pPr>
                            <w:r w:rsidRPr="004B1C39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</w:rPr>
                              <w:t>Title the study</w:t>
                            </w:r>
                          </w:p>
                          <w:p w14:paraId="5227A8A2" w14:textId="29D581CC" w:rsidR="000C0246" w:rsidRPr="00377C93" w:rsidRDefault="000C0246" w:rsidP="00377C93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 w:rsidRPr="004B1C39">
                              <w:rPr>
                                <w:rFonts w:ascii="Sakkal Majalla" w:hAnsi="Sakkal Majalla" w:cs="Sakkal Majalla"/>
                                <w:sz w:val="48"/>
                                <w:szCs w:val="48"/>
                                <w:rtl/>
                              </w:rPr>
                              <w:t>"</w:t>
                            </w:r>
                            <w:r w:rsidR="00377C93" w:rsidRPr="00377C93">
                              <w:t xml:space="preserve"> </w:t>
                            </w:r>
                            <w:r w:rsidR="00377C93" w:rsidRPr="00377C93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</w:rPr>
                              <w:t>What is the impact of user interactions on the "TIKTOK" platform on the purchase of skincare products among young people?</w:t>
                            </w:r>
                            <w:r w:rsidR="00377C9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"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2D2BAC" id="_x0000_s1034" type="#_x0000_t202" style="position:absolute;left:0;text-align:left;margin-left:32.85pt;margin-top:200.25pt;width:421.5pt;height:110.6pt;flip:x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" stroked="f">
                <v:textbox style="mso-fit-shape-to-text:t">
                  <w:txbxContent>
                    <w:p w14:paraId="4FD3BD17" w14:textId="77777777" w:rsidR="004B1C39" w:rsidRDefault="004B1C39" w:rsidP="004B1C39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</w:pPr>
                      <w:r w:rsidRPr="004B1C39">
                        <w:rPr>
                          <w:rFonts w:ascii="Sakkal Majalla" w:hAnsi="Sakkal Majalla" w:cs="Sakkal Majalla"/>
                          <w:sz w:val="48"/>
                          <w:szCs w:val="48"/>
                        </w:rPr>
                        <w:t>Title the study</w:t>
                      </w:r>
                    </w:p>
                    <w:p w14:paraId="5227A8A2" w14:textId="29D581CC" w:rsidR="000C0246" w:rsidRPr="00377C93" w:rsidRDefault="000C0246" w:rsidP="00377C93">
                      <w:pPr>
                        <w:bidi w:val="0"/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 w:rsidRPr="004B1C39">
                        <w:rPr>
                          <w:rFonts w:ascii="Sakkal Majalla" w:hAnsi="Sakkal Majalla" w:cs="Sakkal Majalla"/>
                          <w:sz w:val="48"/>
                          <w:szCs w:val="48"/>
                          <w:rtl/>
                        </w:rPr>
                        <w:t>"</w:t>
                      </w:r>
                      <w:r w:rsidR="00377C93" w:rsidRPr="00377C93">
                        <w:t xml:space="preserve"> </w:t>
                      </w:r>
                      <w:r w:rsidR="00377C93" w:rsidRPr="00377C93">
                        <w:rPr>
                          <w:rFonts w:ascii="Sakkal Majalla" w:hAnsi="Sakkal Majalla" w:cs="Sakkal Majalla"/>
                          <w:b/>
                          <w:bCs/>
                          <w:sz w:val="48"/>
                          <w:szCs w:val="48"/>
                        </w:rPr>
                        <w:t>What is the impact of user interactions on the "TIKTOK" platform on the purchase of skincare products among young people?</w:t>
                      </w:r>
                      <w:r w:rsidR="00377C93">
                        <w:rPr>
                          <w:rFonts w:ascii="Sakkal Majalla" w:hAnsi="Sakkal Majalla" w:cs="Sakkal Majalla" w:hint="cs"/>
                          <w:b/>
                          <w:bCs/>
                          <w:sz w:val="48"/>
                          <w:szCs w:val="48"/>
                          <w:rtl/>
                        </w:rPr>
                        <w:t>"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1C39">
        <w:rPr>
          <w:noProof/>
        </w:rPr>
        <w:drawing>
          <wp:anchor distT="0" distB="0" distL="114300" distR="114300" simplePos="0" relativeHeight="251658242" behindDoc="0" locked="0" layoutInCell="1" allowOverlap="1" wp14:anchorId="67610070" wp14:editId="5E2B0AB5">
            <wp:simplePos x="0" y="0"/>
            <wp:positionH relativeFrom="column">
              <wp:posOffset>5088544</wp:posOffset>
            </wp:positionH>
            <wp:positionV relativeFrom="paragraph">
              <wp:posOffset>462</wp:posOffset>
            </wp:positionV>
            <wp:extent cx="1329690" cy="1329690"/>
            <wp:effectExtent l="0" t="0" r="3810" b="3810"/>
            <wp:wrapThrough wrapText="bothSides">
              <wp:wrapPolygon edited="0">
                <wp:start x="0" y="0"/>
                <wp:lineTo x="0" y="21352"/>
                <wp:lineTo x="21352" y="21352"/>
                <wp:lineTo x="21352" y="0"/>
                <wp:lineTo x="0" y="0"/>
              </wp:wrapPolygon>
            </wp:wrapThrough>
            <wp:docPr id="1922638979" name="صورة 1">
              <a:extLst xmlns:a="http://schemas.openxmlformats.org/drawingml/2006/main">
                <a:ext uri="{FF2B5EF4-FFF2-40B4-BE49-F238E27FC236}">
                  <a16:creationId xmlns:a16="http://schemas.microsoft.com/office/drawing/2014/main" id="{8249AF59-6E1B-437D-A91F-F79F86F310A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638979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1329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0246"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503F8AAB" wp14:editId="63BAFD38">
                <wp:simplePos x="0" y="0"/>
                <wp:positionH relativeFrom="margin">
                  <wp:align>center</wp:align>
                </wp:positionH>
                <wp:positionV relativeFrom="paragraph">
                  <wp:posOffset>8769350</wp:posOffset>
                </wp:positionV>
                <wp:extent cx="4707255" cy="1404620"/>
                <wp:effectExtent l="0" t="0" r="0" b="9525"/>
                <wp:wrapSquare wrapText="bothSides"/>
                <wp:docPr id="943047928" name="مربع نص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A4DDE37-2803-41CA-A693-2C8C3650458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7072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B13DB1" w14:textId="5D011FE5" w:rsidR="000C0246" w:rsidRPr="000C0246" w:rsidRDefault="000C0246" w:rsidP="000C0246">
                            <w:pPr>
                              <w:spacing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ascii="Sakkal Majalla" w:hAnsi="Sakkal Majalla" w:cs="Sakkal Majalla" w:hint="cs"/>
                                <w:sz w:val="32"/>
                                <w:szCs w:val="32"/>
                                <w:rtl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3F8AAB" id="_x0000_s1035" type="#_x0000_t202" style="position:absolute;left:0;text-align:left;margin-left:0;margin-top:690.5pt;width:370.65pt;height:110.6pt;flip:x;z-index:251658244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" stroked="f">
                <v:textbox style="mso-fit-shape-to-text:t">
                  <w:txbxContent>
                    <w:p w14:paraId="33B13DB1" w14:textId="5D011FE5" w:rsidR="000C0246" w:rsidRPr="000C0246" w:rsidRDefault="000C0246" w:rsidP="000C0246">
                      <w:pPr>
                        <w:spacing w:line="240" w:lineRule="auto"/>
                        <w:jc w:val="center"/>
                        <w:rPr>
                          <w:rFonts w:ascii="Sakkal Majalla" w:hAnsi="Sakkal Majalla" w:cs="Sakkal Majalla"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ascii="Sakkal Majalla" w:hAnsi="Sakkal Majalla" w:cs="Sakkal Majalla" w:hint="cs"/>
                          <w:sz w:val="32"/>
                          <w:szCs w:val="32"/>
                          <w:rtl/>
                        </w:rPr>
                        <w:t>2026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C0246" w:rsidSect="004B1C39">
      <w:pgSz w:w="11906" w:h="16838"/>
      <w:pgMar w:top="810" w:right="926" w:bottom="1440" w:left="108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246"/>
    <w:rsid w:val="000C0246"/>
    <w:rsid w:val="00106ED3"/>
    <w:rsid w:val="001C723E"/>
    <w:rsid w:val="00297605"/>
    <w:rsid w:val="00377C93"/>
    <w:rsid w:val="00391935"/>
    <w:rsid w:val="004250AC"/>
    <w:rsid w:val="004B1C39"/>
    <w:rsid w:val="004E6DAD"/>
    <w:rsid w:val="006163DB"/>
    <w:rsid w:val="00870F6F"/>
    <w:rsid w:val="0093666F"/>
    <w:rsid w:val="00957536"/>
    <w:rsid w:val="00995136"/>
    <w:rsid w:val="00B619D2"/>
    <w:rsid w:val="00C440F8"/>
    <w:rsid w:val="00C7244C"/>
    <w:rsid w:val="00CE5E6A"/>
    <w:rsid w:val="00D2525F"/>
    <w:rsid w:val="00DD7613"/>
    <w:rsid w:val="00E240C3"/>
    <w:rsid w:val="00E30232"/>
    <w:rsid w:val="00ED1946"/>
    <w:rsid w:val="00F3293E"/>
    <w:rsid w:val="00F96578"/>
    <w:rsid w:val="00FB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7D9EAD"/>
  <w15:chartTrackingRefBased/>
  <w15:docId w15:val="{DC16670F-293D-4D49-A546-DAA00A79C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0C02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02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02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02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02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02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02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02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02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02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02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02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02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02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02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02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02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02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0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0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02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0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02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02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02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02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02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02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024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C024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02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246D8-5E23-49BC-9FB4-625EAED6B8D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 sσмαyyαн .</dc:creator>
  <cp:keywords/>
  <dc:description/>
  <cp:lastModifiedBy>سمية</cp:lastModifiedBy>
  <cp:revision>2</cp:revision>
  <cp:lastPrinted>2026-06-07T21:37:00Z</cp:lastPrinted>
  <dcterms:created xsi:type="dcterms:W3CDTF">2026-06-07T21:46:00Z</dcterms:created>
  <dcterms:modified xsi:type="dcterms:W3CDTF">2026-06-07T21:46:00Z</dcterms:modified>
</cp:coreProperties>
</file>