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D2580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3D2580">
            <w:pPr>
              <w:bidi/>
              <w:jc w:val="right"/>
            </w:pPr>
          </w:p>
        </w:tc>
      </w:tr>
      <w:tr w:rsidR="00EA22ED" w14:paraId="0B601F59" w14:textId="77777777" w:rsidTr="008974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DBBE376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10EC1D2F" w14:textId="35C18B67" w:rsidR="008974DC" w:rsidRDefault="008974DC" w:rsidP="008974DC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العنوان غير واضح به المتغير التابع والمستقل</w:t>
            </w:r>
            <w:r w:rsidR="00DD2A23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</w:t>
            </w:r>
          </w:p>
          <w:p w14:paraId="4B621109" w14:textId="6FACA7AF" w:rsidR="00DD2A23" w:rsidRDefault="00DD2A23" w:rsidP="008974DC">
            <w:pPr>
              <w:jc w:val="righ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ويوضح الهدف من الدراسة في نطاق محدد ولموضوع محدد.</w:t>
            </w:r>
          </w:p>
          <w:p w14:paraId="6C120BEB" w14:textId="1ACDE354" w:rsidR="00EA22ED" w:rsidRDefault="008974DC" w:rsidP="008974DC">
            <w:pPr>
              <w:bidi/>
            </w:pPr>
            <w:r>
              <w:rPr>
                <w:rFonts w:hint="cs"/>
                <w:rtl/>
              </w:rPr>
              <w:t>أين العنوان باللغة الإنجليزية بصفحة الغلاف</w:t>
            </w:r>
            <w:r w:rsidR="00DD2A23">
              <w:rPr>
                <w:rFonts w:hint="cs"/>
                <w:rtl/>
              </w:rPr>
              <w:t>.</w:t>
            </w:r>
          </w:p>
        </w:tc>
      </w:tr>
      <w:tr w:rsidR="00EA22ED" w14:paraId="1849A8E7" w14:textId="77777777" w:rsidTr="00DD2A2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003D90FE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54F00DAE" w14:textId="285267D8" w:rsidR="00EA22ED" w:rsidRDefault="00DD2A23" w:rsidP="00DD2A23">
            <w:pPr>
              <w:bidi/>
            </w:pPr>
            <w:r>
              <w:rPr>
                <w:rFonts w:hint="cs"/>
                <w:rtl/>
              </w:rPr>
              <w:t xml:space="preserve">تناولت المقدمة الذكاء </w:t>
            </w:r>
            <w:proofErr w:type="spellStart"/>
            <w:r>
              <w:rPr>
                <w:rFonts w:hint="cs"/>
                <w:rtl/>
              </w:rPr>
              <w:t>الإصطناعي</w:t>
            </w:r>
            <w:proofErr w:type="spellEnd"/>
            <w:r>
              <w:rPr>
                <w:rFonts w:hint="cs"/>
                <w:rtl/>
              </w:rPr>
              <w:t xml:space="preserve"> فقط دون التطرق للمشاريع محل الدراسة</w:t>
            </w:r>
          </w:p>
        </w:tc>
      </w:tr>
      <w:tr w:rsidR="00EA22ED" w14:paraId="1476836D" w14:textId="77777777" w:rsidTr="00AB50D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0431F492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490D9979" w14:textId="77777777" w:rsidR="00EA22ED" w:rsidRDefault="00AB50D1" w:rsidP="00AB50D1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أين مشكلة الدراسة لابد من توضيح </w:t>
            </w:r>
            <w:proofErr w:type="spellStart"/>
            <w:r>
              <w:rPr>
                <w:rFonts w:hint="cs"/>
                <w:rtl/>
              </w:rPr>
              <w:t>المشكله</w:t>
            </w:r>
            <w:proofErr w:type="spellEnd"/>
            <w:r>
              <w:rPr>
                <w:rFonts w:hint="cs"/>
                <w:rtl/>
              </w:rPr>
              <w:t xml:space="preserve"> بشكل واضح ومباشر.</w:t>
            </w:r>
          </w:p>
          <w:p w14:paraId="5121B055" w14:textId="7DC4FC9D" w:rsidR="00AB50D1" w:rsidRDefault="00AB50D1" w:rsidP="00AB50D1">
            <w:pPr>
              <w:bidi/>
              <w:jc w:val="both"/>
            </w:pPr>
            <w:proofErr w:type="spellStart"/>
            <w:r>
              <w:rPr>
                <w:rFonts w:hint="cs"/>
                <w:rtl/>
              </w:rPr>
              <w:t>والإبتعاد</w:t>
            </w:r>
            <w:proofErr w:type="spellEnd"/>
            <w:r>
              <w:rPr>
                <w:rFonts w:hint="cs"/>
                <w:rtl/>
              </w:rPr>
              <w:t xml:space="preserve"> عن سرد موضوعات غير متعلقة بالمشكلة.</w:t>
            </w:r>
          </w:p>
        </w:tc>
      </w:tr>
      <w:tr w:rsidR="00EA22ED" w14:paraId="6EE58949" w14:textId="77777777" w:rsidTr="00E207C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6E47D445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4FD46D24" w14:textId="7BC7E9B9" w:rsidR="00E207CF" w:rsidRDefault="00E207CF" w:rsidP="00E207CF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أين </w:t>
            </w:r>
            <w:r>
              <w:rPr>
                <w:rFonts w:hint="cs"/>
                <w:rtl/>
              </w:rPr>
              <w:t>أهمية</w:t>
            </w:r>
            <w:r>
              <w:rPr>
                <w:rFonts w:hint="cs"/>
                <w:rtl/>
              </w:rPr>
              <w:t xml:space="preserve"> الدراسة لابد من توضيح </w:t>
            </w:r>
            <w:r>
              <w:rPr>
                <w:rFonts w:hint="cs"/>
                <w:rtl/>
              </w:rPr>
              <w:t>الأهمية</w:t>
            </w:r>
            <w:r>
              <w:rPr>
                <w:rFonts w:hint="cs"/>
                <w:rtl/>
              </w:rPr>
              <w:t xml:space="preserve"> بشكل واضح ومباشر.</w:t>
            </w:r>
          </w:p>
          <w:p w14:paraId="31824D8B" w14:textId="236BCBDB" w:rsidR="00EA22ED" w:rsidRDefault="00E207CF" w:rsidP="00E207CF">
            <w:pPr>
              <w:bidi/>
            </w:pPr>
            <w:proofErr w:type="spellStart"/>
            <w:r>
              <w:rPr>
                <w:rFonts w:hint="cs"/>
                <w:rtl/>
              </w:rPr>
              <w:t>والإبتعاد</w:t>
            </w:r>
            <w:proofErr w:type="spellEnd"/>
            <w:r>
              <w:rPr>
                <w:rFonts w:hint="cs"/>
                <w:rtl/>
              </w:rPr>
              <w:t xml:space="preserve"> عن سرد موضوعات غير متعلقة بالمشكلة.</w:t>
            </w:r>
          </w:p>
        </w:tc>
      </w:tr>
      <w:tr w:rsidR="00EA22ED" w14:paraId="4E506947" w14:textId="77777777" w:rsidTr="00227BA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4BFEEEB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4AB2F43B" w14:textId="08EF690F" w:rsidR="00EA22ED" w:rsidRDefault="00EA22ED" w:rsidP="00D00B12">
            <w:pPr>
              <w:bidi/>
            </w:pPr>
          </w:p>
        </w:tc>
      </w:tr>
      <w:tr w:rsidR="00EA22ED" w14:paraId="0AF6A553" w14:textId="77777777" w:rsidTr="00E0303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21A73C1C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1A9616D5" w14:textId="7AC59C2D" w:rsidR="00EA22ED" w:rsidRDefault="00E03034" w:rsidP="00E03034">
            <w:pPr>
              <w:bidi/>
            </w:pPr>
            <w:r>
              <w:rPr>
                <w:rFonts w:hint="cs"/>
                <w:rtl/>
              </w:rPr>
              <w:t xml:space="preserve">صياغة تساؤلات الدراسة بشكل علمي وليس سرد موضوعات تم </w:t>
            </w:r>
            <w:proofErr w:type="spellStart"/>
            <w:r>
              <w:rPr>
                <w:rFonts w:hint="cs"/>
                <w:rtl/>
              </w:rPr>
              <w:t>إقتباسها</w:t>
            </w:r>
            <w:proofErr w:type="spellEnd"/>
            <w:r w:rsidR="00771818">
              <w:rPr>
                <w:rFonts w:hint="cs"/>
                <w:rtl/>
              </w:rPr>
              <w:t>.</w:t>
            </w:r>
          </w:p>
        </w:tc>
      </w:tr>
      <w:tr w:rsidR="00EA22ED" w14:paraId="619084FA" w14:textId="77777777" w:rsidTr="000310B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4AA58B43" w14:textId="7F4FD3F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3D2580">
            <w:pPr>
              <w:bidi/>
              <w:jc w:val="right"/>
            </w:pPr>
          </w:p>
        </w:tc>
      </w:tr>
      <w:tr w:rsidR="00EA22ED" w14:paraId="4E69D530" w14:textId="77777777" w:rsidTr="002F1D1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6BF783D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1640C8F3" w14:textId="27BF48DA" w:rsidR="00EA22ED" w:rsidRDefault="002F1D12" w:rsidP="002F1D12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أين الدراسات السابقة والتعليق عليها</w:t>
            </w:r>
            <w:r w:rsidR="000310B5">
              <w:rPr>
                <w:rFonts w:hint="cs"/>
                <w:rtl/>
                <w:lang w:bidi="ar-SY"/>
              </w:rPr>
              <w:t>.</w:t>
            </w:r>
          </w:p>
        </w:tc>
      </w:tr>
      <w:tr w:rsidR="00EA22ED" w14:paraId="58CBC7E9" w14:textId="77777777" w:rsidTr="0077181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2386A24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4EF99B68" w14:textId="4FFFE2F8" w:rsidR="00EA22ED" w:rsidRDefault="00771818" w:rsidP="00771818">
            <w:pPr>
              <w:bidi/>
            </w:pPr>
            <w:r>
              <w:rPr>
                <w:rFonts w:hint="cs"/>
                <w:rtl/>
              </w:rPr>
              <w:t xml:space="preserve">أين فروض الدراسة يجب صياغتها </w:t>
            </w:r>
            <w:r>
              <w:rPr>
                <w:rFonts w:hint="cs"/>
                <w:rtl/>
              </w:rPr>
              <w:t xml:space="preserve">بشكل علمي وليس سرد موضوعات تم </w:t>
            </w:r>
            <w:proofErr w:type="spellStart"/>
            <w:r>
              <w:rPr>
                <w:rFonts w:hint="cs"/>
                <w:rtl/>
              </w:rPr>
              <w:t>إقتباسها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  <w:tr w:rsidR="00EA22ED" w14:paraId="3D41E8ED" w14:textId="77777777" w:rsidTr="008C3AF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691805D9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32929A9B" w14:textId="5EAE1128" w:rsidR="00EA22ED" w:rsidRDefault="008C3AFA" w:rsidP="008C3AFA">
            <w:pPr>
              <w:bidi/>
            </w:pPr>
            <w:r>
              <w:rPr>
                <w:rFonts w:hint="cs"/>
                <w:rtl/>
              </w:rPr>
              <w:t xml:space="preserve">أدوات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غير واضحة.</w:t>
            </w:r>
          </w:p>
        </w:tc>
      </w:tr>
      <w:tr w:rsidR="00EA22ED" w14:paraId="47D83E04" w14:textId="77777777" w:rsidTr="000310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7054DB43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1809B7AE" w14:textId="62D0A5D5" w:rsidR="00EA22ED" w:rsidRDefault="000310B5" w:rsidP="000310B5">
            <w:pPr>
              <w:bidi/>
            </w:pPr>
            <w:r>
              <w:rPr>
                <w:rFonts w:hint="cs"/>
                <w:rtl/>
              </w:rPr>
              <w:t>أين المنهجية</w:t>
            </w:r>
            <w:r w:rsidR="008B238D">
              <w:rPr>
                <w:rFonts w:hint="cs"/>
                <w:rtl/>
              </w:rPr>
              <w:t xml:space="preserve"> </w:t>
            </w:r>
            <w:r w:rsidR="008B238D">
              <w:rPr>
                <w:rFonts w:hint="cs"/>
                <w:rtl/>
              </w:rPr>
              <w:t xml:space="preserve">يجب صياغتها بشكل علمي وليس سرد موضوعات تم </w:t>
            </w:r>
            <w:proofErr w:type="spellStart"/>
            <w:r w:rsidR="008B238D">
              <w:rPr>
                <w:rFonts w:hint="cs"/>
                <w:rtl/>
              </w:rPr>
              <w:t>إقتباسها</w:t>
            </w:r>
            <w:proofErr w:type="spellEnd"/>
            <w:r w:rsidR="008B238D">
              <w:rPr>
                <w:rFonts w:hint="cs"/>
                <w:rtl/>
              </w:rPr>
              <w:t>.</w:t>
            </w:r>
          </w:p>
        </w:tc>
      </w:tr>
      <w:tr w:rsidR="00EA22ED" w14:paraId="3A1E1457" w14:textId="77777777" w:rsidTr="003D258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4A9C5840" w14:textId="77777777" w:rsidR="00EA22ED" w:rsidRDefault="00EA22ED" w:rsidP="003D2580">
            <w:pPr>
              <w:bidi/>
              <w:jc w:val="right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3D2580">
            <w:pPr>
              <w:bidi/>
              <w:jc w:val="right"/>
            </w:pPr>
          </w:p>
        </w:tc>
        <w:tc>
          <w:tcPr>
            <w:tcW w:w="4131" w:type="dxa"/>
            <w:vAlign w:val="center"/>
          </w:tcPr>
          <w:p w14:paraId="730C4E20" w14:textId="362D2C99" w:rsidR="00EA22ED" w:rsidRDefault="00823454" w:rsidP="00823454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أين المراجع.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637702E" w14:textId="108640C8" w:rsidR="00AB50D1" w:rsidRPr="00AB50D1" w:rsidRDefault="00AB50D1" w:rsidP="003D2580">
            <w:pPr>
              <w:jc w:val="right"/>
              <w:rPr>
                <w:b/>
                <w:bCs/>
                <w:color w:val="C00000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>-</w:t>
            </w:r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إعادة صياغة </w:t>
            </w:r>
            <w:r w:rsidR="00D00B1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الدراسة</w:t>
            </w:r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حيث ه</w:t>
            </w:r>
            <w:r w:rsidR="008B238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</w:t>
            </w:r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مبني</w:t>
            </w:r>
            <w:r w:rsidR="008B238D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ة</w:t>
            </w:r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proofErr w:type="gramStart"/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علي</w:t>
            </w:r>
            <w:proofErr w:type="gramEnd"/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الاقتباس المباشر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.</w:t>
            </w:r>
            <w:r w:rsidRPr="00AB50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</w:p>
          <w:p w14:paraId="45FB8B9E" w14:textId="091C1AA9" w:rsidR="003D2580" w:rsidRDefault="003D2580" w:rsidP="003D258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-بداية الترقيم من الصفحة </w:t>
            </w:r>
            <w:proofErr w:type="spellStart"/>
            <w:r>
              <w:rPr>
                <w:rFonts w:hint="cs"/>
                <w:rtl/>
              </w:rPr>
              <w:t>الاحقة</w:t>
            </w:r>
            <w:proofErr w:type="spellEnd"/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5E280F9A" w14:textId="22896EED" w:rsidR="003D2580" w:rsidRDefault="003D2580" w:rsidP="003D258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-أين المراجع </w:t>
            </w:r>
            <w:proofErr w:type="spellStart"/>
            <w:r>
              <w:rPr>
                <w:rFonts w:hint="cs"/>
                <w:rtl/>
              </w:rPr>
              <w:t>والإستشهاد</w:t>
            </w:r>
            <w:proofErr w:type="spellEnd"/>
            <w:r>
              <w:rPr>
                <w:rFonts w:hint="cs"/>
                <w:rtl/>
              </w:rPr>
              <w:t xml:space="preserve"> بها في عرض الدراسة وتكون 3أو 4 سنوات أقدم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الأكثر. </w:t>
            </w:r>
          </w:p>
          <w:p w14:paraId="0E230BE2" w14:textId="41EB73AB" w:rsidR="00EA22ED" w:rsidRDefault="003D2580" w:rsidP="003D2580">
            <w:pPr>
              <w:bidi/>
            </w:pPr>
            <w:r>
              <w:rPr>
                <w:rFonts w:hint="cs"/>
                <w:rtl/>
              </w:rPr>
              <w:t xml:space="preserve">-كتابة المراجع مرقمة أسفل كل صفحة تم </w:t>
            </w: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2301B"/>
    <w:multiLevelType w:val="hybridMultilevel"/>
    <w:tmpl w:val="AD04FB66"/>
    <w:lvl w:ilvl="0" w:tplc="4AA63DD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006134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0B5"/>
    <w:rsid w:val="00173184"/>
    <w:rsid w:val="00177708"/>
    <w:rsid w:val="00207574"/>
    <w:rsid w:val="00227BAD"/>
    <w:rsid w:val="002F1D12"/>
    <w:rsid w:val="003D2580"/>
    <w:rsid w:val="00570846"/>
    <w:rsid w:val="006B0C30"/>
    <w:rsid w:val="00771818"/>
    <w:rsid w:val="00811C8D"/>
    <w:rsid w:val="00823454"/>
    <w:rsid w:val="00846C7F"/>
    <w:rsid w:val="008974DC"/>
    <w:rsid w:val="008B238D"/>
    <w:rsid w:val="008B63CC"/>
    <w:rsid w:val="008C3AFA"/>
    <w:rsid w:val="009847B5"/>
    <w:rsid w:val="00A006C8"/>
    <w:rsid w:val="00AB50D1"/>
    <w:rsid w:val="00B752C5"/>
    <w:rsid w:val="00CC5AD4"/>
    <w:rsid w:val="00D00B12"/>
    <w:rsid w:val="00D06A80"/>
    <w:rsid w:val="00D5282B"/>
    <w:rsid w:val="00DC0BB7"/>
    <w:rsid w:val="00DD2A23"/>
    <w:rsid w:val="00E03034"/>
    <w:rsid w:val="00E207C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7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241</Words>
  <Characters>1228</Characters>
  <Application>Microsoft Office Word</Application>
  <DocSecurity>0</DocSecurity>
  <Lines>111</Lines>
  <Paragraphs>48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25</cp:revision>
  <dcterms:created xsi:type="dcterms:W3CDTF">2024-02-22T10:30:00Z</dcterms:created>
  <dcterms:modified xsi:type="dcterms:W3CDTF">2024-07-02T13:33:00Z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