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E73B37C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537239">
        <w:rPr>
          <w:rFonts w:hint="cs"/>
          <w:rtl/>
        </w:rPr>
        <w:t>سعيد عبدالله أبو حسان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537239" w14:paraId="68F04C9F" w14:textId="77777777" w:rsidTr="00C5445E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09834EC" w:rsidR="00537239" w:rsidRDefault="00537239" w:rsidP="00537239">
            <w:pPr>
              <w:jc w:val="center"/>
            </w:pPr>
          </w:p>
        </w:tc>
        <w:tc>
          <w:tcPr>
            <w:tcW w:w="944" w:type="dxa"/>
          </w:tcPr>
          <w:p w14:paraId="1BAB1456" w14:textId="08B5BF7D" w:rsidR="00537239" w:rsidRDefault="00537239" w:rsidP="00537239">
            <w:pPr>
              <w:jc w:val="center"/>
            </w:pPr>
            <w:r w:rsidRPr="007135ED"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0D37F95E" w14:textId="77777777" w:rsidR="00537239" w:rsidRDefault="00537239" w:rsidP="0053723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537239" w:rsidRDefault="00537239" w:rsidP="00537239">
            <w:pPr>
              <w:jc w:val="center"/>
            </w:pPr>
          </w:p>
        </w:tc>
      </w:tr>
      <w:tr w:rsidR="00537239" w14:paraId="0B601F59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71A5EC6" w:rsidR="00537239" w:rsidRDefault="00537239" w:rsidP="00537239">
            <w:pPr>
              <w:jc w:val="center"/>
            </w:pPr>
          </w:p>
        </w:tc>
        <w:tc>
          <w:tcPr>
            <w:tcW w:w="944" w:type="dxa"/>
          </w:tcPr>
          <w:p w14:paraId="2B217616" w14:textId="3F7FC646" w:rsidR="00537239" w:rsidRDefault="00537239" w:rsidP="00537239">
            <w:pPr>
              <w:jc w:val="center"/>
            </w:pPr>
            <w:r w:rsidRPr="007135ED"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3DBBE376" w14:textId="1A333786" w:rsidR="00537239" w:rsidRDefault="00537239" w:rsidP="0053723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08D0A3E4" w:rsidR="00537239" w:rsidRDefault="00537239" w:rsidP="00537239">
            <w:pPr>
              <w:jc w:val="center"/>
            </w:pPr>
          </w:p>
        </w:tc>
      </w:tr>
      <w:tr w:rsidR="00537239" w14:paraId="1849A8E7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537239" w:rsidRDefault="00537239" w:rsidP="00537239">
            <w:pPr>
              <w:jc w:val="center"/>
            </w:pPr>
          </w:p>
        </w:tc>
        <w:tc>
          <w:tcPr>
            <w:tcW w:w="944" w:type="dxa"/>
          </w:tcPr>
          <w:p w14:paraId="08B76F82" w14:textId="23E6372F" w:rsidR="00537239" w:rsidRDefault="00537239" w:rsidP="00537239">
            <w:pPr>
              <w:jc w:val="center"/>
            </w:pPr>
            <w:r w:rsidRPr="007135ED"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003D90FE" w14:textId="41960382" w:rsidR="00537239" w:rsidRDefault="00537239" w:rsidP="0053723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39E5D7D6" w:rsidR="00537239" w:rsidRDefault="00537239" w:rsidP="00537239">
            <w:pPr>
              <w:jc w:val="center"/>
            </w:pPr>
          </w:p>
        </w:tc>
      </w:tr>
      <w:tr w:rsidR="00537239" w14:paraId="1476836D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4673C70" w:rsidR="00537239" w:rsidRDefault="00537239" w:rsidP="00537239">
            <w:pPr>
              <w:jc w:val="center"/>
            </w:pPr>
          </w:p>
        </w:tc>
        <w:tc>
          <w:tcPr>
            <w:tcW w:w="944" w:type="dxa"/>
          </w:tcPr>
          <w:p w14:paraId="0431F492" w14:textId="51DFD20D" w:rsidR="00537239" w:rsidRDefault="00537239" w:rsidP="00537239">
            <w:pPr>
              <w:jc w:val="center"/>
            </w:pPr>
            <w:r w:rsidRPr="007135ED">
              <w:rPr>
                <w:rFonts w:cstheme="minorHAnsi"/>
              </w:rPr>
              <w:t>√</w:t>
            </w:r>
          </w:p>
        </w:tc>
        <w:tc>
          <w:tcPr>
            <w:tcW w:w="1184" w:type="dxa"/>
          </w:tcPr>
          <w:p w14:paraId="0B803945" w14:textId="3311791B" w:rsidR="00537239" w:rsidRDefault="00537239" w:rsidP="0053723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D01A031" w:rsidR="00537239" w:rsidRDefault="00537239" w:rsidP="00537239">
            <w:pPr>
              <w:jc w:val="center"/>
            </w:pPr>
          </w:p>
        </w:tc>
      </w:tr>
      <w:tr w:rsidR="00537239" w14:paraId="6EE58949" w14:textId="77777777" w:rsidTr="00C5445E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86660F" w:rsidR="00537239" w:rsidRDefault="00537239" w:rsidP="00537239">
            <w:pPr>
              <w:jc w:val="center"/>
            </w:pPr>
          </w:p>
        </w:tc>
        <w:tc>
          <w:tcPr>
            <w:tcW w:w="944" w:type="dxa"/>
          </w:tcPr>
          <w:p w14:paraId="6E47D445" w14:textId="128A1D9C" w:rsidR="00537239" w:rsidRDefault="00537239" w:rsidP="00537239">
            <w:pPr>
              <w:jc w:val="center"/>
            </w:pPr>
            <w:r w:rsidRPr="007135ED">
              <w:rPr>
                <w:rFonts w:cstheme="minorHAnsi"/>
              </w:rPr>
              <w:t>√</w:t>
            </w:r>
          </w:p>
        </w:tc>
        <w:tc>
          <w:tcPr>
            <w:tcW w:w="1184" w:type="dxa"/>
          </w:tcPr>
          <w:p w14:paraId="54A74EAE" w14:textId="405FC358" w:rsidR="00537239" w:rsidRDefault="00537239" w:rsidP="0053723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314357E5" w:rsidR="00537239" w:rsidRDefault="00537239" w:rsidP="00537239">
            <w:pPr>
              <w:jc w:val="center"/>
            </w:pPr>
          </w:p>
        </w:tc>
      </w:tr>
      <w:tr w:rsidR="00537239" w14:paraId="4E506947" w14:textId="77777777" w:rsidTr="00C5445E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A063CD4" w:rsidR="00537239" w:rsidRDefault="00537239" w:rsidP="00537239">
            <w:pPr>
              <w:jc w:val="center"/>
            </w:pPr>
          </w:p>
        </w:tc>
        <w:tc>
          <w:tcPr>
            <w:tcW w:w="944" w:type="dxa"/>
          </w:tcPr>
          <w:p w14:paraId="34BFEEEB" w14:textId="579E97D4" w:rsidR="00537239" w:rsidRDefault="00537239" w:rsidP="00537239">
            <w:pPr>
              <w:jc w:val="center"/>
            </w:pPr>
            <w:r w:rsidRPr="007135ED">
              <w:rPr>
                <w:rFonts w:cstheme="minorHAnsi"/>
              </w:rPr>
              <w:t>√</w:t>
            </w:r>
          </w:p>
        </w:tc>
        <w:tc>
          <w:tcPr>
            <w:tcW w:w="1184" w:type="dxa"/>
          </w:tcPr>
          <w:p w14:paraId="423D74B4" w14:textId="34D5EC33" w:rsidR="00537239" w:rsidRDefault="00537239" w:rsidP="0053723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537239" w:rsidRDefault="00537239" w:rsidP="00537239">
            <w:pPr>
              <w:jc w:val="center"/>
            </w:pPr>
          </w:p>
        </w:tc>
      </w:tr>
      <w:tr w:rsidR="00537239" w14:paraId="0AF6A553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C587E7C" w:rsidR="00537239" w:rsidRDefault="00537239" w:rsidP="00537239">
            <w:pPr>
              <w:jc w:val="center"/>
            </w:pPr>
          </w:p>
        </w:tc>
        <w:tc>
          <w:tcPr>
            <w:tcW w:w="944" w:type="dxa"/>
          </w:tcPr>
          <w:p w14:paraId="21A73C1C" w14:textId="7A3375A8" w:rsidR="00537239" w:rsidRDefault="00537239" w:rsidP="00537239">
            <w:pPr>
              <w:jc w:val="center"/>
            </w:pPr>
            <w:r w:rsidRPr="007135ED">
              <w:rPr>
                <w:rFonts w:cstheme="minorHAnsi"/>
              </w:rPr>
              <w:t>√</w:t>
            </w:r>
          </w:p>
        </w:tc>
        <w:tc>
          <w:tcPr>
            <w:tcW w:w="1184" w:type="dxa"/>
          </w:tcPr>
          <w:p w14:paraId="27B9B65F" w14:textId="0DD32338" w:rsidR="00537239" w:rsidRDefault="00537239" w:rsidP="0053723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426B6BF1" w:rsidR="00537239" w:rsidRDefault="00537239" w:rsidP="00537239">
            <w:pPr>
              <w:jc w:val="center"/>
            </w:pPr>
          </w:p>
        </w:tc>
      </w:tr>
      <w:tr w:rsidR="00537239" w14:paraId="619084FA" w14:textId="77777777" w:rsidTr="00C5445E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9F9436C" w:rsidR="00537239" w:rsidRDefault="00537239" w:rsidP="00537239">
            <w:pPr>
              <w:jc w:val="center"/>
            </w:pPr>
          </w:p>
        </w:tc>
        <w:tc>
          <w:tcPr>
            <w:tcW w:w="944" w:type="dxa"/>
          </w:tcPr>
          <w:p w14:paraId="38B9CACA" w14:textId="23359F7A" w:rsidR="00537239" w:rsidRDefault="00537239" w:rsidP="00537239">
            <w:pPr>
              <w:jc w:val="center"/>
            </w:pPr>
            <w:r w:rsidRPr="007135ED">
              <w:rPr>
                <w:rFonts w:cstheme="minorHAnsi"/>
              </w:rPr>
              <w:t>√</w:t>
            </w:r>
          </w:p>
        </w:tc>
        <w:tc>
          <w:tcPr>
            <w:tcW w:w="1184" w:type="dxa"/>
          </w:tcPr>
          <w:p w14:paraId="4AA58B43" w14:textId="77FAC1C7" w:rsidR="00537239" w:rsidRDefault="00537239" w:rsidP="0053723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537239" w:rsidRDefault="00537239" w:rsidP="00537239">
            <w:pPr>
              <w:jc w:val="center"/>
            </w:pPr>
          </w:p>
        </w:tc>
      </w:tr>
      <w:tr w:rsidR="00537239" w14:paraId="4E69D530" w14:textId="77777777" w:rsidTr="00C5445E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A9C610B" w:rsidR="00537239" w:rsidRDefault="00537239" w:rsidP="00537239">
            <w:pPr>
              <w:jc w:val="center"/>
            </w:pPr>
          </w:p>
        </w:tc>
        <w:tc>
          <w:tcPr>
            <w:tcW w:w="944" w:type="dxa"/>
          </w:tcPr>
          <w:p w14:paraId="36BF783D" w14:textId="5B33BF18" w:rsidR="00537239" w:rsidRDefault="00537239" w:rsidP="00537239">
            <w:pPr>
              <w:jc w:val="center"/>
            </w:pPr>
            <w:r w:rsidRPr="007135ED">
              <w:rPr>
                <w:rFonts w:cstheme="minorHAnsi"/>
              </w:rPr>
              <w:t>√</w:t>
            </w:r>
          </w:p>
        </w:tc>
        <w:tc>
          <w:tcPr>
            <w:tcW w:w="1184" w:type="dxa"/>
          </w:tcPr>
          <w:p w14:paraId="6A7499E5" w14:textId="69E8F676" w:rsidR="00537239" w:rsidRDefault="00537239" w:rsidP="0053723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537239" w:rsidRDefault="00537239" w:rsidP="00537239">
            <w:pPr>
              <w:jc w:val="center"/>
            </w:pPr>
          </w:p>
        </w:tc>
      </w:tr>
      <w:tr w:rsidR="00537239" w14:paraId="58CBC7E9" w14:textId="77777777" w:rsidTr="00C5445E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C43E8E4" w:rsidR="00537239" w:rsidRDefault="00537239" w:rsidP="00537239">
            <w:pPr>
              <w:jc w:val="center"/>
            </w:pPr>
          </w:p>
        </w:tc>
        <w:tc>
          <w:tcPr>
            <w:tcW w:w="944" w:type="dxa"/>
          </w:tcPr>
          <w:p w14:paraId="32386A24" w14:textId="6B36E943" w:rsidR="00537239" w:rsidRDefault="00537239" w:rsidP="00537239">
            <w:pPr>
              <w:jc w:val="center"/>
            </w:pPr>
            <w:r w:rsidRPr="007135ED">
              <w:rPr>
                <w:rFonts w:cstheme="minorHAnsi"/>
              </w:rPr>
              <w:t>√</w:t>
            </w:r>
          </w:p>
        </w:tc>
        <w:tc>
          <w:tcPr>
            <w:tcW w:w="1184" w:type="dxa"/>
          </w:tcPr>
          <w:p w14:paraId="394CB647" w14:textId="294400C8" w:rsidR="00537239" w:rsidRDefault="00537239" w:rsidP="0053723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6B27E513" w:rsidR="00537239" w:rsidRDefault="00537239" w:rsidP="00537239">
            <w:pPr>
              <w:jc w:val="center"/>
            </w:pPr>
          </w:p>
        </w:tc>
      </w:tr>
      <w:tr w:rsidR="00537239" w14:paraId="3D41E8ED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44A6372" w:rsidR="00537239" w:rsidRDefault="00537239" w:rsidP="00537239">
            <w:pPr>
              <w:jc w:val="center"/>
            </w:pPr>
          </w:p>
        </w:tc>
        <w:tc>
          <w:tcPr>
            <w:tcW w:w="944" w:type="dxa"/>
          </w:tcPr>
          <w:p w14:paraId="691805D9" w14:textId="349F9E9C" w:rsidR="00537239" w:rsidRDefault="00537239" w:rsidP="00537239">
            <w:pPr>
              <w:jc w:val="center"/>
            </w:pPr>
            <w:r w:rsidRPr="007135ED">
              <w:rPr>
                <w:rFonts w:cstheme="minorHAnsi"/>
              </w:rPr>
              <w:t>√</w:t>
            </w:r>
          </w:p>
        </w:tc>
        <w:tc>
          <w:tcPr>
            <w:tcW w:w="1184" w:type="dxa"/>
          </w:tcPr>
          <w:p w14:paraId="59A53943" w14:textId="6F3B43EF" w:rsidR="00537239" w:rsidRDefault="00537239" w:rsidP="0053723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30DED26C" w:rsidR="00537239" w:rsidRDefault="00537239" w:rsidP="00537239">
            <w:pPr>
              <w:jc w:val="center"/>
            </w:pPr>
          </w:p>
        </w:tc>
      </w:tr>
      <w:tr w:rsidR="00537239" w14:paraId="47D83E04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4D5E67B" w:rsidR="00537239" w:rsidRDefault="00537239" w:rsidP="00537239">
            <w:pPr>
              <w:jc w:val="center"/>
            </w:pPr>
          </w:p>
        </w:tc>
        <w:tc>
          <w:tcPr>
            <w:tcW w:w="944" w:type="dxa"/>
          </w:tcPr>
          <w:p w14:paraId="7054DB43" w14:textId="6A949678" w:rsidR="00537239" w:rsidRDefault="00537239" w:rsidP="00537239">
            <w:pPr>
              <w:jc w:val="center"/>
            </w:pPr>
            <w:r w:rsidRPr="007135ED">
              <w:rPr>
                <w:rFonts w:cstheme="minorHAnsi"/>
              </w:rPr>
              <w:t>√</w:t>
            </w:r>
          </w:p>
        </w:tc>
        <w:tc>
          <w:tcPr>
            <w:tcW w:w="1184" w:type="dxa"/>
          </w:tcPr>
          <w:p w14:paraId="026C83D2" w14:textId="4FAA2BB3" w:rsidR="00537239" w:rsidRDefault="00537239" w:rsidP="0053723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372830B3" w:rsidR="00537239" w:rsidRDefault="00537239" w:rsidP="00537239">
            <w:pPr>
              <w:jc w:val="center"/>
            </w:pPr>
          </w:p>
        </w:tc>
      </w:tr>
      <w:tr w:rsidR="00537239" w14:paraId="3A1E1457" w14:textId="77777777" w:rsidTr="00C5445E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537239" w:rsidRDefault="00537239" w:rsidP="0053723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CF7BCE6" w:rsidR="00537239" w:rsidRDefault="00537239" w:rsidP="00537239">
            <w:pPr>
              <w:jc w:val="center"/>
            </w:pPr>
          </w:p>
        </w:tc>
        <w:tc>
          <w:tcPr>
            <w:tcW w:w="944" w:type="dxa"/>
          </w:tcPr>
          <w:p w14:paraId="4A9C5840" w14:textId="615D6497" w:rsidR="00537239" w:rsidRDefault="00537239" w:rsidP="00537239">
            <w:pPr>
              <w:jc w:val="center"/>
            </w:pPr>
            <w:r w:rsidRPr="007135ED">
              <w:rPr>
                <w:rFonts w:cstheme="minorHAnsi"/>
              </w:rPr>
              <w:t>√</w:t>
            </w:r>
          </w:p>
        </w:tc>
        <w:tc>
          <w:tcPr>
            <w:tcW w:w="1184" w:type="dxa"/>
          </w:tcPr>
          <w:p w14:paraId="6AF278AC" w14:textId="4E5B3FE1" w:rsidR="00537239" w:rsidRDefault="00537239" w:rsidP="0053723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537239" w:rsidRDefault="00537239" w:rsidP="00537239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46F27F98" w14:textId="3CA7E27F" w:rsidR="00302BA3" w:rsidRDefault="00302BA3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المق</w:t>
            </w:r>
            <w:r w:rsidR="00AA14CE">
              <w:rPr>
                <w:rFonts w:hint="cs"/>
                <w:rtl/>
              </w:rPr>
              <w:t xml:space="preserve">ترح يفتقر لأساسيات البحث بطرق صحيحة فضلا اعاده المقترح ,, </w:t>
            </w:r>
            <w:r w:rsidR="00EA122B">
              <w:rPr>
                <w:rFonts w:hint="cs"/>
                <w:rtl/>
              </w:rPr>
              <w:t>!؟!</w:t>
            </w:r>
          </w:p>
          <w:p w14:paraId="0E230BE2" w14:textId="15413030" w:rsidR="00AA14CE" w:rsidRDefault="00AA14CE" w:rsidP="00CC5AD4">
            <w:pPr>
              <w:jc w:val="center"/>
            </w:pPr>
          </w:p>
        </w:tc>
      </w:tr>
    </w:tbl>
    <w:p w14:paraId="113F1A90" w14:textId="77777777" w:rsidR="008821A3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821A3" w:rsidSect="00AB2D4E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1B08FF"/>
    <w:rsid w:val="00207574"/>
    <w:rsid w:val="002246F6"/>
    <w:rsid w:val="002C5D06"/>
    <w:rsid w:val="00302BA3"/>
    <w:rsid w:val="003E5C14"/>
    <w:rsid w:val="003F1D8D"/>
    <w:rsid w:val="00404745"/>
    <w:rsid w:val="004B2333"/>
    <w:rsid w:val="00537239"/>
    <w:rsid w:val="00595329"/>
    <w:rsid w:val="00666EFC"/>
    <w:rsid w:val="008821A3"/>
    <w:rsid w:val="009847B5"/>
    <w:rsid w:val="00A31045"/>
    <w:rsid w:val="00AA0E3E"/>
    <w:rsid w:val="00AA14CE"/>
    <w:rsid w:val="00AB2D4E"/>
    <w:rsid w:val="00B752C5"/>
    <w:rsid w:val="00BB7B7A"/>
    <w:rsid w:val="00C47E65"/>
    <w:rsid w:val="00C61172"/>
    <w:rsid w:val="00C97D63"/>
    <w:rsid w:val="00CC1167"/>
    <w:rsid w:val="00CC5AD4"/>
    <w:rsid w:val="00D06A80"/>
    <w:rsid w:val="00D909A9"/>
    <w:rsid w:val="00DA01B9"/>
    <w:rsid w:val="00DC0BB7"/>
    <w:rsid w:val="00EA122B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2</cp:revision>
  <dcterms:created xsi:type="dcterms:W3CDTF">2024-03-09T22:04:00Z</dcterms:created>
  <dcterms:modified xsi:type="dcterms:W3CDTF">2024-03-09T22:04:00Z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