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72376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669E" w:rsidRPr="003F669E">
        <w:rPr>
          <w:rtl/>
        </w:rPr>
        <w:t>عبدالله هشام بيت المال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4F4B6D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B17E5B8" w:rsidR="008239B5" w:rsidRDefault="00676D1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406B0FE0" w:rsidR="008239B5" w:rsidRDefault="00676D13" w:rsidP="00676D13">
            <w:r>
              <w:rPr>
                <w:rFonts w:hint="cs"/>
                <w:rtl/>
              </w:rPr>
              <w:t>يجب اضافة اسم المشرف على الغلاف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492A9E7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98CC4EF" w:rsidR="00E1774B" w:rsidRDefault="00676D13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7AFEBFB1" w:rsidR="00E1774B" w:rsidRDefault="00676D13" w:rsidP="00E1774B">
            <w:pPr>
              <w:jc w:val="center"/>
            </w:pPr>
            <w:r>
              <w:rPr>
                <w:rFonts w:hint="cs"/>
                <w:rtl/>
              </w:rPr>
              <w:t>اضافة مراجع عربية</w:t>
            </w: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F669E"/>
    <w:rsid w:val="004E21BE"/>
    <w:rsid w:val="00676D13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18</cp:revision>
  <dcterms:created xsi:type="dcterms:W3CDTF">2025-07-04T13:09:00Z</dcterms:created>
  <dcterms:modified xsi:type="dcterms:W3CDTF">2026-07-17T15:53:00Z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