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A222E92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740B38" w:rsidRPr="00740B38">
        <w:rPr>
          <w:rFonts w:hint="cs"/>
          <w:b/>
          <w:bCs/>
          <w:sz w:val="24"/>
          <w:szCs w:val="24"/>
          <w:rtl/>
        </w:rPr>
        <w:t xml:space="preserve">محمد عبد الله الحامد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1285E171" w:rsidR="005436E0" w:rsidRDefault="002269CD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العنوان عام لا يشير </w:t>
            </w:r>
            <w:r w:rsidR="009677ED">
              <w:rPr>
                <w:rFonts w:hint="cs"/>
                <w:rtl/>
              </w:rPr>
              <w:t xml:space="preserve">المتغير </w:t>
            </w:r>
            <w:r w:rsidR="001E3E9A">
              <w:rPr>
                <w:rFonts w:hint="cs"/>
                <w:rtl/>
              </w:rPr>
              <w:t>التابع واي</w:t>
            </w:r>
            <w:r w:rsidR="009677ED">
              <w:rPr>
                <w:rFonts w:hint="cs"/>
                <w:rtl/>
              </w:rPr>
              <w:t xml:space="preserve"> مجال في القطاع الصحي الذي سيتأثر باستخدام الذكاء الاصطناعي </w:t>
            </w:r>
            <w:r w:rsidR="00706086">
              <w:rPr>
                <w:rFonts w:hint="cs"/>
                <w:rtl/>
              </w:rPr>
              <w:t>(الإدارة</w:t>
            </w:r>
            <w:r w:rsidR="009677ED">
              <w:rPr>
                <w:rFonts w:hint="cs"/>
                <w:rtl/>
              </w:rPr>
              <w:t xml:space="preserve"> </w:t>
            </w:r>
            <w:r w:rsidR="009677ED">
              <w:rPr>
                <w:rtl/>
              </w:rPr>
              <w:t>–</w:t>
            </w:r>
            <w:r w:rsidR="009677ED">
              <w:rPr>
                <w:rFonts w:hint="cs"/>
                <w:rtl/>
              </w:rPr>
              <w:t xml:space="preserve"> الخدمات </w:t>
            </w:r>
            <w:r w:rsidR="009677ED">
              <w:rPr>
                <w:rtl/>
              </w:rPr>
              <w:t>–</w:t>
            </w:r>
            <w:r w:rsidR="009677ED">
              <w:rPr>
                <w:rFonts w:hint="cs"/>
                <w:rtl/>
              </w:rPr>
              <w:t xml:space="preserve"> </w:t>
            </w:r>
            <w:proofErr w:type="gramStart"/>
            <w:r w:rsidR="009677ED">
              <w:rPr>
                <w:rFonts w:hint="cs"/>
                <w:rtl/>
              </w:rPr>
              <w:t>الصيان</w:t>
            </w:r>
            <w:r w:rsidR="009677ED">
              <w:rPr>
                <w:rFonts w:hint="eastAsia"/>
                <w:rtl/>
              </w:rPr>
              <w:t>ة</w:t>
            </w:r>
            <w:r w:rsidR="009677ED">
              <w:rPr>
                <w:rFonts w:hint="cs"/>
                <w:rtl/>
              </w:rPr>
              <w:t xml:space="preserve"> .</w:t>
            </w:r>
            <w:proofErr w:type="gramEnd"/>
            <w:r w:rsidR="009677ED">
              <w:rPr>
                <w:rFonts w:hint="cs"/>
                <w:rtl/>
              </w:rPr>
              <w:t>.) ولم يتطرق الى الحيز الجغرافي للدراسة سواء اللد او المدينة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70608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237F96" w14:textId="77777777" w:rsidR="00706086" w:rsidRPr="008D74D3" w:rsidRDefault="00706086" w:rsidP="0070608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8EB36C3" w:rsidR="002269CD" w:rsidRDefault="00706086" w:rsidP="002269CD">
            <w:pPr>
              <w:jc w:val="center"/>
            </w:pPr>
            <w:r>
              <w:rPr>
                <w:rFonts w:hint="cs"/>
                <w:rtl/>
              </w:rPr>
              <w:t xml:space="preserve">لم تتضح مشكلة الدراسة ومتغيراتها والعلاقة بين تلك المتغيرات </w:t>
            </w:r>
            <w:proofErr w:type="gramStart"/>
            <w:r>
              <w:rPr>
                <w:rFonts w:hint="cs"/>
                <w:rtl/>
              </w:rPr>
              <w:t>و التي</w:t>
            </w:r>
            <w:proofErr w:type="gramEnd"/>
            <w:r>
              <w:rPr>
                <w:rFonts w:hint="cs"/>
                <w:rtl/>
              </w:rPr>
              <w:t xml:space="preserve"> بنهايتها تم طرح التساؤلات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70608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E547C39" w14:textId="77777777" w:rsidR="00706086" w:rsidRPr="008D74D3" w:rsidRDefault="00706086" w:rsidP="0070608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B240BDB" w:rsidR="002269CD" w:rsidRDefault="00706086" w:rsidP="002269CD">
            <w:pPr>
              <w:jc w:val="center"/>
            </w:pPr>
            <w:r>
              <w:rPr>
                <w:rFonts w:hint="cs"/>
                <w:rtl/>
              </w:rPr>
              <w:t xml:space="preserve">إعادة صياغة الأهمية العلمية والعملية للبحث وعدم تكرار العناوين </w:t>
            </w:r>
          </w:p>
        </w:tc>
      </w:tr>
      <w:tr w:rsidR="00706086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706086" w:rsidRDefault="00706086" w:rsidP="0070608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65093E9A" w14:textId="77777777" w:rsidR="00706086" w:rsidRPr="008D74D3" w:rsidRDefault="00706086" w:rsidP="0070608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706086" w:rsidRDefault="00706086" w:rsidP="007060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706086" w:rsidRDefault="00706086" w:rsidP="007060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706086" w:rsidRDefault="00706086" w:rsidP="007060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9D354C1" w:rsidR="00706086" w:rsidRDefault="00706086" w:rsidP="00706086">
            <w:pPr>
              <w:jc w:val="center"/>
            </w:pPr>
          </w:p>
        </w:tc>
      </w:tr>
      <w:tr w:rsidR="00706086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706086" w:rsidRDefault="00706086" w:rsidP="0070608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2EB39760" w14:textId="77777777" w:rsidR="00706086" w:rsidRPr="008D74D3" w:rsidRDefault="00706086" w:rsidP="0070608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706086" w:rsidRDefault="00706086" w:rsidP="007060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706086" w:rsidRDefault="00706086" w:rsidP="007060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706086" w:rsidRDefault="00706086" w:rsidP="007060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B6756D6" w:rsidR="00706086" w:rsidRDefault="00706086" w:rsidP="00706086">
            <w:pPr>
              <w:jc w:val="center"/>
            </w:pPr>
          </w:p>
        </w:tc>
      </w:tr>
      <w:tr w:rsidR="00706086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706086" w:rsidRDefault="00706086" w:rsidP="00706086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3AC31A43" w14:textId="77777777" w:rsidR="00706086" w:rsidRPr="008D74D3" w:rsidRDefault="00706086" w:rsidP="0070608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706086" w:rsidRDefault="00706086" w:rsidP="007060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706086" w:rsidRDefault="00706086" w:rsidP="007060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706086" w:rsidRDefault="00706086" w:rsidP="007060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67B5111" w:rsidR="00706086" w:rsidRDefault="00706086" w:rsidP="00706086">
            <w:pPr>
              <w:jc w:val="center"/>
            </w:pPr>
          </w:p>
        </w:tc>
      </w:tr>
      <w:tr w:rsidR="00706086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06086" w:rsidRDefault="00706086" w:rsidP="0070608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706086" w:rsidRDefault="00706086" w:rsidP="007060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706086" w:rsidRDefault="00706086" w:rsidP="007060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706086" w:rsidRPr="008D74D3" w:rsidRDefault="00706086" w:rsidP="0070608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706086" w:rsidRDefault="00706086" w:rsidP="007060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C5FF00F" w14:textId="6F6F9696" w:rsidR="00706086" w:rsidRDefault="00706086" w:rsidP="0070608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الدراسات قليلة ولا يوجد بينها دراسات حديثة</w:t>
            </w:r>
          </w:p>
          <w:p w14:paraId="5E883E3F" w14:textId="334865FD" w:rsidR="00706086" w:rsidRDefault="00706086" w:rsidP="00706086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 التي تميز البحث الحالي عن بقية الأبحاث</w:t>
            </w:r>
          </w:p>
        </w:tc>
      </w:tr>
      <w:tr w:rsidR="00706086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06086" w:rsidRDefault="00706086" w:rsidP="0070608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570FF215" w14:textId="77777777" w:rsidR="00706086" w:rsidRPr="008D74D3" w:rsidRDefault="00706086" w:rsidP="0070608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706086" w:rsidRDefault="00706086" w:rsidP="007060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706086" w:rsidRDefault="00706086" w:rsidP="007060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706086" w:rsidRDefault="00706086" w:rsidP="0070608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706086" w:rsidRDefault="00706086" w:rsidP="00706086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706086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06086" w:rsidRDefault="00706086" w:rsidP="0070608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706086" w:rsidRDefault="00706086" w:rsidP="007060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706086" w:rsidRDefault="00706086" w:rsidP="007060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706086" w:rsidRPr="008D74D3" w:rsidRDefault="00706086" w:rsidP="0070608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706086" w:rsidRDefault="00706086" w:rsidP="007060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08838AC" w:rsidR="00706086" w:rsidRDefault="00706086" w:rsidP="00706086">
            <w:pPr>
              <w:jc w:val="center"/>
            </w:pPr>
            <w:r>
              <w:rPr>
                <w:rFonts w:hint="cs"/>
                <w:rtl/>
              </w:rPr>
              <w:t xml:space="preserve">لم يعرض الباحث منهج البحث هل هو وصفي ام </w:t>
            </w:r>
            <w:proofErr w:type="gramStart"/>
            <w:r>
              <w:rPr>
                <w:rFonts w:hint="cs"/>
                <w:rtl/>
              </w:rPr>
              <w:t>تحليلي  ...</w:t>
            </w:r>
            <w:proofErr w:type="gramEnd"/>
            <w:r>
              <w:rPr>
                <w:rFonts w:hint="cs"/>
                <w:rtl/>
              </w:rPr>
              <w:t>. ولم يوضح كيفية وطرق تطبيق منهج البحث وجمع البيانات وتحليل البيانات وأساليب التحليل الاحصائي</w:t>
            </w:r>
          </w:p>
        </w:tc>
      </w:tr>
      <w:tr w:rsidR="00706086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06086" w:rsidRDefault="00706086" w:rsidP="0070608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07AC5630" w14:textId="77777777" w:rsidR="00706086" w:rsidRPr="008D74D3" w:rsidRDefault="00706086" w:rsidP="0070608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706086" w:rsidRDefault="00706086" w:rsidP="0070608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706086" w:rsidRDefault="00706086" w:rsidP="007060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706086" w:rsidRDefault="00706086" w:rsidP="0070608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97321DD" w:rsidR="00706086" w:rsidRDefault="00706086" w:rsidP="00706086">
            <w:pPr>
              <w:jc w:val="center"/>
            </w:pPr>
          </w:p>
        </w:tc>
      </w:tr>
      <w:tr w:rsidR="00706086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06086" w:rsidRDefault="00706086" w:rsidP="0070608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706086" w:rsidRDefault="00706086" w:rsidP="007060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706086" w:rsidRDefault="00706086" w:rsidP="007060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706086" w:rsidRPr="008D74D3" w:rsidRDefault="00706086" w:rsidP="0070608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706086" w:rsidRDefault="00706086" w:rsidP="007060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A772A51" w:rsidR="00706086" w:rsidRDefault="00706086" w:rsidP="00706086">
            <w:pPr>
              <w:jc w:val="center"/>
            </w:pPr>
            <w:r>
              <w:rPr>
                <w:rFonts w:hint="cs"/>
                <w:rtl/>
              </w:rPr>
              <w:t xml:space="preserve">يجب ان يحدد مجتمع البحث </w:t>
            </w:r>
            <w:proofErr w:type="gramStart"/>
            <w:r>
              <w:rPr>
                <w:rFonts w:hint="cs"/>
                <w:rtl/>
              </w:rPr>
              <w:t>و توضيح</w:t>
            </w:r>
            <w:proofErr w:type="gramEnd"/>
            <w:r>
              <w:rPr>
                <w:rFonts w:hint="cs"/>
                <w:rtl/>
              </w:rPr>
              <w:t xml:space="preserve"> كيف سيتم اختيار عينة الدراسة ونوعها</w:t>
            </w:r>
          </w:p>
        </w:tc>
      </w:tr>
      <w:tr w:rsidR="00706086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06086" w:rsidRDefault="00706086" w:rsidP="0070608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4107A53D" w14:textId="77777777" w:rsidR="00706086" w:rsidRPr="008D74D3" w:rsidRDefault="00706086" w:rsidP="0070608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706086" w:rsidRDefault="00706086" w:rsidP="007060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706086" w:rsidRDefault="00706086" w:rsidP="0070608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706086" w:rsidRDefault="00706086" w:rsidP="0070608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D5AE183" w:rsidR="00706086" w:rsidRDefault="00706086" w:rsidP="00706086">
            <w:pPr>
              <w:jc w:val="center"/>
            </w:pPr>
          </w:p>
        </w:tc>
      </w:tr>
      <w:tr w:rsidR="00706086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706086" w:rsidRDefault="00706086" w:rsidP="0070608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E20FB51" w14:textId="3CE6DDCB" w:rsidR="00706086" w:rsidRDefault="00706086" w:rsidP="0070608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في هذه المرحلة هي لإعداد الخطة المقترحة ولها محتويات تم تحديدها في المحاضرات وعلى صفحة المقرر</w:t>
            </w:r>
          </w:p>
          <w:p w14:paraId="0202A81D" w14:textId="77777777" w:rsidR="00706086" w:rsidRDefault="00706086" w:rsidP="0070608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قدم الباحث مشروع نهائي</w:t>
            </w:r>
          </w:p>
          <w:p w14:paraId="7435E8FC" w14:textId="72C8FD21" w:rsidR="00706086" w:rsidRDefault="00706086" w:rsidP="00706086">
            <w:pPr>
              <w:jc w:val="center"/>
            </w:pPr>
            <w:r>
              <w:rPr>
                <w:rFonts w:hint="cs"/>
                <w:rtl/>
              </w:rPr>
              <w:t>لذلك لابد من التنويه بانه لا يجوز ان يكون البحث قد تم تقديمه سابقا كمشروع تخرج للباحث او غيره من الباحثين او تم استلاله من بحث أخر</w:t>
            </w:r>
          </w:p>
        </w:tc>
      </w:tr>
    </w:tbl>
    <w:p w14:paraId="255EB692" w14:textId="77777777" w:rsidR="008239B5" w:rsidRDefault="00EB387B">
      <w:bookmarkStart w:id="0" w:name="_GoBack"/>
      <w:bookmarkEnd w:id="0"/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E3E9A"/>
    <w:rsid w:val="001F1BE6"/>
    <w:rsid w:val="002269CD"/>
    <w:rsid w:val="004E21BE"/>
    <w:rsid w:val="005436E0"/>
    <w:rsid w:val="00706086"/>
    <w:rsid w:val="00740B38"/>
    <w:rsid w:val="007E4B35"/>
    <w:rsid w:val="007E4DCA"/>
    <w:rsid w:val="008239B5"/>
    <w:rsid w:val="008415DF"/>
    <w:rsid w:val="008D74D3"/>
    <w:rsid w:val="008D7A2A"/>
    <w:rsid w:val="009677ED"/>
    <w:rsid w:val="009B1DDC"/>
    <w:rsid w:val="00A629D4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2025-11-18T10:54:00Z</dcterms:created>
  <dcterms:modified xsi:type="dcterms:W3CDTF">2025-11-18T11:12:00Z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